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BC39C" w14:textId="108E03BC" w:rsidR="0038799D" w:rsidRPr="002365D8" w:rsidRDefault="0038799D" w:rsidP="001E30F5">
      <w:pPr>
        <w:rPr>
          <w:sz w:val="22"/>
          <w:szCs w:val="22"/>
        </w:rPr>
      </w:pPr>
      <w:r w:rsidRPr="002365D8">
        <w:rPr>
          <w:noProof/>
          <w:sz w:val="22"/>
          <w:szCs w:val="22"/>
        </w:rPr>
        <w:drawing>
          <wp:inline distT="0" distB="0" distL="0" distR="0" wp14:anchorId="1A2BC442" wp14:editId="1A2BC443">
            <wp:extent cx="3952875" cy="333375"/>
            <wp:effectExtent l="0" t="0" r="9525" b="9525"/>
            <wp:docPr id="1" name="Picture 1" descr="VAI LOGO PL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LOGO PLAI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BC39D" w14:textId="77777777" w:rsidR="0038799D" w:rsidRPr="002365D8" w:rsidRDefault="0038799D" w:rsidP="0038799D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4558"/>
      </w:tblGrid>
      <w:tr w:rsidR="0038799D" w:rsidRPr="002365D8" w14:paraId="1A2BC39F" w14:textId="77777777" w:rsidTr="000007F9">
        <w:tc>
          <w:tcPr>
            <w:tcW w:w="8522" w:type="dxa"/>
            <w:gridSpan w:val="2"/>
          </w:tcPr>
          <w:p w14:paraId="1A2BC39E" w14:textId="1225F92E" w:rsidR="003D3C58" w:rsidRPr="002365D8" w:rsidRDefault="0038799D" w:rsidP="003D3C58">
            <w:pPr>
              <w:rPr>
                <w:rFonts w:ascii="Arial" w:hAnsi="Arial" w:cs="Arial"/>
                <w:b/>
                <w:color w:val="0070C0"/>
                <w:sz w:val="22"/>
                <w:szCs w:val="22"/>
                <w:u w:val="single"/>
              </w:rPr>
            </w:pPr>
            <w:r w:rsidRPr="002365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Annual General Meeting </w:t>
            </w:r>
            <w:r w:rsidR="001906D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&amp; Volunteer of the Year Awards 202</w:t>
            </w:r>
            <w:r w:rsidR="00863D2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4</w:t>
            </w:r>
          </w:p>
        </w:tc>
      </w:tr>
      <w:tr w:rsidR="0038799D" w:rsidRPr="00535647" w14:paraId="1A2BC3A2" w14:textId="77777777" w:rsidTr="008F7B8C">
        <w:tc>
          <w:tcPr>
            <w:tcW w:w="3964" w:type="dxa"/>
          </w:tcPr>
          <w:p w14:paraId="1A2BC3A0" w14:textId="2110ED5F" w:rsidR="0038799D" w:rsidRPr="00535647" w:rsidRDefault="0038799D" w:rsidP="002F5F5E">
            <w:pPr>
              <w:rPr>
                <w:rFonts w:ascii="Arial" w:hAnsi="Arial" w:cs="Arial"/>
                <w:b/>
                <w:color w:val="3366FF"/>
                <w:sz w:val="22"/>
                <w:szCs w:val="22"/>
              </w:rPr>
            </w:pPr>
            <w:r w:rsidRPr="0053564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Date: </w:t>
            </w:r>
            <w:r w:rsidR="00B074D6" w:rsidRPr="0053564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Wednesday </w:t>
            </w:r>
            <w:r w:rsidR="001A2A40" w:rsidRPr="0053564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6 </w:t>
            </w:r>
            <w:r w:rsidR="00EB6431" w:rsidRPr="0053564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November</w:t>
            </w:r>
            <w:r w:rsidR="00FC4358" w:rsidRPr="0053564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20</w:t>
            </w:r>
            <w:r w:rsidR="00631FB3" w:rsidRPr="0053564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</w:t>
            </w:r>
            <w:r w:rsidR="00863D21" w:rsidRPr="0053564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4 </w:t>
            </w:r>
          </w:p>
        </w:tc>
        <w:tc>
          <w:tcPr>
            <w:tcW w:w="4558" w:type="dxa"/>
          </w:tcPr>
          <w:p w14:paraId="1A2BC3A1" w14:textId="70171EA5" w:rsidR="0038799D" w:rsidRPr="00535647" w:rsidRDefault="00863D21" w:rsidP="000007F9">
            <w:pPr>
              <w:rPr>
                <w:rFonts w:ascii="Arial" w:hAnsi="Arial" w:cs="Arial"/>
                <w:b/>
                <w:color w:val="3366FF"/>
                <w:sz w:val="22"/>
                <w:szCs w:val="22"/>
              </w:rPr>
            </w:pPr>
            <w:r w:rsidRPr="0053564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Great Hall, London Met Uni</w:t>
            </w:r>
            <w:r w:rsidR="008F7B8C" w:rsidRPr="0053564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versity </w:t>
            </w:r>
            <w:r w:rsidR="00A72EDA" w:rsidRPr="0053564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1A2BC3A3" w14:textId="77777777" w:rsidR="0038799D" w:rsidRPr="002365D8" w:rsidRDefault="0038799D" w:rsidP="0038799D">
      <w:pPr>
        <w:rPr>
          <w:rFonts w:ascii="Arial" w:hAnsi="Arial" w:cs="Arial"/>
          <w:b/>
          <w:bCs/>
          <w:sz w:val="22"/>
          <w:szCs w:val="22"/>
        </w:rPr>
      </w:pPr>
    </w:p>
    <w:p w14:paraId="7148F689" w14:textId="59A5A1AF" w:rsidR="00B750CF" w:rsidRPr="00256190" w:rsidRDefault="00E7335B" w:rsidP="00B750CF">
      <w:pPr>
        <w:rPr>
          <w:rFonts w:ascii="Arial" w:hAnsi="Arial" w:cs="Arial"/>
          <w:b/>
          <w:bCs/>
          <w:sz w:val="22"/>
          <w:szCs w:val="22"/>
        </w:rPr>
      </w:pPr>
      <w:r w:rsidRPr="002365D8">
        <w:rPr>
          <w:rFonts w:ascii="Arial" w:hAnsi="Arial" w:cs="Arial"/>
          <w:b/>
          <w:bCs/>
          <w:sz w:val="22"/>
          <w:szCs w:val="22"/>
        </w:rPr>
        <w:t xml:space="preserve">MINUTES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5528"/>
      </w:tblGrid>
      <w:tr w:rsidR="00152D05" w:rsidRPr="002365D8" w14:paraId="628BAE6E" w14:textId="77777777" w:rsidTr="00852980">
        <w:tc>
          <w:tcPr>
            <w:tcW w:w="8500" w:type="dxa"/>
            <w:gridSpan w:val="2"/>
            <w:shd w:val="clear" w:color="auto" w:fill="E7E6E6" w:themeFill="background2"/>
          </w:tcPr>
          <w:p w14:paraId="379ECF83" w14:textId="58B044F9" w:rsidR="00152D05" w:rsidRPr="00852980" w:rsidRDefault="00152D05" w:rsidP="00E135B6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9786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Apologies</w:t>
            </w:r>
          </w:p>
        </w:tc>
      </w:tr>
      <w:tr w:rsidR="00B750CF" w:rsidRPr="002365D8" w14:paraId="69D941F0" w14:textId="77777777" w:rsidTr="00737A45">
        <w:tc>
          <w:tcPr>
            <w:tcW w:w="2972" w:type="dxa"/>
            <w:shd w:val="clear" w:color="auto" w:fill="E7E6E6" w:themeFill="background2"/>
          </w:tcPr>
          <w:p w14:paraId="1726EBAB" w14:textId="77777777" w:rsidR="00B750CF" w:rsidRPr="002365D8" w:rsidRDefault="00B750CF" w:rsidP="00E135B6">
            <w:pPr>
              <w:rPr>
                <w:rFonts w:ascii="Arial" w:hAnsi="Arial" w:cs="Arial"/>
                <w:b/>
                <w:color w:val="3366FF"/>
                <w:sz w:val="22"/>
                <w:szCs w:val="22"/>
              </w:rPr>
            </w:pPr>
            <w:r w:rsidRPr="002365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VAI Trustees</w:t>
            </w:r>
          </w:p>
        </w:tc>
        <w:tc>
          <w:tcPr>
            <w:tcW w:w="5528" w:type="dxa"/>
            <w:shd w:val="clear" w:color="auto" w:fill="E7E6E6" w:themeFill="background2"/>
          </w:tcPr>
          <w:p w14:paraId="4B2BC960" w14:textId="77777777" w:rsidR="00B750CF" w:rsidRPr="002365D8" w:rsidRDefault="00B750CF" w:rsidP="00E135B6">
            <w:pPr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</w:p>
        </w:tc>
      </w:tr>
      <w:tr w:rsidR="0040016C" w:rsidRPr="002365D8" w14:paraId="0712C9E9" w14:textId="77777777" w:rsidTr="00737A45">
        <w:tc>
          <w:tcPr>
            <w:tcW w:w="2972" w:type="dxa"/>
          </w:tcPr>
          <w:p w14:paraId="127DD8FA" w14:textId="017BBBBF" w:rsidR="0040016C" w:rsidRPr="002365D8" w:rsidRDefault="0040016C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Craig Burgess </w:t>
            </w:r>
          </w:p>
        </w:tc>
        <w:tc>
          <w:tcPr>
            <w:tcW w:w="5528" w:type="dxa"/>
          </w:tcPr>
          <w:p w14:paraId="00F9B7F4" w14:textId="34D04780" w:rsidR="0040016C" w:rsidRPr="007B1104" w:rsidRDefault="0040016C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Trustee </w:t>
            </w:r>
          </w:p>
        </w:tc>
      </w:tr>
      <w:tr w:rsidR="0040016C" w:rsidRPr="002365D8" w14:paraId="333FF646" w14:textId="77777777" w:rsidTr="00737A45">
        <w:tc>
          <w:tcPr>
            <w:tcW w:w="2972" w:type="dxa"/>
          </w:tcPr>
          <w:p w14:paraId="43AE66AC" w14:textId="6B7EEBC1" w:rsidR="0040016C" w:rsidRPr="002365D8" w:rsidRDefault="00193DCE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Jorge Llorens </w:t>
            </w:r>
          </w:p>
        </w:tc>
        <w:tc>
          <w:tcPr>
            <w:tcW w:w="5528" w:type="dxa"/>
          </w:tcPr>
          <w:p w14:paraId="14A5AF3A" w14:textId="4D2F0814" w:rsidR="0040016C" w:rsidRPr="007B1104" w:rsidRDefault="00193DCE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Treasurer </w:t>
            </w:r>
          </w:p>
        </w:tc>
      </w:tr>
      <w:tr w:rsidR="001237C2" w:rsidRPr="002365D8" w14:paraId="4FEA547C" w14:textId="77777777" w:rsidTr="00737A45">
        <w:tc>
          <w:tcPr>
            <w:tcW w:w="2972" w:type="dxa"/>
          </w:tcPr>
          <w:p w14:paraId="1B7C6BD2" w14:textId="1CE7F8B5" w:rsidR="001237C2" w:rsidRPr="002365D8" w:rsidRDefault="001237C2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Irene Winter </w:t>
            </w:r>
          </w:p>
        </w:tc>
        <w:tc>
          <w:tcPr>
            <w:tcW w:w="5528" w:type="dxa"/>
          </w:tcPr>
          <w:p w14:paraId="0F411C60" w14:textId="733D9BB5" w:rsidR="001237C2" w:rsidRPr="007B1104" w:rsidRDefault="001237C2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Trustee (until September 24)</w:t>
            </w:r>
          </w:p>
        </w:tc>
      </w:tr>
      <w:tr w:rsidR="0039159B" w:rsidRPr="002365D8" w14:paraId="2D4BBA09" w14:textId="77777777" w:rsidTr="00737A45">
        <w:tc>
          <w:tcPr>
            <w:tcW w:w="2972" w:type="dxa"/>
          </w:tcPr>
          <w:p w14:paraId="061FEDA3" w14:textId="69CE9ACF" w:rsidR="0039159B" w:rsidRPr="002365D8" w:rsidRDefault="0039159B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Santa Gascoigne </w:t>
            </w:r>
          </w:p>
        </w:tc>
        <w:tc>
          <w:tcPr>
            <w:tcW w:w="5528" w:type="dxa"/>
          </w:tcPr>
          <w:p w14:paraId="11EC3220" w14:textId="4DEE2856" w:rsidR="0039159B" w:rsidRPr="007B1104" w:rsidRDefault="0039159B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Trustee </w:t>
            </w:r>
          </w:p>
        </w:tc>
      </w:tr>
      <w:tr w:rsidR="00C10B79" w:rsidRPr="002365D8" w14:paraId="6B8CB3E1" w14:textId="77777777" w:rsidTr="00737A45">
        <w:tc>
          <w:tcPr>
            <w:tcW w:w="2972" w:type="dxa"/>
            <w:shd w:val="clear" w:color="auto" w:fill="E7E6E6" w:themeFill="background2"/>
          </w:tcPr>
          <w:p w14:paraId="60A66437" w14:textId="1F02AEE8" w:rsidR="00C10B79" w:rsidRPr="00F91B34" w:rsidRDefault="00C10B79" w:rsidP="00E135B6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Councillors </w:t>
            </w:r>
          </w:p>
        </w:tc>
        <w:tc>
          <w:tcPr>
            <w:tcW w:w="5528" w:type="dxa"/>
            <w:shd w:val="clear" w:color="auto" w:fill="E7E6E6" w:themeFill="background2"/>
          </w:tcPr>
          <w:p w14:paraId="6A5F7808" w14:textId="77777777" w:rsidR="00C10B79" w:rsidRPr="007B1104" w:rsidRDefault="00C10B79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AB3B29" w:rsidRPr="002365D8" w14:paraId="094B94EA" w14:textId="77777777" w:rsidTr="00737A45">
        <w:tc>
          <w:tcPr>
            <w:tcW w:w="2972" w:type="dxa"/>
          </w:tcPr>
          <w:p w14:paraId="42A25E96" w14:textId="16F30755" w:rsidR="00AB3B29" w:rsidRDefault="00AB3B29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Cllr Kaya Comer-Schwartz </w:t>
            </w:r>
          </w:p>
        </w:tc>
        <w:tc>
          <w:tcPr>
            <w:tcW w:w="5528" w:type="dxa"/>
          </w:tcPr>
          <w:p w14:paraId="6DEA0260" w14:textId="77777777" w:rsidR="00BB681E" w:rsidRDefault="00AA4330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Junction Ward, Archway and Leader </w:t>
            </w:r>
          </w:p>
          <w:p w14:paraId="6A138113" w14:textId="0D8CCEE6" w:rsidR="00AB3B29" w:rsidRPr="007B1104" w:rsidRDefault="006415E9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(</w:t>
            </w:r>
            <w:r w:rsidR="00AA4330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until </w:t>
            </w:r>
            <w:r w:rsidR="001172BE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October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2025)</w:t>
            </w:r>
          </w:p>
        </w:tc>
      </w:tr>
      <w:tr w:rsidR="00C10B79" w:rsidRPr="002365D8" w14:paraId="6AE4F221" w14:textId="77777777" w:rsidTr="00737A45">
        <w:tc>
          <w:tcPr>
            <w:tcW w:w="2972" w:type="dxa"/>
          </w:tcPr>
          <w:p w14:paraId="15F79354" w14:textId="020EF492" w:rsidR="00C10B79" w:rsidRPr="00F91B34" w:rsidRDefault="003E01A3" w:rsidP="00E135B6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Cllr Janet Burgess</w:t>
            </w:r>
          </w:p>
        </w:tc>
        <w:tc>
          <w:tcPr>
            <w:tcW w:w="5528" w:type="dxa"/>
          </w:tcPr>
          <w:p w14:paraId="55DBC36C" w14:textId="5A82F056" w:rsidR="00C10B79" w:rsidRPr="007B1104" w:rsidRDefault="005402B7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Junction Ward </w:t>
            </w:r>
          </w:p>
        </w:tc>
      </w:tr>
      <w:tr w:rsidR="00B750CF" w:rsidRPr="002365D8" w14:paraId="22EB5855" w14:textId="77777777" w:rsidTr="00737A45">
        <w:tc>
          <w:tcPr>
            <w:tcW w:w="2972" w:type="dxa"/>
            <w:shd w:val="clear" w:color="auto" w:fill="E7E6E6" w:themeFill="background2"/>
          </w:tcPr>
          <w:p w14:paraId="1FB91130" w14:textId="7D08E2D0" w:rsidR="00B750CF" w:rsidRPr="002365D8" w:rsidRDefault="00F91B34" w:rsidP="00E135B6">
            <w:pPr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  <w:r w:rsidRPr="00F91B3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Partners</w:t>
            </w:r>
            <w:r w:rsidR="008A232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shd w:val="clear" w:color="auto" w:fill="E7E6E6" w:themeFill="background2"/>
          </w:tcPr>
          <w:p w14:paraId="19D531FC" w14:textId="13B545E8" w:rsidR="00B750CF" w:rsidRPr="007B1104" w:rsidRDefault="00B750CF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BE1151" w:rsidRPr="00BE1151" w14:paraId="1FE56040" w14:textId="77777777" w:rsidTr="00737A45">
        <w:tc>
          <w:tcPr>
            <w:tcW w:w="2972" w:type="dxa"/>
          </w:tcPr>
          <w:p w14:paraId="03D7A585" w14:textId="45B6782C" w:rsidR="00BE1151" w:rsidRPr="00BE1151" w:rsidRDefault="003E01A3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Sarah Benioff</w:t>
            </w:r>
          </w:p>
        </w:tc>
        <w:tc>
          <w:tcPr>
            <w:tcW w:w="5528" w:type="dxa"/>
          </w:tcPr>
          <w:p w14:paraId="02F58469" w14:textId="6EB09529" w:rsidR="00BE1151" w:rsidRPr="007B1104" w:rsidRDefault="008A2320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Cripplegate</w:t>
            </w:r>
            <w:r w:rsid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Foundation </w:t>
            </w:r>
          </w:p>
        </w:tc>
      </w:tr>
      <w:tr w:rsidR="00BE1151" w:rsidRPr="00BE1151" w14:paraId="6E832FFC" w14:textId="77777777" w:rsidTr="00737A45">
        <w:tc>
          <w:tcPr>
            <w:tcW w:w="2972" w:type="dxa"/>
          </w:tcPr>
          <w:p w14:paraId="4B14AC18" w14:textId="011A4D0F" w:rsidR="00BE1151" w:rsidRPr="00BE1151" w:rsidRDefault="008A2320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Melanie Griffiths </w:t>
            </w:r>
          </w:p>
        </w:tc>
        <w:tc>
          <w:tcPr>
            <w:tcW w:w="5528" w:type="dxa"/>
          </w:tcPr>
          <w:p w14:paraId="731B045C" w14:textId="0615826C" w:rsidR="00BE1151" w:rsidRPr="007B1104" w:rsidRDefault="008A2320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Cloudesley </w:t>
            </w:r>
          </w:p>
        </w:tc>
      </w:tr>
      <w:tr w:rsidR="00B72F6E" w:rsidRPr="00BE1151" w14:paraId="26B52C5B" w14:textId="77777777" w:rsidTr="00737A45">
        <w:tc>
          <w:tcPr>
            <w:tcW w:w="2972" w:type="dxa"/>
          </w:tcPr>
          <w:p w14:paraId="7EBE0B65" w14:textId="26DBF5EA" w:rsidR="00B72F6E" w:rsidRDefault="008A2320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Sophie Matthias </w:t>
            </w:r>
          </w:p>
        </w:tc>
        <w:tc>
          <w:tcPr>
            <w:tcW w:w="5528" w:type="dxa"/>
          </w:tcPr>
          <w:p w14:paraId="5BC81AB3" w14:textId="5693B545" w:rsidR="00B72F6E" w:rsidRPr="007B1104" w:rsidRDefault="008A2320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National Lottery </w:t>
            </w:r>
          </w:p>
        </w:tc>
      </w:tr>
      <w:tr w:rsidR="00167ADE" w:rsidRPr="00BE1151" w14:paraId="1FDF8476" w14:textId="77777777" w:rsidTr="00737A45">
        <w:tc>
          <w:tcPr>
            <w:tcW w:w="2972" w:type="dxa"/>
            <w:shd w:val="clear" w:color="auto" w:fill="E7E6E6" w:themeFill="background2"/>
          </w:tcPr>
          <w:p w14:paraId="6E7F4F46" w14:textId="6E59EC1E" w:rsidR="00167ADE" w:rsidRPr="00167ADE" w:rsidRDefault="00737A45" w:rsidP="00E135B6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Islington </w:t>
            </w:r>
            <w:r w:rsidR="00167ADE" w:rsidRPr="00167AD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Council Officers </w:t>
            </w:r>
          </w:p>
        </w:tc>
        <w:tc>
          <w:tcPr>
            <w:tcW w:w="5528" w:type="dxa"/>
            <w:shd w:val="clear" w:color="auto" w:fill="E7E6E6" w:themeFill="background2"/>
          </w:tcPr>
          <w:p w14:paraId="25113308" w14:textId="77777777" w:rsidR="00167ADE" w:rsidRPr="007B1104" w:rsidRDefault="00167ADE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167ADE" w:rsidRPr="00BE1151" w14:paraId="28C8ED54" w14:textId="77777777" w:rsidTr="00737A45">
        <w:tc>
          <w:tcPr>
            <w:tcW w:w="2972" w:type="dxa"/>
          </w:tcPr>
          <w:p w14:paraId="576D8747" w14:textId="006EDD33" w:rsidR="00167ADE" w:rsidRPr="00CA5FFE" w:rsidRDefault="00167ADE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CA5FFE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Raj Chand </w:t>
            </w:r>
          </w:p>
        </w:tc>
        <w:tc>
          <w:tcPr>
            <w:tcW w:w="5528" w:type="dxa"/>
          </w:tcPr>
          <w:p w14:paraId="1FEB8137" w14:textId="4004BF6C" w:rsidR="00DF6901" w:rsidRPr="007B1104" w:rsidRDefault="00783FCC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Corporate Director</w:t>
            </w:r>
            <w:r w:rsidR="00DF6901"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, Communities, Strategy and Change </w:t>
            </w:r>
          </w:p>
        </w:tc>
      </w:tr>
      <w:tr w:rsidR="00F07E07" w:rsidRPr="00BE1151" w14:paraId="4AA4BC00" w14:textId="77777777" w:rsidTr="00737A45">
        <w:tc>
          <w:tcPr>
            <w:tcW w:w="2972" w:type="dxa"/>
          </w:tcPr>
          <w:p w14:paraId="70C207DC" w14:textId="2F5A2A08" w:rsidR="00F07E07" w:rsidRPr="00CA5FFE" w:rsidRDefault="00F07E07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CA5FFE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Lorna Hughes</w:t>
            </w:r>
          </w:p>
        </w:tc>
        <w:tc>
          <w:tcPr>
            <w:tcW w:w="5528" w:type="dxa"/>
          </w:tcPr>
          <w:p w14:paraId="5EB46C1F" w14:textId="0CCB3FB8" w:rsidR="00F07E07" w:rsidRPr="007B1104" w:rsidRDefault="009E2FC7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Assistant Director, Communities, Strategy and Change</w:t>
            </w:r>
            <w:r w:rsidR="00E409B9"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, Islington Council </w:t>
            </w:r>
          </w:p>
        </w:tc>
      </w:tr>
      <w:tr w:rsidR="00F07E07" w:rsidRPr="00BE1151" w14:paraId="1F87B2B1" w14:textId="77777777" w:rsidTr="00737A45">
        <w:tc>
          <w:tcPr>
            <w:tcW w:w="2972" w:type="dxa"/>
          </w:tcPr>
          <w:p w14:paraId="695FF0A2" w14:textId="716D60C5" w:rsidR="00F07E07" w:rsidRPr="00CA5FFE" w:rsidRDefault="00F07E07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CA5FFE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Hinnah Gill </w:t>
            </w:r>
          </w:p>
        </w:tc>
        <w:tc>
          <w:tcPr>
            <w:tcW w:w="5528" w:type="dxa"/>
          </w:tcPr>
          <w:p w14:paraId="209F6F90" w14:textId="45233DD3" w:rsidR="00F07E07" w:rsidRPr="007B1104" w:rsidRDefault="001629A5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Locality Lead (Central), Communities, Strategy and Change</w:t>
            </w:r>
            <w:r w:rsidR="00E409B9"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, Islington Council </w:t>
            </w:r>
          </w:p>
        </w:tc>
      </w:tr>
      <w:tr w:rsidR="00F07E07" w:rsidRPr="00BE1151" w14:paraId="12673353" w14:textId="77777777" w:rsidTr="00737A45">
        <w:tc>
          <w:tcPr>
            <w:tcW w:w="2972" w:type="dxa"/>
          </w:tcPr>
          <w:p w14:paraId="1862D379" w14:textId="0E3D1872" w:rsidR="00F07E07" w:rsidRPr="00CA5FFE" w:rsidRDefault="00CA5FFE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CA5FFE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Sajda Shah </w:t>
            </w:r>
          </w:p>
        </w:tc>
        <w:tc>
          <w:tcPr>
            <w:tcW w:w="5528" w:type="dxa"/>
          </w:tcPr>
          <w:p w14:paraId="225783C7" w14:textId="3930CA63" w:rsidR="00F07E07" w:rsidRPr="007B1104" w:rsidRDefault="00E409B9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B110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Head of Bright Lives (Interim), Communities, Strategy and Change, Islington Council </w:t>
            </w:r>
          </w:p>
        </w:tc>
      </w:tr>
    </w:tbl>
    <w:p w14:paraId="1623C195" w14:textId="62D372EE" w:rsidR="00B750CF" w:rsidRPr="002365D8" w:rsidRDefault="00B750CF" w:rsidP="00E7335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953"/>
      </w:tblGrid>
      <w:tr w:rsidR="008F1948" w:rsidRPr="002365D8" w14:paraId="52F88473" w14:textId="77777777" w:rsidTr="00852980">
        <w:tc>
          <w:tcPr>
            <w:tcW w:w="8500" w:type="dxa"/>
            <w:gridSpan w:val="2"/>
            <w:shd w:val="clear" w:color="auto" w:fill="E7E6E6" w:themeFill="background2"/>
          </w:tcPr>
          <w:p w14:paraId="73E5D3BA" w14:textId="4F2AB639" w:rsidR="008F1948" w:rsidRDefault="008F1948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8F194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VAI staff and Trustees in attendance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76CD3" w:rsidRPr="002365D8" w14:paraId="7FAD2A22" w14:textId="77777777" w:rsidTr="003071F5">
        <w:tc>
          <w:tcPr>
            <w:tcW w:w="2547" w:type="dxa"/>
            <w:shd w:val="clear" w:color="auto" w:fill="E7E6E6" w:themeFill="background2"/>
          </w:tcPr>
          <w:p w14:paraId="747F32B0" w14:textId="37F10DDF" w:rsidR="00B76CD3" w:rsidRPr="00AB0ECE" w:rsidRDefault="00B76CD3" w:rsidP="004D47F3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AB0EC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Staff </w:t>
            </w:r>
            <w:r w:rsidR="00AB0ECE" w:rsidRPr="00AB0EC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present </w:t>
            </w:r>
          </w:p>
        </w:tc>
        <w:tc>
          <w:tcPr>
            <w:tcW w:w="5953" w:type="dxa"/>
            <w:shd w:val="clear" w:color="auto" w:fill="E7E6E6" w:themeFill="background2"/>
          </w:tcPr>
          <w:p w14:paraId="4EC8929B" w14:textId="77777777" w:rsidR="00B76CD3" w:rsidRDefault="00B76CD3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1E33BE" w:rsidRPr="002365D8" w14:paraId="3CA7D95C" w14:textId="77777777" w:rsidTr="003071F5">
        <w:tc>
          <w:tcPr>
            <w:tcW w:w="2547" w:type="dxa"/>
          </w:tcPr>
          <w:p w14:paraId="1995C017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Navinder Kaur</w:t>
            </w:r>
          </w:p>
        </w:tc>
        <w:tc>
          <w:tcPr>
            <w:tcW w:w="5953" w:type="dxa"/>
          </w:tcPr>
          <w:p w14:paraId="20F6F1D2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CEO </w:t>
            </w:r>
          </w:p>
        </w:tc>
      </w:tr>
      <w:tr w:rsidR="001E33BE" w:rsidRPr="002365D8" w14:paraId="22053FA2" w14:textId="77777777" w:rsidTr="003071F5">
        <w:tc>
          <w:tcPr>
            <w:tcW w:w="2547" w:type="dxa"/>
          </w:tcPr>
          <w:p w14:paraId="0E4A709F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Marta Aparicio </w:t>
            </w: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953" w:type="dxa"/>
          </w:tcPr>
          <w:p w14:paraId="58CF4134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Volunteer Services Manager</w:t>
            </w:r>
          </w:p>
        </w:tc>
      </w:tr>
      <w:tr w:rsidR="001E33BE" w:rsidRPr="002365D8" w14:paraId="3069D694" w14:textId="77777777" w:rsidTr="003071F5">
        <w:tc>
          <w:tcPr>
            <w:tcW w:w="2547" w:type="dxa"/>
          </w:tcPr>
          <w:p w14:paraId="3E66F83A" w14:textId="31B21105" w:rsidR="001E33BE" w:rsidRPr="002365D8" w:rsidRDefault="00C560B9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Primrose Christie </w:t>
            </w:r>
          </w:p>
        </w:tc>
        <w:tc>
          <w:tcPr>
            <w:tcW w:w="5953" w:type="dxa"/>
          </w:tcPr>
          <w:p w14:paraId="0F4DA2C3" w14:textId="3A96422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Volunteer Centre Support Officer </w:t>
            </w:r>
          </w:p>
        </w:tc>
      </w:tr>
      <w:tr w:rsidR="001E33BE" w:rsidRPr="002365D8" w14:paraId="77A05F2E" w14:textId="77777777" w:rsidTr="003071F5">
        <w:tc>
          <w:tcPr>
            <w:tcW w:w="2547" w:type="dxa"/>
          </w:tcPr>
          <w:p w14:paraId="6759A708" w14:textId="6816E215" w:rsidR="001E33BE" w:rsidRPr="002365D8" w:rsidRDefault="00C560B9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Tsigereda T</w:t>
            </w:r>
            <w:r w:rsidR="008867D0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</w:t>
            </w:r>
            <w:r w:rsidR="00A91801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k</w:t>
            </w:r>
            <w:r w:rsidR="008867D0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letsadik </w:t>
            </w:r>
          </w:p>
        </w:tc>
        <w:tc>
          <w:tcPr>
            <w:tcW w:w="5953" w:type="dxa"/>
          </w:tcPr>
          <w:p w14:paraId="7569D1BE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VCFSE </w:t>
            </w: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Development Officer </w:t>
            </w:r>
          </w:p>
        </w:tc>
      </w:tr>
      <w:tr w:rsidR="001E33BE" w:rsidRPr="002365D8" w14:paraId="2E3E6170" w14:textId="77777777" w:rsidTr="003071F5">
        <w:tc>
          <w:tcPr>
            <w:tcW w:w="2547" w:type="dxa"/>
          </w:tcPr>
          <w:p w14:paraId="5E705CF9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Meera Jobanputra </w:t>
            </w:r>
          </w:p>
        </w:tc>
        <w:tc>
          <w:tcPr>
            <w:tcW w:w="5953" w:type="dxa"/>
          </w:tcPr>
          <w:p w14:paraId="17ABA0A4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Resource Centre Manager</w:t>
            </w:r>
          </w:p>
        </w:tc>
      </w:tr>
      <w:tr w:rsidR="001E33BE" w:rsidRPr="002365D8" w14:paraId="1F16AFAB" w14:textId="77777777" w:rsidTr="003071F5">
        <w:tc>
          <w:tcPr>
            <w:tcW w:w="2547" w:type="dxa"/>
          </w:tcPr>
          <w:p w14:paraId="2A2CBF75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Cliff Joseph </w:t>
            </w:r>
          </w:p>
        </w:tc>
        <w:tc>
          <w:tcPr>
            <w:tcW w:w="5953" w:type="dxa"/>
          </w:tcPr>
          <w:p w14:paraId="11B9C712" w14:textId="3F15F580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Community Development Manager </w:t>
            </w:r>
          </w:p>
        </w:tc>
      </w:tr>
      <w:tr w:rsidR="001E33BE" w:rsidRPr="002365D8" w14:paraId="06D82D08" w14:textId="77777777" w:rsidTr="003071F5">
        <w:tc>
          <w:tcPr>
            <w:tcW w:w="2547" w:type="dxa"/>
          </w:tcPr>
          <w:p w14:paraId="445DFA74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Justyna Kniec </w:t>
            </w:r>
          </w:p>
        </w:tc>
        <w:tc>
          <w:tcPr>
            <w:tcW w:w="5953" w:type="dxa"/>
          </w:tcPr>
          <w:p w14:paraId="645E0AFB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Resource Centre Assistant </w:t>
            </w:r>
          </w:p>
        </w:tc>
      </w:tr>
      <w:tr w:rsidR="001E33BE" w:rsidRPr="002365D8" w14:paraId="247C0EDC" w14:textId="77777777" w:rsidTr="003071F5">
        <w:tc>
          <w:tcPr>
            <w:tcW w:w="2547" w:type="dxa"/>
          </w:tcPr>
          <w:p w14:paraId="2E444A53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Nisreen Abou Henda</w:t>
            </w:r>
          </w:p>
        </w:tc>
        <w:tc>
          <w:tcPr>
            <w:tcW w:w="5953" w:type="dxa"/>
          </w:tcPr>
          <w:p w14:paraId="0CE41165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Community Volunteering Advisor (Volunteer)</w:t>
            </w:r>
          </w:p>
        </w:tc>
      </w:tr>
      <w:tr w:rsidR="001E33BE" w:rsidRPr="002365D8" w14:paraId="1204C313" w14:textId="77777777" w:rsidTr="003071F5">
        <w:tc>
          <w:tcPr>
            <w:tcW w:w="2547" w:type="dxa"/>
          </w:tcPr>
          <w:p w14:paraId="4652C61E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Marlene Lall</w:t>
            </w:r>
          </w:p>
        </w:tc>
        <w:tc>
          <w:tcPr>
            <w:tcW w:w="5953" w:type="dxa"/>
          </w:tcPr>
          <w:p w14:paraId="70874F94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Community Volunteering Advisor (Volunteer)</w:t>
            </w:r>
          </w:p>
        </w:tc>
      </w:tr>
      <w:tr w:rsidR="001E33BE" w:rsidRPr="002365D8" w14:paraId="687E5F8A" w14:textId="77777777" w:rsidTr="003071F5">
        <w:tc>
          <w:tcPr>
            <w:tcW w:w="2547" w:type="dxa"/>
          </w:tcPr>
          <w:p w14:paraId="5BBC6F5E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Nadine Johnson </w:t>
            </w:r>
          </w:p>
        </w:tc>
        <w:tc>
          <w:tcPr>
            <w:tcW w:w="5953" w:type="dxa"/>
          </w:tcPr>
          <w:p w14:paraId="67093D37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Community Volunteering Advisor (Volunteer</w:t>
            </w:r>
          </w:p>
        </w:tc>
      </w:tr>
      <w:tr w:rsidR="001E33BE" w:rsidRPr="002365D8" w14:paraId="109702D7" w14:textId="77777777" w:rsidTr="003071F5">
        <w:tc>
          <w:tcPr>
            <w:tcW w:w="2547" w:type="dxa"/>
          </w:tcPr>
          <w:p w14:paraId="532414F0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6245A1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Taina </w:t>
            </w:r>
            <w:proofErr w:type="spellStart"/>
            <w:r w:rsidRPr="006245A1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Zavora</w:t>
            </w:r>
            <w:proofErr w:type="spellEnd"/>
          </w:p>
        </w:tc>
        <w:tc>
          <w:tcPr>
            <w:tcW w:w="5953" w:type="dxa"/>
          </w:tcPr>
          <w:p w14:paraId="2A4412EE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Community Volunteering Advisor (Volunteer</w:t>
            </w:r>
          </w:p>
        </w:tc>
      </w:tr>
      <w:tr w:rsidR="001E33BE" w:rsidRPr="002365D8" w14:paraId="1927BC15" w14:textId="77777777" w:rsidTr="003071F5">
        <w:tc>
          <w:tcPr>
            <w:tcW w:w="2547" w:type="dxa"/>
          </w:tcPr>
          <w:p w14:paraId="0C54A56F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4B241E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Daniel Gessesse</w:t>
            </w:r>
          </w:p>
        </w:tc>
        <w:tc>
          <w:tcPr>
            <w:tcW w:w="5953" w:type="dxa"/>
          </w:tcPr>
          <w:p w14:paraId="265B5710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Volunteer Centre Volunteer (Media) </w:t>
            </w:r>
          </w:p>
        </w:tc>
      </w:tr>
      <w:tr w:rsidR="001E33BE" w:rsidRPr="002365D8" w14:paraId="40CC2622" w14:textId="77777777" w:rsidTr="003071F5">
        <w:tc>
          <w:tcPr>
            <w:tcW w:w="2547" w:type="dxa"/>
          </w:tcPr>
          <w:p w14:paraId="24673F1B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James Wooldridge </w:t>
            </w:r>
          </w:p>
        </w:tc>
        <w:tc>
          <w:tcPr>
            <w:tcW w:w="5953" w:type="dxa"/>
          </w:tcPr>
          <w:p w14:paraId="27ECC19B" w14:textId="0AB29D4D" w:rsidR="001E33BE" w:rsidRPr="002365D8" w:rsidRDefault="00AB5536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Policy and Partnerships Officer</w:t>
            </w:r>
          </w:p>
        </w:tc>
      </w:tr>
      <w:tr w:rsidR="00B76CD3" w:rsidRPr="002365D8" w14:paraId="1AA4239E" w14:textId="77777777" w:rsidTr="003071F5">
        <w:tc>
          <w:tcPr>
            <w:tcW w:w="2547" w:type="dxa"/>
          </w:tcPr>
          <w:p w14:paraId="403755F8" w14:textId="54B5D696" w:rsidR="00B76CD3" w:rsidRDefault="00B76CD3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Kelly Carter </w:t>
            </w:r>
          </w:p>
        </w:tc>
        <w:tc>
          <w:tcPr>
            <w:tcW w:w="5953" w:type="dxa"/>
          </w:tcPr>
          <w:p w14:paraId="25E9EFE0" w14:textId="2F325CC3" w:rsidR="00B76CD3" w:rsidRPr="002365D8" w:rsidRDefault="00B76CD3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Business Development Manager </w:t>
            </w:r>
          </w:p>
        </w:tc>
      </w:tr>
      <w:tr w:rsidR="00AB0ECE" w:rsidRPr="002365D8" w14:paraId="29AF22AC" w14:textId="77777777" w:rsidTr="003071F5">
        <w:tc>
          <w:tcPr>
            <w:tcW w:w="2547" w:type="dxa"/>
            <w:shd w:val="clear" w:color="auto" w:fill="E7E6E6" w:themeFill="background2"/>
          </w:tcPr>
          <w:p w14:paraId="2AAF9C23" w14:textId="692EB90B" w:rsidR="00AB0ECE" w:rsidRPr="00AB0ECE" w:rsidRDefault="00AB0ECE" w:rsidP="004D47F3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AB0EC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Trustees present </w:t>
            </w:r>
          </w:p>
        </w:tc>
        <w:tc>
          <w:tcPr>
            <w:tcW w:w="5953" w:type="dxa"/>
            <w:shd w:val="clear" w:color="auto" w:fill="E7E6E6" w:themeFill="background2"/>
          </w:tcPr>
          <w:p w14:paraId="2E05A59C" w14:textId="77777777" w:rsidR="00AB0ECE" w:rsidRPr="002365D8" w:rsidRDefault="00AB0EC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1E33BE" w:rsidRPr="002365D8" w14:paraId="060FD3B0" w14:textId="77777777" w:rsidTr="003071F5">
        <w:tc>
          <w:tcPr>
            <w:tcW w:w="2547" w:type="dxa"/>
          </w:tcPr>
          <w:p w14:paraId="72DFC37C" w14:textId="361593D6" w:rsidR="001E33BE" w:rsidRPr="002365D8" w:rsidRDefault="00AB5536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Emma Hutchins </w:t>
            </w:r>
          </w:p>
        </w:tc>
        <w:tc>
          <w:tcPr>
            <w:tcW w:w="5953" w:type="dxa"/>
          </w:tcPr>
          <w:p w14:paraId="0D5B63C9" w14:textId="77777777" w:rsidR="001E33BE" w:rsidRPr="002365D8" w:rsidRDefault="001E33BE" w:rsidP="004D47F3">
            <w:pPr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Chair</w:t>
            </w:r>
          </w:p>
        </w:tc>
      </w:tr>
      <w:tr w:rsidR="008F1948" w:rsidRPr="002365D8" w14:paraId="57E3D994" w14:textId="77777777" w:rsidTr="003071F5">
        <w:tc>
          <w:tcPr>
            <w:tcW w:w="2547" w:type="dxa"/>
          </w:tcPr>
          <w:p w14:paraId="020E28E4" w14:textId="027E8292" w:rsidR="008F1948" w:rsidRPr="002365D8" w:rsidRDefault="00193DC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Ken Hettiarachi </w:t>
            </w:r>
          </w:p>
        </w:tc>
        <w:tc>
          <w:tcPr>
            <w:tcW w:w="5953" w:type="dxa"/>
          </w:tcPr>
          <w:p w14:paraId="744360C2" w14:textId="77777777" w:rsidR="008F1948" w:rsidRPr="002365D8" w:rsidRDefault="008F1948" w:rsidP="004D47F3">
            <w:pPr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Vice Chair</w:t>
            </w:r>
            <w:r w:rsidRPr="002365D8"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  <w:t xml:space="preserve"> </w:t>
            </w:r>
          </w:p>
        </w:tc>
      </w:tr>
      <w:tr w:rsidR="008F1948" w:rsidRPr="002365D8" w14:paraId="61C5F328" w14:textId="77777777" w:rsidTr="003071F5">
        <w:tc>
          <w:tcPr>
            <w:tcW w:w="2547" w:type="dxa"/>
          </w:tcPr>
          <w:p w14:paraId="685D8C46" w14:textId="11877E4E" w:rsidR="008F1948" w:rsidRPr="002365D8" w:rsidRDefault="00A84093" w:rsidP="008F194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Ali Jabeen </w:t>
            </w:r>
          </w:p>
        </w:tc>
        <w:tc>
          <w:tcPr>
            <w:tcW w:w="5953" w:type="dxa"/>
          </w:tcPr>
          <w:p w14:paraId="67DB43D3" w14:textId="5C5833D5" w:rsidR="008F1948" w:rsidRPr="002365D8" w:rsidRDefault="00A84093" w:rsidP="008F194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Trustee</w:t>
            </w:r>
          </w:p>
        </w:tc>
      </w:tr>
      <w:tr w:rsidR="001E33BE" w:rsidRPr="002365D8" w14:paraId="7A1A3694" w14:textId="77777777" w:rsidTr="003071F5">
        <w:tc>
          <w:tcPr>
            <w:tcW w:w="2547" w:type="dxa"/>
          </w:tcPr>
          <w:p w14:paraId="73429A19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Kevin Turner </w:t>
            </w:r>
          </w:p>
        </w:tc>
        <w:tc>
          <w:tcPr>
            <w:tcW w:w="5953" w:type="dxa"/>
          </w:tcPr>
          <w:p w14:paraId="5D1E9A81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Trustee </w:t>
            </w:r>
          </w:p>
        </w:tc>
      </w:tr>
      <w:tr w:rsidR="001E33BE" w:rsidRPr="002365D8" w14:paraId="49A9BA11" w14:textId="77777777" w:rsidTr="003071F5">
        <w:tc>
          <w:tcPr>
            <w:tcW w:w="2547" w:type="dxa"/>
          </w:tcPr>
          <w:p w14:paraId="5AACC54C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Madd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ie</w:t>
            </w: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Gascoigne </w:t>
            </w:r>
          </w:p>
        </w:tc>
        <w:tc>
          <w:tcPr>
            <w:tcW w:w="5953" w:type="dxa"/>
          </w:tcPr>
          <w:p w14:paraId="3119E66D" w14:textId="77777777" w:rsidR="001E33BE" w:rsidRPr="002365D8" w:rsidRDefault="001E33BE" w:rsidP="004D47F3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Trustee</w:t>
            </w:r>
          </w:p>
        </w:tc>
      </w:tr>
    </w:tbl>
    <w:p w14:paraId="0539E869" w14:textId="77777777" w:rsidR="001E33BE" w:rsidRDefault="001E33BE" w:rsidP="0038799D">
      <w:pPr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4EDA90DD" w14:textId="77777777" w:rsidR="008F1948" w:rsidRDefault="00426F12" w:rsidP="00426F12">
      <w:pPr>
        <w:rPr>
          <w:rFonts w:ascii="Arial" w:hAnsi="Arial" w:cs="Arial"/>
          <w:b/>
          <w:bCs/>
          <w:sz w:val="22"/>
          <w:szCs w:val="22"/>
        </w:rPr>
      </w:pPr>
      <w:r w:rsidRPr="002365D8">
        <w:rPr>
          <w:rFonts w:ascii="Arial" w:hAnsi="Arial" w:cs="Arial"/>
          <w:b/>
          <w:bCs/>
          <w:sz w:val="22"/>
          <w:szCs w:val="22"/>
        </w:rPr>
        <w:t xml:space="preserve">Full list of </w:t>
      </w:r>
      <w:r w:rsidR="008F1948">
        <w:rPr>
          <w:rFonts w:ascii="Arial" w:hAnsi="Arial" w:cs="Arial"/>
          <w:b/>
          <w:bCs/>
          <w:sz w:val="22"/>
          <w:szCs w:val="22"/>
        </w:rPr>
        <w:t xml:space="preserve">those registered to attend and attended </w:t>
      </w:r>
      <w:r w:rsidRPr="002365D8">
        <w:rPr>
          <w:rFonts w:ascii="Arial" w:hAnsi="Arial" w:cs="Arial"/>
          <w:b/>
          <w:bCs/>
          <w:sz w:val="22"/>
          <w:szCs w:val="22"/>
        </w:rPr>
        <w:t xml:space="preserve">can be found </w:t>
      </w:r>
      <w:r>
        <w:rPr>
          <w:rFonts w:ascii="Arial" w:hAnsi="Arial" w:cs="Arial"/>
          <w:b/>
          <w:bCs/>
          <w:sz w:val="22"/>
          <w:szCs w:val="22"/>
        </w:rPr>
        <w:t>at th</w:t>
      </w:r>
      <w:r w:rsidR="008F1948">
        <w:rPr>
          <w:rFonts w:ascii="Arial" w:hAnsi="Arial" w:cs="Arial"/>
          <w:b/>
          <w:bCs/>
          <w:sz w:val="22"/>
          <w:szCs w:val="22"/>
        </w:rPr>
        <w:t xml:space="preserve">e end of </w:t>
      </w:r>
    </w:p>
    <w:p w14:paraId="3E8BE1D2" w14:textId="5728AF51" w:rsidR="00426F12" w:rsidRPr="002365D8" w:rsidRDefault="008F1948" w:rsidP="00426F1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these minutes.  </w:t>
      </w:r>
    </w:p>
    <w:p w14:paraId="228234C1" w14:textId="77777777" w:rsidR="00DD2FCE" w:rsidRDefault="00DD2FCE" w:rsidP="0038799D">
      <w:pPr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2C19EC17" w14:textId="210647DC" w:rsidR="003D3C58" w:rsidRPr="002365D8" w:rsidRDefault="00256190" w:rsidP="0038799D">
      <w:pPr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Key </w:t>
      </w:r>
      <w:r w:rsidR="003D3C58" w:rsidRPr="002365D8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Speakers</w:t>
      </w:r>
    </w:p>
    <w:p w14:paraId="55364C42" w14:textId="77777777" w:rsidR="003D3C58" w:rsidRPr="002365D8" w:rsidRDefault="003D3C58" w:rsidP="0038799D">
      <w:pPr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095"/>
      </w:tblGrid>
      <w:tr w:rsidR="00EC6748" w:rsidRPr="002365D8" w14:paraId="28399031" w14:textId="77777777" w:rsidTr="003071F5">
        <w:tc>
          <w:tcPr>
            <w:tcW w:w="2405" w:type="dxa"/>
          </w:tcPr>
          <w:p w14:paraId="720919AE" w14:textId="12DF322F" w:rsidR="00EC6748" w:rsidRPr="002365D8" w:rsidRDefault="00765FFA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Professor </w:t>
            </w:r>
            <w:r w:rsidR="00C030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Julie Hall </w:t>
            </w:r>
          </w:p>
        </w:tc>
        <w:tc>
          <w:tcPr>
            <w:tcW w:w="6095" w:type="dxa"/>
          </w:tcPr>
          <w:p w14:paraId="622B0A5E" w14:textId="78BB54EE" w:rsidR="00EC6748" w:rsidRPr="002365D8" w:rsidRDefault="00E63405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Vice Chancellor, </w:t>
            </w:r>
            <w:r w:rsidR="00825C3A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and Chief Executive of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London Met</w:t>
            </w:r>
            <w:r w:rsidR="00825C3A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ropolitan University </w:t>
            </w:r>
          </w:p>
        </w:tc>
      </w:tr>
      <w:tr w:rsidR="003D3C58" w:rsidRPr="002365D8" w14:paraId="5BA09E59" w14:textId="77777777" w:rsidTr="003071F5">
        <w:tc>
          <w:tcPr>
            <w:tcW w:w="2405" w:type="dxa"/>
          </w:tcPr>
          <w:p w14:paraId="7B756B45" w14:textId="63B0633C" w:rsidR="003D3C58" w:rsidRPr="002365D8" w:rsidRDefault="00762E25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Victoria Lawson </w:t>
            </w:r>
          </w:p>
        </w:tc>
        <w:tc>
          <w:tcPr>
            <w:tcW w:w="6095" w:type="dxa"/>
          </w:tcPr>
          <w:p w14:paraId="62A128A1" w14:textId="599F67C9" w:rsidR="003D3C58" w:rsidRPr="002365D8" w:rsidRDefault="00762E25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CEO, Islington Council </w:t>
            </w:r>
          </w:p>
        </w:tc>
      </w:tr>
      <w:tr w:rsidR="001C6649" w:rsidRPr="002365D8" w14:paraId="6EEEBE2D" w14:textId="77777777" w:rsidTr="003071F5">
        <w:tc>
          <w:tcPr>
            <w:tcW w:w="2405" w:type="dxa"/>
          </w:tcPr>
          <w:p w14:paraId="7D351328" w14:textId="77777777" w:rsidR="001C6649" w:rsidRPr="002365D8" w:rsidRDefault="001C6649" w:rsidP="00866D5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Jeremy Corbyn MP </w:t>
            </w:r>
          </w:p>
        </w:tc>
        <w:tc>
          <w:tcPr>
            <w:tcW w:w="6095" w:type="dxa"/>
          </w:tcPr>
          <w:p w14:paraId="782CEF8C" w14:textId="77777777" w:rsidR="001C6649" w:rsidRPr="002365D8" w:rsidRDefault="001C6649" w:rsidP="00866D5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Member of Parliament for Islington North and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VAI </w:t>
            </w: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Patron </w:t>
            </w:r>
          </w:p>
        </w:tc>
      </w:tr>
      <w:tr w:rsidR="001C6649" w:rsidRPr="002365D8" w14:paraId="71A52293" w14:textId="77777777" w:rsidTr="003071F5">
        <w:tc>
          <w:tcPr>
            <w:tcW w:w="2405" w:type="dxa"/>
          </w:tcPr>
          <w:p w14:paraId="0F8B7CAF" w14:textId="77777777" w:rsidR="001C6649" w:rsidRPr="002365D8" w:rsidRDefault="001C6649" w:rsidP="00866D5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Mayor of Islington</w:t>
            </w:r>
          </w:p>
        </w:tc>
        <w:tc>
          <w:tcPr>
            <w:tcW w:w="6095" w:type="dxa"/>
          </w:tcPr>
          <w:p w14:paraId="753AF3BA" w14:textId="77777777" w:rsidR="001C6649" w:rsidRPr="002365D8" w:rsidRDefault="001C6649" w:rsidP="00866D5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Cllr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Anjna Khurana</w:t>
            </w: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1C6649" w:rsidRPr="002365D8" w14:paraId="2215FC65" w14:textId="77777777" w:rsidTr="003071F5">
        <w:tc>
          <w:tcPr>
            <w:tcW w:w="2405" w:type="dxa"/>
          </w:tcPr>
          <w:p w14:paraId="08F6DDFB" w14:textId="475AF484" w:rsidR="001C6649" w:rsidRPr="00486615" w:rsidRDefault="00486615" w:rsidP="00866D5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A84DE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Richard </w:t>
            </w:r>
            <w:r w:rsidR="00A84DE8" w:rsidRPr="00A84DE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Lee </w:t>
            </w:r>
          </w:p>
        </w:tc>
        <w:tc>
          <w:tcPr>
            <w:tcW w:w="6095" w:type="dxa"/>
          </w:tcPr>
          <w:p w14:paraId="01AE9851" w14:textId="43CBE108" w:rsidR="001C6649" w:rsidRPr="002365D8" w:rsidRDefault="007D7AB7" w:rsidP="00866D5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7D7AB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General Manager, </w:t>
            </w:r>
            <w:r w:rsidR="001C6649" w:rsidRPr="007D7AB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Doubletree by Hilton</w:t>
            </w:r>
            <w:r w:rsidRPr="007D7AB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Angel Kings Cross </w:t>
            </w:r>
          </w:p>
        </w:tc>
      </w:tr>
      <w:tr w:rsidR="00212664" w:rsidRPr="002365D8" w14:paraId="196D7DF0" w14:textId="77777777" w:rsidTr="003071F5">
        <w:tc>
          <w:tcPr>
            <w:tcW w:w="2405" w:type="dxa"/>
            <w:shd w:val="clear" w:color="auto" w:fill="E7E6E6" w:themeFill="background2"/>
          </w:tcPr>
          <w:p w14:paraId="4242129D" w14:textId="77777777" w:rsidR="00212664" w:rsidRPr="002365D8" w:rsidRDefault="00212664" w:rsidP="00FB7F8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E7E6E6" w:themeFill="background2"/>
          </w:tcPr>
          <w:p w14:paraId="7BD0EEFE" w14:textId="77777777" w:rsidR="00212664" w:rsidRPr="002365D8" w:rsidRDefault="00212664" w:rsidP="00FB7F8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FB7F8D" w:rsidRPr="002365D8" w14:paraId="4B175B6E" w14:textId="77777777" w:rsidTr="003071F5">
        <w:tc>
          <w:tcPr>
            <w:tcW w:w="2405" w:type="dxa"/>
          </w:tcPr>
          <w:p w14:paraId="4786CBC0" w14:textId="44C4CDB9" w:rsidR="00FB7F8D" w:rsidRPr="002365D8" w:rsidRDefault="00FB7F8D" w:rsidP="00FB7F8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Emma Hutchins </w:t>
            </w:r>
          </w:p>
        </w:tc>
        <w:tc>
          <w:tcPr>
            <w:tcW w:w="6095" w:type="dxa"/>
          </w:tcPr>
          <w:p w14:paraId="19436F73" w14:textId="4D1516D6" w:rsidR="00FB7F8D" w:rsidRPr="002365D8" w:rsidRDefault="00FB7F8D" w:rsidP="00FB7F8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Chair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, VAI </w:t>
            </w:r>
          </w:p>
        </w:tc>
      </w:tr>
      <w:tr w:rsidR="00762E25" w:rsidRPr="002365D8" w14:paraId="6A5F268F" w14:textId="77777777" w:rsidTr="003071F5">
        <w:tc>
          <w:tcPr>
            <w:tcW w:w="2405" w:type="dxa"/>
          </w:tcPr>
          <w:p w14:paraId="68108461" w14:textId="77777777" w:rsidR="00762E25" w:rsidRPr="002365D8" w:rsidRDefault="00762E25" w:rsidP="00866D5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Navinder Kaur </w:t>
            </w:r>
          </w:p>
        </w:tc>
        <w:tc>
          <w:tcPr>
            <w:tcW w:w="6095" w:type="dxa"/>
          </w:tcPr>
          <w:p w14:paraId="5CB36CBB" w14:textId="77777777" w:rsidR="00762E25" w:rsidRPr="002365D8" w:rsidRDefault="00762E25" w:rsidP="00866D5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CEO, VAI </w:t>
            </w:r>
          </w:p>
        </w:tc>
      </w:tr>
      <w:tr w:rsidR="00486615" w:rsidRPr="002365D8" w14:paraId="095D624A" w14:textId="77777777" w:rsidTr="003071F5">
        <w:tc>
          <w:tcPr>
            <w:tcW w:w="2405" w:type="dxa"/>
          </w:tcPr>
          <w:p w14:paraId="15E8BDD0" w14:textId="20A3CF13" w:rsidR="00486615" w:rsidRPr="002365D8" w:rsidRDefault="00486615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Kelly Carter</w:t>
            </w:r>
          </w:p>
        </w:tc>
        <w:tc>
          <w:tcPr>
            <w:tcW w:w="6095" w:type="dxa"/>
          </w:tcPr>
          <w:p w14:paraId="1CC69561" w14:textId="29DBDB57" w:rsidR="00486615" w:rsidRPr="002365D8" w:rsidRDefault="00486615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Business Development Manager, VAI </w:t>
            </w:r>
          </w:p>
        </w:tc>
      </w:tr>
      <w:tr w:rsidR="00252C68" w:rsidRPr="002365D8" w14:paraId="7D93621C" w14:textId="77777777" w:rsidTr="003071F5">
        <w:tc>
          <w:tcPr>
            <w:tcW w:w="2405" w:type="dxa"/>
          </w:tcPr>
          <w:p w14:paraId="1831EAE9" w14:textId="2E9313AA" w:rsidR="00252C68" w:rsidRDefault="00252C68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Marta Aparicio </w:t>
            </w:r>
          </w:p>
        </w:tc>
        <w:tc>
          <w:tcPr>
            <w:tcW w:w="6095" w:type="dxa"/>
          </w:tcPr>
          <w:p w14:paraId="4E0DAC2F" w14:textId="76C23F45" w:rsidR="00252C68" w:rsidRDefault="00252C68" w:rsidP="00E135B6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Volunteer Services Manager, VAI</w:t>
            </w:r>
          </w:p>
        </w:tc>
      </w:tr>
    </w:tbl>
    <w:p w14:paraId="1A35361F" w14:textId="77777777" w:rsidR="003D3C58" w:rsidRPr="002365D8" w:rsidRDefault="003D3C58" w:rsidP="0038799D">
      <w:pPr>
        <w:rPr>
          <w:sz w:val="22"/>
          <w:szCs w:val="22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  <w:gridCol w:w="8079"/>
      </w:tblGrid>
      <w:tr w:rsidR="00A3232C" w:rsidRPr="002365D8" w14:paraId="54237CF7" w14:textId="77777777" w:rsidTr="00A3232C">
        <w:trPr>
          <w:trHeight w:val="736"/>
        </w:trPr>
        <w:tc>
          <w:tcPr>
            <w:tcW w:w="421" w:type="dxa"/>
          </w:tcPr>
          <w:p w14:paraId="07887EEA" w14:textId="6759FB92" w:rsidR="00A3232C" w:rsidRPr="002365D8" w:rsidRDefault="00A3232C" w:rsidP="000007F9">
            <w:pPr>
              <w:rPr>
                <w:rFonts w:ascii="Arial" w:hAnsi="Arial" w:cs="Arial"/>
                <w:sz w:val="22"/>
                <w:szCs w:val="22"/>
              </w:rPr>
            </w:pPr>
            <w:r w:rsidRPr="002365D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079" w:type="dxa"/>
          </w:tcPr>
          <w:p w14:paraId="6BFC01C5" w14:textId="2167B87C" w:rsidR="00A3232C" w:rsidRPr="00256190" w:rsidRDefault="00A3232C" w:rsidP="000007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365D8">
              <w:rPr>
                <w:rFonts w:ascii="Arial" w:hAnsi="Arial" w:cs="Arial"/>
                <w:b/>
                <w:sz w:val="22"/>
                <w:szCs w:val="22"/>
              </w:rPr>
              <w:t xml:space="preserve">Welcome from </w:t>
            </w:r>
            <w:r w:rsidR="00373F73">
              <w:rPr>
                <w:rFonts w:ascii="Arial" w:hAnsi="Arial" w:cs="Arial"/>
                <w:b/>
                <w:sz w:val="22"/>
                <w:szCs w:val="22"/>
              </w:rPr>
              <w:t>Julie Hall</w:t>
            </w:r>
            <w:r w:rsidR="00A5168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2B6B4D">
              <w:rPr>
                <w:rFonts w:ascii="Arial" w:hAnsi="Arial" w:cs="Arial"/>
                <w:b/>
                <w:sz w:val="22"/>
                <w:szCs w:val="22"/>
              </w:rPr>
              <w:t xml:space="preserve">Vice Chancellor, London Metropolitan University </w:t>
            </w:r>
            <w:r w:rsidR="00A5168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31752F55" w14:textId="77777777" w:rsidR="00256190" w:rsidRDefault="00256190" w:rsidP="00FD5EF5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  <w:p w14:paraId="58551D5C" w14:textId="231D2DDD" w:rsidR="00A3232C" w:rsidRPr="002365D8" w:rsidRDefault="002B6B4D" w:rsidP="00FD5EF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Julie warmly w</w:t>
            </w:r>
            <w:r w:rsidR="00A3232C"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elcomed </w:t>
            </w:r>
            <w:r w:rsidR="00FD5EF5"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attendees</w:t>
            </w:r>
            <w:r w:rsidR="00DC5390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to </w:t>
            </w:r>
            <w:r w:rsidR="00FC1B5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London Met </w:t>
            </w:r>
            <w:r w:rsidR="0060583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and wished</w:t>
            </w:r>
            <w:r w:rsidR="00FC1B5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everyone</w:t>
            </w:r>
            <w:r w:rsidR="0060583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a lovely evening.  </w:t>
            </w:r>
          </w:p>
          <w:p w14:paraId="1A79889D" w14:textId="7578BAB9" w:rsidR="00A3232C" w:rsidRPr="002365D8" w:rsidRDefault="00A3232C" w:rsidP="00773182">
            <w:pPr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84C4E" w:rsidRPr="002365D8" w14:paraId="4ED73D04" w14:textId="77777777" w:rsidTr="00A3232C">
        <w:trPr>
          <w:trHeight w:val="736"/>
        </w:trPr>
        <w:tc>
          <w:tcPr>
            <w:tcW w:w="421" w:type="dxa"/>
          </w:tcPr>
          <w:p w14:paraId="40943C9F" w14:textId="76E7D9AB" w:rsidR="00884C4E" w:rsidRPr="002365D8" w:rsidRDefault="005147A3" w:rsidP="000007F9">
            <w:pPr>
              <w:rPr>
                <w:rFonts w:ascii="Arial" w:hAnsi="Arial" w:cs="Arial"/>
                <w:sz w:val="22"/>
                <w:szCs w:val="22"/>
              </w:rPr>
            </w:pPr>
            <w:r w:rsidRPr="002365D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079" w:type="dxa"/>
          </w:tcPr>
          <w:p w14:paraId="72B1B35F" w14:textId="77777777" w:rsidR="00884C4E" w:rsidRPr="002365D8" w:rsidRDefault="00884C4E" w:rsidP="00884C4E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2365D8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AGM </w:t>
            </w:r>
          </w:p>
          <w:p w14:paraId="700676A6" w14:textId="77777777" w:rsidR="00A31807" w:rsidRDefault="00A31807" w:rsidP="00884C4E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55BB693" w14:textId="317D10AC" w:rsidR="00A31807" w:rsidRPr="00A31807" w:rsidRDefault="00A31807" w:rsidP="00A3180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31807">
              <w:rPr>
                <w:rFonts w:ascii="Arial" w:hAnsi="Arial" w:cs="Arial"/>
                <w:b/>
                <w:bCs/>
                <w:sz w:val="22"/>
                <w:szCs w:val="22"/>
              </w:rPr>
              <w:t>Emma Hutchins – Chair</w:t>
            </w:r>
            <w:r w:rsidR="00B547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Pr="00A31807">
              <w:rPr>
                <w:rFonts w:ascii="Arial" w:hAnsi="Arial" w:cs="Arial"/>
                <w:b/>
                <w:bCs/>
                <w:sz w:val="22"/>
                <w:szCs w:val="22"/>
              </w:rPr>
              <w:t>VAI</w:t>
            </w:r>
          </w:p>
          <w:p w14:paraId="7A77E41D" w14:textId="77777777" w:rsidR="00A31807" w:rsidRPr="00A31807" w:rsidRDefault="00A31807" w:rsidP="00441DE0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A31807">
              <w:rPr>
                <w:rFonts w:ascii="Arial" w:hAnsi="Arial" w:cs="Arial"/>
                <w:bCs/>
                <w:sz w:val="22"/>
                <w:szCs w:val="22"/>
              </w:rPr>
              <w:t>Expressed her honour in serving as Chair of Voluntary Action Islington (VAI).</w:t>
            </w:r>
          </w:p>
          <w:p w14:paraId="64772E02" w14:textId="77777777" w:rsidR="00A31807" w:rsidRPr="00A31807" w:rsidRDefault="00A31807" w:rsidP="00441DE0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A31807">
              <w:rPr>
                <w:rFonts w:ascii="Arial" w:hAnsi="Arial" w:cs="Arial"/>
                <w:bCs/>
                <w:sz w:val="22"/>
                <w:szCs w:val="22"/>
              </w:rPr>
              <w:t>Acknowledged Trustees’ Week and extended thanks to all VAI trustees for their ongoing support.</w:t>
            </w:r>
          </w:p>
          <w:p w14:paraId="4B2CFE22" w14:textId="77777777" w:rsidR="00A31807" w:rsidRPr="00A31807" w:rsidRDefault="00A31807" w:rsidP="00441DE0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A31807">
              <w:rPr>
                <w:rFonts w:ascii="Arial" w:hAnsi="Arial" w:cs="Arial"/>
                <w:bCs/>
                <w:sz w:val="22"/>
                <w:szCs w:val="22"/>
              </w:rPr>
              <w:t>Spoke about the value of volunteering in Islington and its wider social impact.</w:t>
            </w:r>
          </w:p>
          <w:p w14:paraId="181E3E6A" w14:textId="17C3CEA9" w:rsidR="00A31807" w:rsidRPr="00A31807" w:rsidRDefault="00A31807" w:rsidP="00441DE0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A31807">
              <w:rPr>
                <w:rFonts w:ascii="Arial" w:hAnsi="Arial" w:cs="Arial"/>
                <w:bCs/>
                <w:sz w:val="22"/>
                <w:szCs w:val="22"/>
              </w:rPr>
              <w:t>Apologies were received from VAI trustees Santa</w:t>
            </w:r>
            <w:r w:rsidR="008F5E0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7F553F">
              <w:rPr>
                <w:rFonts w:ascii="Arial" w:hAnsi="Arial" w:cs="Arial"/>
                <w:bCs/>
                <w:sz w:val="22"/>
                <w:szCs w:val="22"/>
              </w:rPr>
              <w:t>Gascoigne</w:t>
            </w:r>
            <w:r w:rsidRPr="00A31807">
              <w:rPr>
                <w:rFonts w:ascii="Arial" w:hAnsi="Arial" w:cs="Arial"/>
                <w:bCs/>
                <w:sz w:val="22"/>
                <w:szCs w:val="22"/>
              </w:rPr>
              <w:t>, Jorg</w:t>
            </w:r>
            <w:r w:rsidR="008F5E0D">
              <w:rPr>
                <w:rFonts w:ascii="Arial" w:hAnsi="Arial" w:cs="Arial"/>
                <w:bCs/>
                <w:sz w:val="22"/>
                <w:szCs w:val="22"/>
              </w:rPr>
              <w:t>e Llorens (Treasurer)</w:t>
            </w:r>
            <w:r w:rsidRPr="00A31807">
              <w:rPr>
                <w:rFonts w:ascii="Arial" w:hAnsi="Arial" w:cs="Arial"/>
                <w:bCs/>
                <w:sz w:val="22"/>
                <w:szCs w:val="22"/>
              </w:rPr>
              <w:t xml:space="preserve"> and Craig</w:t>
            </w:r>
            <w:r w:rsidR="008F5E0D">
              <w:rPr>
                <w:rFonts w:ascii="Arial" w:hAnsi="Arial" w:cs="Arial"/>
                <w:bCs/>
                <w:sz w:val="22"/>
                <w:szCs w:val="22"/>
              </w:rPr>
              <w:t xml:space="preserve"> Burgess</w:t>
            </w:r>
            <w:r w:rsidRPr="00A31807">
              <w:rPr>
                <w:rFonts w:ascii="Arial" w:hAnsi="Arial" w:cs="Arial"/>
                <w:bCs/>
                <w:sz w:val="22"/>
                <w:szCs w:val="22"/>
              </w:rPr>
              <w:t>, as well as from Islington councillors Kaya Comer-Schwartz and Janet Burgess.</w:t>
            </w:r>
          </w:p>
          <w:p w14:paraId="376E2D46" w14:textId="77777777" w:rsidR="00A31807" w:rsidRPr="00A31807" w:rsidRDefault="00A31807" w:rsidP="00441DE0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A31807">
              <w:rPr>
                <w:rFonts w:ascii="Arial" w:hAnsi="Arial" w:cs="Arial"/>
                <w:bCs/>
                <w:sz w:val="22"/>
                <w:szCs w:val="22"/>
              </w:rPr>
              <w:t>Welcomed newly appointed trustees and confirmed their appointments.</w:t>
            </w:r>
          </w:p>
          <w:p w14:paraId="263B31BC" w14:textId="4D0265C1" w:rsidR="00884C4E" w:rsidRPr="002365D8" w:rsidRDefault="00884C4E" w:rsidP="00884C4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6C18273E" w14:textId="1F477201" w:rsidR="00884C4E" w:rsidRPr="002365D8" w:rsidRDefault="00884C4E" w:rsidP="00884C4E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2365D8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Minutes of </w:t>
            </w:r>
            <w:r w:rsidR="00D3558A">
              <w:rPr>
                <w:rFonts w:ascii="Arial" w:hAnsi="Arial" w:cs="Arial"/>
                <w:b/>
                <w:sz w:val="22"/>
                <w:szCs w:val="22"/>
                <w:u w:val="single"/>
              </w:rPr>
              <w:t>1</w:t>
            </w:r>
            <w:r w:rsidR="00D3558A" w:rsidRPr="00D3558A">
              <w:rPr>
                <w:rFonts w:ascii="Arial" w:hAnsi="Arial" w:cs="Arial"/>
                <w:b/>
                <w:sz w:val="22"/>
                <w:szCs w:val="22"/>
                <w:u w:val="single"/>
                <w:vertAlign w:val="superscript"/>
              </w:rPr>
              <w:t>st</w:t>
            </w:r>
            <w:r w:rsidR="00D3558A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November </w:t>
            </w:r>
            <w:r w:rsidRPr="002365D8">
              <w:rPr>
                <w:rFonts w:ascii="Arial" w:hAnsi="Arial" w:cs="Arial"/>
                <w:b/>
                <w:sz w:val="22"/>
                <w:szCs w:val="22"/>
                <w:u w:val="single"/>
              </w:rPr>
              <w:t>202</w:t>
            </w:r>
            <w:r w:rsidR="00163337">
              <w:rPr>
                <w:rFonts w:ascii="Arial" w:hAnsi="Arial" w:cs="Arial"/>
                <w:b/>
                <w:sz w:val="22"/>
                <w:szCs w:val="22"/>
                <w:u w:val="single"/>
              </w:rPr>
              <w:t>3</w:t>
            </w:r>
            <w:r w:rsidRPr="002365D8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AGM</w:t>
            </w:r>
            <w:r w:rsidR="00D156B4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</w:p>
          <w:p w14:paraId="5B9CDB08" w14:textId="77777777" w:rsidR="009A1677" w:rsidRPr="002365D8" w:rsidRDefault="009A1677" w:rsidP="00884C4E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75A67306" w14:textId="77777777" w:rsidR="00884C4E" w:rsidRDefault="00884C4E" w:rsidP="00441DE0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2365D8">
              <w:rPr>
                <w:rFonts w:ascii="Arial" w:hAnsi="Arial" w:cs="Arial"/>
                <w:bCs/>
                <w:sz w:val="22"/>
                <w:szCs w:val="22"/>
              </w:rPr>
              <w:t>Minutes agreed, with no matters arising.</w:t>
            </w:r>
            <w:r w:rsidRPr="002365D8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</w:p>
          <w:p w14:paraId="331CA98A" w14:textId="4E520430" w:rsidR="004D7BC5" w:rsidRPr="004D7BC5" w:rsidRDefault="004D7BC5" w:rsidP="00441DE0">
            <w:pPr>
              <w:numPr>
                <w:ilvl w:val="0"/>
                <w:numId w:val="19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A31807">
              <w:rPr>
                <w:rFonts w:ascii="Arial" w:hAnsi="Arial" w:cs="Arial"/>
                <w:bCs/>
                <w:sz w:val="22"/>
                <w:szCs w:val="22"/>
              </w:rPr>
              <w:t xml:space="preserve">Kevin Turner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(VAI Trustee) </w:t>
            </w:r>
            <w:r w:rsidRPr="00A31807">
              <w:rPr>
                <w:rFonts w:ascii="Arial" w:hAnsi="Arial" w:cs="Arial"/>
                <w:bCs/>
                <w:sz w:val="22"/>
                <w:szCs w:val="22"/>
              </w:rPr>
              <w:t>approved the previous AGM minutes.</w:t>
            </w:r>
          </w:p>
          <w:p w14:paraId="11E665AC" w14:textId="77777777" w:rsidR="00884C4E" w:rsidRPr="004D7BC5" w:rsidRDefault="00884C4E" w:rsidP="004D7BC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2E375A" w:rsidRPr="002365D8" w14:paraId="3D037F6A" w14:textId="77777777" w:rsidTr="00A3232C">
        <w:trPr>
          <w:trHeight w:val="736"/>
        </w:trPr>
        <w:tc>
          <w:tcPr>
            <w:tcW w:w="421" w:type="dxa"/>
          </w:tcPr>
          <w:p w14:paraId="032D7BFF" w14:textId="77777777" w:rsidR="002E375A" w:rsidRPr="002365D8" w:rsidRDefault="002E375A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065843" w14:textId="20B9335D" w:rsidR="009A1677" w:rsidRPr="002365D8" w:rsidRDefault="009A1677" w:rsidP="000007F9">
            <w:pPr>
              <w:rPr>
                <w:rFonts w:ascii="Arial" w:hAnsi="Arial" w:cs="Arial"/>
                <w:sz w:val="22"/>
                <w:szCs w:val="22"/>
              </w:rPr>
            </w:pPr>
            <w:r w:rsidRPr="002365D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079" w:type="dxa"/>
          </w:tcPr>
          <w:p w14:paraId="5FCB98FE" w14:textId="77777777" w:rsidR="009A1677" w:rsidRPr="002365D8" w:rsidRDefault="009A1677" w:rsidP="002E375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083DB361" w14:textId="6B3CFFB2" w:rsidR="002E375A" w:rsidRPr="002365D8" w:rsidRDefault="002E375A" w:rsidP="002E375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2365D8">
              <w:rPr>
                <w:rFonts w:ascii="Arial" w:hAnsi="Arial" w:cs="Arial"/>
                <w:b/>
                <w:sz w:val="22"/>
                <w:szCs w:val="22"/>
                <w:u w:val="single"/>
              </w:rPr>
              <w:t>Trustee Annual Report 202</w:t>
            </w:r>
            <w:r w:rsidR="00714F0B">
              <w:rPr>
                <w:rFonts w:ascii="Arial" w:hAnsi="Arial" w:cs="Arial"/>
                <w:b/>
                <w:sz w:val="22"/>
                <w:szCs w:val="22"/>
                <w:u w:val="single"/>
              </w:rPr>
              <w:t>3</w:t>
            </w:r>
            <w:r w:rsidRPr="002365D8">
              <w:rPr>
                <w:rFonts w:ascii="Arial" w:hAnsi="Arial" w:cs="Arial"/>
                <w:b/>
                <w:sz w:val="22"/>
                <w:szCs w:val="22"/>
                <w:u w:val="single"/>
              </w:rPr>
              <w:t>-2</w:t>
            </w:r>
            <w:r w:rsidR="00714F0B">
              <w:rPr>
                <w:rFonts w:ascii="Arial" w:hAnsi="Arial" w:cs="Arial"/>
                <w:b/>
                <w:sz w:val="22"/>
                <w:szCs w:val="22"/>
                <w:u w:val="single"/>
              </w:rPr>
              <w:t>4</w:t>
            </w:r>
          </w:p>
          <w:p w14:paraId="2A2FAE87" w14:textId="77777777" w:rsidR="009A1677" w:rsidRPr="002365D8" w:rsidRDefault="009A1677" w:rsidP="002E375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5CE601B" w14:textId="77777777" w:rsidR="00274DE7" w:rsidRDefault="002E375A" w:rsidP="002E375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sz w:val="22"/>
                <w:szCs w:val="22"/>
              </w:rPr>
              <w:t xml:space="preserve">Introduced by </w:t>
            </w:r>
            <w:r w:rsidR="00A841D5" w:rsidRPr="002365D8">
              <w:rPr>
                <w:rFonts w:ascii="Arial" w:hAnsi="Arial" w:cs="Arial"/>
                <w:bCs/>
                <w:sz w:val="22"/>
                <w:szCs w:val="22"/>
              </w:rPr>
              <w:t>Navinder Kaur</w:t>
            </w:r>
            <w:r w:rsidRPr="002365D8">
              <w:rPr>
                <w:rFonts w:ascii="Arial" w:hAnsi="Arial" w:cs="Arial"/>
                <w:bCs/>
                <w:sz w:val="22"/>
                <w:szCs w:val="22"/>
              </w:rPr>
              <w:t xml:space="preserve">, CEO. </w:t>
            </w:r>
          </w:p>
          <w:p w14:paraId="2F3CD79E" w14:textId="77777777" w:rsidR="007243CF" w:rsidRPr="009266D1" w:rsidRDefault="007243CF" w:rsidP="002E375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618A8657" w14:textId="45F7B020" w:rsidR="007243CF" w:rsidRPr="009266D1" w:rsidRDefault="007243CF" w:rsidP="002E375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9266D1">
              <w:rPr>
                <w:rFonts w:ascii="Arial" w:hAnsi="Arial" w:cs="Arial"/>
                <w:b/>
                <w:sz w:val="22"/>
                <w:szCs w:val="22"/>
                <w:u w:val="single"/>
              </w:rPr>
              <w:t>Importance of volunteering</w:t>
            </w:r>
            <w:r w:rsidR="00E10EC9" w:rsidRPr="009266D1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, and the impact on the community </w:t>
            </w:r>
          </w:p>
          <w:p w14:paraId="2E0A8C35" w14:textId="5F56B98A" w:rsidR="007243CF" w:rsidRPr="007243CF" w:rsidRDefault="007243CF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7243CF">
              <w:rPr>
                <w:rFonts w:ascii="Arial" w:hAnsi="Arial" w:cs="Arial"/>
                <w:bCs/>
                <w:sz w:val="22"/>
                <w:szCs w:val="22"/>
              </w:rPr>
              <w:t>Foster</w:t>
            </w:r>
            <w:r w:rsidR="00E10EC9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Pr="007243CF">
              <w:rPr>
                <w:rFonts w:ascii="Arial" w:hAnsi="Arial" w:cs="Arial"/>
                <w:bCs/>
                <w:sz w:val="22"/>
                <w:szCs w:val="22"/>
              </w:rPr>
              <w:t xml:space="preserve"> social cohesion by bringing people together across diverse backgrounds.</w:t>
            </w:r>
          </w:p>
          <w:p w14:paraId="65B1A7C4" w14:textId="7702432C" w:rsidR="007243CF" w:rsidRPr="007243CF" w:rsidRDefault="007243CF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7243CF">
              <w:rPr>
                <w:rFonts w:ascii="Arial" w:hAnsi="Arial" w:cs="Arial"/>
                <w:bCs/>
                <w:sz w:val="22"/>
                <w:szCs w:val="22"/>
              </w:rPr>
              <w:t>Empowe</w:t>
            </w:r>
            <w:r w:rsidR="00E10EC9">
              <w:rPr>
                <w:rFonts w:ascii="Arial" w:hAnsi="Arial" w:cs="Arial"/>
                <w:bCs/>
                <w:sz w:val="22"/>
                <w:szCs w:val="22"/>
              </w:rPr>
              <w:t>rs</w:t>
            </w:r>
            <w:r w:rsidRPr="007243CF">
              <w:rPr>
                <w:rFonts w:ascii="Arial" w:hAnsi="Arial" w:cs="Arial"/>
                <w:bCs/>
                <w:sz w:val="22"/>
                <w:szCs w:val="22"/>
              </w:rPr>
              <w:t xml:space="preserve"> individuals to </w:t>
            </w:r>
            <w:proofErr w:type="gramStart"/>
            <w:r w:rsidRPr="007243CF">
              <w:rPr>
                <w:rFonts w:ascii="Arial" w:hAnsi="Arial" w:cs="Arial"/>
                <w:bCs/>
                <w:sz w:val="22"/>
                <w:szCs w:val="22"/>
              </w:rPr>
              <w:t>take action</w:t>
            </w:r>
            <w:proofErr w:type="gramEnd"/>
            <w:r w:rsidRPr="007243CF">
              <w:rPr>
                <w:rFonts w:ascii="Arial" w:hAnsi="Arial" w:cs="Arial"/>
                <w:bCs/>
                <w:sz w:val="22"/>
                <w:szCs w:val="22"/>
              </w:rPr>
              <w:t xml:space="preserve"> and make a difference in their communities.</w:t>
            </w:r>
          </w:p>
          <w:p w14:paraId="6B7DF439" w14:textId="33C75CFB" w:rsidR="007243CF" w:rsidRPr="007243CF" w:rsidRDefault="007243CF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7243CF">
              <w:rPr>
                <w:rFonts w:ascii="Arial" w:hAnsi="Arial" w:cs="Arial"/>
                <w:bCs/>
                <w:sz w:val="22"/>
                <w:szCs w:val="22"/>
              </w:rPr>
              <w:lastRenderedPageBreak/>
              <w:t>Address</w:t>
            </w:r>
            <w:r w:rsidR="00E10EC9">
              <w:rPr>
                <w:rFonts w:ascii="Arial" w:hAnsi="Arial" w:cs="Arial"/>
                <w:bCs/>
                <w:sz w:val="22"/>
                <w:szCs w:val="22"/>
              </w:rPr>
              <w:t>es</w:t>
            </w:r>
            <w:r w:rsidRPr="007243CF">
              <w:rPr>
                <w:rFonts w:ascii="Arial" w:hAnsi="Arial" w:cs="Arial"/>
                <w:bCs/>
                <w:sz w:val="22"/>
                <w:szCs w:val="22"/>
              </w:rPr>
              <w:t xml:space="preserve"> social inequality and injustice by amplifying the voices of marginalized communities.</w:t>
            </w:r>
          </w:p>
          <w:p w14:paraId="5A0F2FBB" w14:textId="23503AE2" w:rsidR="007243CF" w:rsidRPr="007243CF" w:rsidRDefault="007243CF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7243CF">
              <w:rPr>
                <w:rFonts w:ascii="Arial" w:hAnsi="Arial" w:cs="Arial"/>
                <w:bCs/>
                <w:sz w:val="22"/>
                <w:szCs w:val="22"/>
              </w:rPr>
              <w:t>Improv</w:t>
            </w:r>
            <w:r w:rsidR="00E10EC9">
              <w:rPr>
                <w:rFonts w:ascii="Arial" w:hAnsi="Arial" w:cs="Arial"/>
                <w:bCs/>
                <w:sz w:val="22"/>
                <w:szCs w:val="22"/>
              </w:rPr>
              <w:t>es</w:t>
            </w:r>
            <w:r w:rsidRPr="007243CF">
              <w:rPr>
                <w:rFonts w:ascii="Arial" w:hAnsi="Arial" w:cs="Arial"/>
                <w:bCs/>
                <w:sz w:val="22"/>
                <w:szCs w:val="22"/>
              </w:rPr>
              <w:t xml:space="preserve"> people’s confidence, self-esteem, and resilience.</w:t>
            </w:r>
          </w:p>
          <w:p w14:paraId="13A7110C" w14:textId="7F6B8657" w:rsidR="007243CF" w:rsidRPr="007243CF" w:rsidRDefault="007243CF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7243CF">
              <w:rPr>
                <w:rFonts w:ascii="Arial" w:hAnsi="Arial" w:cs="Arial"/>
                <w:bCs/>
                <w:sz w:val="22"/>
                <w:szCs w:val="22"/>
              </w:rPr>
              <w:t>Reduc</w:t>
            </w:r>
            <w:r w:rsidR="00E10EC9">
              <w:rPr>
                <w:rFonts w:ascii="Arial" w:hAnsi="Arial" w:cs="Arial"/>
                <w:bCs/>
                <w:sz w:val="22"/>
                <w:szCs w:val="22"/>
              </w:rPr>
              <w:t>es</w:t>
            </w:r>
            <w:r w:rsidRPr="007243CF">
              <w:rPr>
                <w:rFonts w:ascii="Arial" w:hAnsi="Arial" w:cs="Arial"/>
                <w:bCs/>
                <w:sz w:val="22"/>
                <w:szCs w:val="22"/>
              </w:rPr>
              <w:t xml:space="preserve"> isolation and loneliness.</w:t>
            </w:r>
          </w:p>
          <w:p w14:paraId="0B45B35B" w14:textId="71D31269" w:rsidR="007243CF" w:rsidRPr="007243CF" w:rsidRDefault="007243CF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7243CF">
              <w:rPr>
                <w:rFonts w:ascii="Arial" w:hAnsi="Arial" w:cs="Arial"/>
                <w:bCs/>
                <w:sz w:val="22"/>
                <w:szCs w:val="22"/>
              </w:rPr>
              <w:t>Build</w:t>
            </w:r>
            <w:r w:rsidR="00E10EC9">
              <w:rPr>
                <w:rFonts w:ascii="Arial" w:hAnsi="Arial" w:cs="Arial"/>
                <w:bCs/>
                <w:sz w:val="22"/>
                <w:szCs w:val="22"/>
              </w:rPr>
              <w:t xml:space="preserve">s </w:t>
            </w:r>
            <w:r w:rsidRPr="007243CF">
              <w:rPr>
                <w:rFonts w:ascii="Arial" w:hAnsi="Arial" w:cs="Arial"/>
                <w:bCs/>
                <w:sz w:val="22"/>
                <w:szCs w:val="22"/>
              </w:rPr>
              <w:t>a sense of purpose and new friendships.</w:t>
            </w:r>
          </w:p>
          <w:p w14:paraId="0BFE742B" w14:textId="5E26761E" w:rsidR="007243CF" w:rsidRPr="007243CF" w:rsidRDefault="007243CF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7243CF">
              <w:rPr>
                <w:rFonts w:ascii="Arial" w:hAnsi="Arial" w:cs="Arial"/>
                <w:bCs/>
                <w:sz w:val="22"/>
                <w:szCs w:val="22"/>
              </w:rPr>
              <w:t>Contribut</w:t>
            </w:r>
            <w:r w:rsidR="00E10EC9">
              <w:rPr>
                <w:rFonts w:ascii="Arial" w:hAnsi="Arial" w:cs="Arial"/>
                <w:bCs/>
                <w:sz w:val="22"/>
                <w:szCs w:val="22"/>
              </w:rPr>
              <w:t>es</w:t>
            </w:r>
            <w:r w:rsidRPr="007243CF">
              <w:rPr>
                <w:rFonts w:ascii="Arial" w:hAnsi="Arial" w:cs="Arial"/>
                <w:bCs/>
                <w:sz w:val="22"/>
                <w:szCs w:val="22"/>
              </w:rPr>
              <w:t xml:space="preserve"> to the social fabric of a community.</w:t>
            </w:r>
          </w:p>
          <w:p w14:paraId="115137DF" w14:textId="77777777" w:rsidR="002E375A" w:rsidRDefault="002E375A" w:rsidP="002E375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28597E9" w14:textId="3CC1D97C" w:rsidR="00E10EC9" w:rsidRPr="009266D1" w:rsidRDefault="00E10EC9" w:rsidP="002E375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9266D1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VAI’s Team </w:t>
            </w:r>
          </w:p>
          <w:p w14:paraId="32E82CCD" w14:textId="72D51314" w:rsidR="007243CF" w:rsidRDefault="007243CF" w:rsidP="009315CC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VAI has a small team 4 full time and 5 part time staff, 9 volunteers who have been supporting the work across our core programme</w:t>
            </w:r>
            <w:r w:rsidR="005771A1">
              <w:rPr>
                <w:rFonts w:ascii="Arial" w:hAnsi="Arial" w:cs="Arial"/>
                <w:bCs/>
                <w:sz w:val="22"/>
                <w:szCs w:val="22"/>
              </w:rPr>
              <w:t xml:space="preserve">.  The VAI team reflect the passion and commitment of all those working within the VCFSE – each going above and beyond the </w:t>
            </w:r>
            <w:r w:rsidR="002A6932">
              <w:rPr>
                <w:rFonts w:ascii="Arial" w:hAnsi="Arial" w:cs="Arial"/>
                <w:bCs/>
                <w:sz w:val="22"/>
                <w:szCs w:val="22"/>
              </w:rPr>
              <w:t>call of duty to support Islington residents</w:t>
            </w:r>
            <w:r w:rsidR="009315CC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2A69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2268B263" w14:textId="77777777" w:rsidR="007243CF" w:rsidRDefault="007243CF" w:rsidP="002E375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3D922DA" w14:textId="100B73DE" w:rsidR="002E375A" w:rsidRPr="002365D8" w:rsidRDefault="005970FE" w:rsidP="002E375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sz w:val="22"/>
                <w:szCs w:val="22"/>
              </w:rPr>
              <w:t>Navinder</w:t>
            </w:r>
            <w:r w:rsidR="002E375A" w:rsidRPr="002365D8">
              <w:rPr>
                <w:rFonts w:ascii="Arial" w:hAnsi="Arial" w:cs="Arial"/>
                <w:bCs/>
                <w:sz w:val="22"/>
                <w:szCs w:val="22"/>
              </w:rPr>
              <w:t xml:space="preserve"> provided the highlights of VAI’s work over the year under each of </w:t>
            </w:r>
            <w:r w:rsidR="00D21836">
              <w:rPr>
                <w:rFonts w:ascii="Arial" w:hAnsi="Arial" w:cs="Arial"/>
                <w:bCs/>
                <w:sz w:val="22"/>
                <w:szCs w:val="22"/>
              </w:rPr>
              <w:t xml:space="preserve">4 </w:t>
            </w:r>
            <w:r w:rsidR="002E375A" w:rsidRPr="002365D8">
              <w:rPr>
                <w:rFonts w:ascii="Arial" w:hAnsi="Arial" w:cs="Arial"/>
                <w:bCs/>
                <w:sz w:val="22"/>
                <w:szCs w:val="22"/>
              </w:rPr>
              <w:t xml:space="preserve">strategic aims. </w:t>
            </w:r>
          </w:p>
          <w:p w14:paraId="6C1AF1EA" w14:textId="77777777" w:rsidR="002E375A" w:rsidRPr="002365D8" w:rsidRDefault="002E375A" w:rsidP="002E375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0BF8D6D" w14:textId="55C7FCDA" w:rsidR="002E375A" w:rsidRDefault="002E375A" w:rsidP="002E375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Strategic Aim 1 – </w:t>
            </w:r>
            <w:r w:rsidR="004564C3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S</w:t>
            </w:r>
            <w:r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upporting the development</w:t>
            </w:r>
            <w:r w:rsidR="00D21836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, effectiveness and sustainability of Islington’s VCFSE sector</w:t>
            </w:r>
          </w:p>
          <w:p w14:paraId="4CDC647F" w14:textId="77777777" w:rsidR="004B1DE7" w:rsidRPr="002365D8" w:rsidRDefault="004B1DE7" w:rsidP="002E375A">
            <w:pPr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</w:p>
          <w:p w14:paraId="6D3577F8" w14:textId="5E7602CA" w:rsidR="001A5FFD" w:rsidRDefault="001A5FFD" w:rsidP="00441DE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sz w:val="22"/>
                <w:szCs w:val="22"/>
              </w:rPr>
              <w:t xml:space="preserve">240 requests for </w:t>
            </w:r>
            <w:r w:rsidR="00EE6A11">
              <w:rPr>
                <w:rFonts w:ascii="Arial" w:hAnsi="Arial" w:cs="Arial"/>
                <w:bCs/>
                <w:sz w:val="22"/>
                <w:szCs w:val="22"/>
              </w:rPr>
              <w:t xml:space="preserve">organisational development </w:t>
            </w:r>
            <w:r w:rsidRPr="002365D8">
              <w:rPr>
                <w:rFonts w:ascii="Arial" w:hAnsi="Arial" w:cs="Arial"/>
                <w:bCs/>
                <w:sz w:val="22"/>
                <w:szCs w:val="22"/>
              </w:rPr>
              <w:t xml:space="preserve">support mainly </w:t>
            </w:r>
            <w:r w:rsidR="00685330" w:rsidRPr="002365D8">
              <w:rPr>
                <w:rFonts w:ascii="Arial" w:hAnsi="Arial" w:cs="Arial"/>
                <w:bCs/>
                <w:sz w:val="22"/>
                <w:szCs w:val="22"/>
              </w:rPr>
              <w:t>around funding and fundraising</w:t>
            </w:r>
            <w:r w:rsidR="002337A4" w:rsidRPr="002365D8">
              <w:rPr>
                <w:rFonts w:ascii="Arial" w:hAnsi="Arial" w:cs="Arial"/>
                <w:bCs/>
                <w:sz w:val="22"/>
                <w:szCs w:val="22"/>
              </w:rPr>
              <w:t xml:space="preserve">, general development – planning, governance, financial management, starting up and registering as a charity </w:t>
            </w:r>
          </w:p>
          <w:p w14:paraId="5C243D53" w14:textId="417CACE9" w:rsidR="00A97AAB" w:rsidRPr="002365D8" w:rsidRDefault="00A97AAB" w:rsidP="00441DE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130 one to one advice sessions with 100 groups </w:t>
            </w:r>
            <w:r w:rsidR="00A04BAF">
              <w:rPr>
                <w:rFonts w:ascii="Arial" w:hAnsi="Arial" w:cs="Arial"/>
                <w:bCs/>
                <w:sz w:val="22"/>
                <w:szCs w:val="22"/>
              </w:rPr>
              <w:t>– diverse range of groups and organisations representing Islington’s diverse communities and supported to start up, develop and scale up</w:t>
            </w:r>
          </w:p>
          <w:p w14:paraId="53DC09AE" w14:textId="78B4CA2A" w:rsidR="007536AD" w:rsidRPr="005B0444" w:rsidRDefault="007536AD" w:rsidP="00441DE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5B0444">
              <w:rPr>
                <w:rFonts w:ascii="Arial" w:hAnsi="Arial" w:cs="Arial"/>
                <w:bCs/>
                <w:sz w:val="22"/>
                <w:szCs w:val="22"/>
              </w:rPr>
              <w:t xml:space="preserve">Supported a broad range of groups: health and wellbeing, children and young people, women’s groups and those who work with whole community </w:t>
            </w:r>
          </w:p>
          <w:p w14:paraId="44151114" w14:textId="5D1E24A2" w:rsidR="007536AD" w:rsidRPr="002365D8" w:rsidRDefault="007536AD" w:rsidP="00441DE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sz w:val="22"/>
                <w:szCs w:val="22"/>
              </w:rPr>
              <w:t xml:space="preserve">Funding updates: </w:t>
            </w:r>
            <w:r w:rsidR="00EA655B">
              <w:rPr>
                <w:rFonts w:ascii="Arial" w:hAnsi="Arial" w:cs="Arial"/>
                <w:bCs/>
                <w:sz w:val="22"/>
                <w:szCs w:val="22"/>
              </w:rPr>
              <w:t xml:space="preserve">2 comprehensive funding </w:t>
            </w:r>
            <w:r w:rsidRPr="002365D8">
              <w:rPr>
                <w:rFonts w:ascii="Arial" w:hAnsi="Arial" w:cs="Arial"/>
                <w:bCs/>
                <w:sz w:val="22"/>
                <w:szCs w:val="22"/>
              </w:rPr>
              <w:t>booklet</w:t>
            </w:r>
            <w:r w:rsidR="00EA655B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Pr="002365D8">
              <w:rPr>
                <w:rFonts w:ascii="Arial" w:hAnsi="Arial" w:cs="Arial"/>
                <w:bCs/>
                <w:sz w:val="22"/>
                <w:szCs w:val="22"/>
              </w:rPr>
              <w:t xml:space="preserve"> – </w:t>
            </w:r>
            <w:r w:rsidR="00EA655B">
              <w:rPr>
                <w:rFonts w:ascii="Arial" w:hAnsi="Arial" w:cs="Arial"/>
                <w:bCs/>
                <w:sz w:val="22"/>
                <w:szCs w:val="22"/>
              </w:rPr>
              <w:t xml:space="preserve">with </w:t>
            </w:r>
            <w:r w:rsidRPr="002365D8">
              <w:rPr>
                <w:rFonts w:ascii="Arial" w:hAnsi="Arial" w:cs="Arial"/>
                <w:bCs/>
                <w:sz w:val="22"/>
                <w:szCs w:val="22"/>
              </w:rPr>
              <w:t xml:space="preserve">100 </w:t>
            </w:r>
            <w:r w:rsidR="00EA655B">
              <w:rPr>
                <w:rFonts w:ascii="Arial" w:hAnsi="Arial" w:cs="Arial"/>
                <w:bCs/>
                <w:sz w:val="22"/>
                <w:szCs w:val="22"/>
              </w:rPr>
              <w:t xml:space="preserve">entries of </w:t>
            </w:r>
            <w:r w:rsidR="001B1ACF" w:rsidRPr="002365D8">
              <w:rPr>
                <w:rFonts w:ascii="Arial" w:hAnsi="Arial" w:cs="Arial"/>
                <w:bCs/>
                <w:sz w:val="22"/>
                <w:szCs w:val="22"/>
              </w:rPr>
              <w:t xml:space="preserve">funding programmes in each booklet </w:t>
            </w:r>
            <w:r w:rsidR="00D50639" w:rsidRPr="002365D8">
              <w:rPr>
                <w:rFonts w:ascii="Arial" w:hAnsi="Arial" w:cs="Arial"/>
                <w:bCs/>
                <w:sz w:val="22"/>
                <w:szCs w:val="22"/>
              </w:rPr>
              <w:t xml:space="preserve">and funding news with </w:t>
            </w:r>
            <w:r w:rsidR="00A02C64">
              <w:rPr>
                <w:rFonts w:ascii="Arial" w:hAnsi="Arial" w:cs="Arial"/>
                <w:bCs/>
                <w:sz w:val="22"/>
                <w:szCs w:val="22"/>
              </w:rPr>
              <w:t>42</w:t>
            </w:r>
            <w:r w:rsidR="00D50639" w:rsidRPr="002365D8">
              <w:rPr>
                <w:rFonts w:ascii="Arial" w:hAnsi="Arial" w:cs="Arial"/>
                <w:bCs/>
                <w:sz w:val="22"/>
                <w:szCs w:val="22"/>
              </w:rPr>
              <w:t xml:space="preserve"> funding updates </w:t>
            </w:r>
          </w:p>
          <w:p w14:paraId="3CF310F7" w14:textId="414E932B" w:rsidR="00182B21" w:rsidRDefault="00182B21" w:rsidP="00441DE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Funding toolkit (funded by Islington Council), </w:t>
            </w:r>
            <w:r w:rsidR="00731D0D">
              <w:rPr>
                <w:rFonts w:ascii="Arial" w:hAnsi="Arial" w:cs="Arial"/>
                <w:bCs/>
                <w:sz w:val="22"/>
                <w:szCs w:val="22"/>
              </w:rPr>
              <w:t>an easily accessible funding toolkit, 265 Islington organisations registered, link is here</w:t>
            </w:r>
          </w:p>
          <w:p w14:paraId="06D90A3A" w14:textId="035815E6" w:rsidR="009E1636" w:rsidRDefault="009E1636" w:rsidP="00441DE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3 National Lottery Surgeries, Monitoring and Evaluation Workshop </w:t>
            </w:r>
          </w:p>
          <w:p w14:paraId="1D4F43BB" w14:textId="0E0561E6" w:rsidR="005A1DBB" w:rsidRDefault="005A1DBB" w:rsidP="004B1DE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284D957" w14:textId="07676D53" w:rsidR="00DD5F7D" w:rsidRPr="00DD5F7D" w:rsidRDefault="00DD5F7D" w:rsidP="00DD5F7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D5F7D">
              <w:rPr>
                <w:rFonts w:ascii="Arial" w:hAnsi="Arial" w:cs="Arial"/>
                <w:bCs/>
                <w:sz w:val="22"/>
                <w:szCs w:val="22"/>
              </w:rPr>
              <w:t xml:space="preserve">Huge thanks to Yvette Ellis VCFSE </w:t>
            </w:r>
            <w:r w:rsidR="00E06742">
              <w:rPr>
                <w:rFonts w:ascii="Arial" w:hAnsi="Arial" w:cs="Arial"/>
                <w:bCs/>
                <w:sz w:val="22"/>
                <w:szCs w:val="22"/>
              </w:rPr>
              <w:t xml:space="preserve">Development Managers who supported the sector for 17 years until her retirement, and Tsigereda Tekletsadik who took up the reigns after Yvette retired.  </w:t>
            </w:r>
          </w:p>
          <w:p w14:paraId="12CB6154" w14:textId="77777777" w:rsidR="002E375A" w:rsidRPr="002365D8" w:rsidRDefault="002E375A" w:rsidP="002E375A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  <w:p w14:paraId="75E0573E" w14:textId="77777777" w:rsidR="006F3BCC" w:rsidRPr="00A0437C" w:rsidRDefault="002E375A" w:rsidP="002E375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Strategic Aim 2 – </w:t>
            </w:r>
            <w:r w:rsidR="004564C3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E</w:t>
            </w:r>
            <w:r w:rsidR="005A33FE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nabling and strengthening volunteering, social action and community resilience</w:t>
            </w:r>
          </w:p>
          <w:p w14:paraId="1F617BD4" w14:textId="52C8A149" w:rsidR="002E375A" w:rsidRPr="002365D8" w:rsidRDefault="005A33FE" w:rsidP="002E375A">
            <w:pPr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</w:t>
            </w:r>
          </w:p>
          <w:p w14:paraId="0DD8E6BA" w14:textId="0C62B00D" w:rsidR="005A1DBB" w:rsidRDefault="00C62B05" w:rsidP="00441DE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6 Volunteering Fairs – 313 residents and 57 organisations attended </w:t>
            </w:r>
          </w:p>
          <w:p w14:paraId="6D910FBB" w14:textId="215C2E6C" w:rsidR="00E870B0" w:rsidRDefault="00E870B0" w:rsidP="00441DE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Islington Mayor’s Charity of the Year until May 2024 – a successful partnership raising awareness, impact and benefits of volunteering </w:t>
            </w:r>
          </w:p>
          <w:p w14:paraId="33FF3D82" w14:textId="0FD78599" w:rsidR="004E58E8" w:rsidRDefault="004E58E8" w:rsidP="00441DE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571 new volunteers and 59 new volunteering involving organisations registered </w:t>
            </w:r>
          </w:p>
          <w:p w14:paraId="083B078A" w14:textId="3FA7E056" w:rsidR="004E58E8" w:rsidRDefault="004E58E8" w:rsidP="00441DE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164 volunteering opportunities promoted </w:t>
            </w:r>
          </w:p>
          <w:p w14:paraId="3BA70FC6" w14:textId="78EB91B2" w:rsidR="003547B1" w:rsidRDefault="003547B1" w:rsidP="00441DE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Listening &amp; Social Action Campaigns via the Local Wellbeing Networks </w:t>
            </w:r>
            <w:r w:rsidR="00B525DE">
              <w:rPr>
                <w:rFonts w:ascii="Arial" w:hAnsi="Arial" w:cs="Arial"/>
                <w:bCs/>
                <w:sz w:val="22"/>
                <w:szCs w:val="22"/>
              </w:rPr>
              <w:t>grant funded by Islington Council</w:t>
            </w:r>
            <w:r w:rsidR="0035464A">
              <w:rPr>
                <w:rFonts w:ascii="Arial" w:hAnsi="Arial" w:cs="Arial"/>
                <w:bCs/>
                <w:sz w:val="22"/>
                <w:szCs w:val="22"/>
              </w:rPr>
              <w:t xml:space="preserve"> to develop local networks in each of the 3 localities – North, Central and South in line with the Council’s Fairer Together agenda </w:t>
            </w:r>
          </w:p>
          <w:p w14:paraId="63AEC796" w14:textId="2F4A18AD" w:rsidR="0035464A" w:rsidRDefault="0035464A" w:rsidP="00441DE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LWN a platform to promote community voice, connecting the VCFSE, public sector and residents.  </w:t>
            </w:r>
            <w:r w:rsidR="00400F86">
              <w:rPr>
                <w:rFonts w:ascii="Arial" w:hAnsi="Arial" w:cs="Arial"/>
                <w:bCs/>
                <w:sz w:val="22"/>
                <w:szCs w:val="22"/>
              </w:rPr>
              <w:t xml:space="preserve">Monthly meetings in each of the 3 localities.  </w:t>
            </w:r>
          </w:p>
          <w:p w14:paraId="2E09C621" w14:textId="330A5ADF" w:rsidR="00D05DCF" w:rsidRDefault="00D05DCF" w:rsidP="00441DE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 xml:space="preserve">Community organising with Octopus Community Network </w:t>
            </w:r>
            <w:r w:rsidR="00400F86">
              <w:rPr>
                <w:rFonts w:ascii="Arial" w:hAnsi="Arial" w:cs="Arial"/>
                <w:bCs/>
                <w:sz w:val="22"/>
                <w:szCs w:val="22"/>
              </w:rPr>
              <w:t xml:space="preserve">– trained </w:t>
            </w:r>
            <w:proofErr w:type="gramStart"/>
            <w:r w:rsidR="00400F86">
              <w:rPr>
                <w:rFonts w:ascii="Arial" w:hAnsi="Arial" w:cs="Arial"/>
                <w:bCs/>
                <w:sz w:val="22"/>
                <w:szCs w:val="22"/>
              </w:rPr>
              <w:t>local residents</w:t>
            </w:r>
            <w:proofErr w:type="gramEnd"/>
            <w:r w:rsidR="00400F86">
              <w:rPr>
                <w:rFonts w:ascii="Arial" w:hAnsi="Arial" w:cs="Arial"/>
                <w:bCs/>
                <w:sz w:val="22"/>
                <w:szCs w:val="22"/>
              </w:rPr>
              <w:t xml:space="preserve"> and VCFSE staff in community organising with close to 100 people trained as part of this community development initiative </w:t>
            </w:r>
          </w:p>
          <w:p w14:paraId="47B969E6" w14:textId="49D3E44D" w:rsidR="00B525DE" w:rsidRDefault="008B3963" w:rsidP="00441DE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Community </w:t>
            </w:r>
            <w:r w:rsidR="00C55418" w:rsidRPr="008B3963">
              <w:rPr>
                <w:rFonts w:ascii="Arial" w:hAnsi="Arial" w:cs="Arial"/>
                <w:bCs/>
                <w:sz w:val="22"/>
                <w:szCs w:val="22"/>
              </w:rPr>
              <w:t>research – grant funded by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North Central London</w:t>
            </w:r>
            <w:r w:rsidR="00C55418" w:rsidRPr="008B396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Integrated Care Board</w:t>
            </w:r>
            <w:r w:rsidR="00D42B78">
              <w:rPr>
                <w:rFonts w:ascii="Arial" w:hAnsi="Arial" w:cs="Arial"/>
                <w:bCs/>
                <w:sz w:val="22"/>
                <w:szCs w:val="22"/>
              </w:rPr>
              <w:t xml:space="preserve"> – worked in partnership with Healthwatch Islington – research into disabled people’s access to Islington Council’s employment support offer and identifying gaps in support and barriers in accessing the offer</w:t>
            </w:r>
          </w:p>
          <w:p w14:paraId="16E45BC9" w14:textId="77777777" w:rsidR="00D42B78" w:rsidRDefault="00D42B78" w:rsidP="00D42B7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C007BFE" w14:textId="5CF4BEC4" w:rsidR="00D42B78" w:rsidRDefault="00D42B78" w:rsidP="00D42B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Huge thanks to Charlton Brown and Cliff Joseph</w:t>
            </w:r>
            <w:r w:rsidR="004D7D7C">
              <w:rPr>
                <w:rFonts w:ascii="Arial" w:hAnsi="Arial" w:cs="Arial"/>
                <w:bCs/>
                <w:sz w:val="22"/>
                <w:szCs w:val="22"/>
              </w:rPr>
              <w:t xml:space="preserve"> who worked on the development of the Local Wellbeing Networks</w:t>
            </w:r>
          </w:p>
          <w:p w14:paraId="2BF41E8D" w14:textId="77777777" w:rsidR="004D7D7C" w:rsidRDefault="004D7D7C" w:rsidP="00D42B7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5EBDB3D" w14:textId="50D1FBA4" w:rsidR="004D7D7C" w:rsidRPr="00D42B78" w:rsidRDefault="004D7D7C" w:rsidP="00D42B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Huge thanks to Marta Aparicio, Alvaro Villamayor and our volunteers who make up the Community Volunteering Team </w:t>
            </w:r>
          </w:p>
          <w:p w14:paraId="424A1803" w14:textId="77777777" w:rsidR="00236BED" w:rsidRPr="002365D8" w:rsidRDefault="00236BED" w:rsidP="002E375A">
            <w:pPr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</w:p>
          <w:p w14:paraId="538F3114" w14:textId="77777777" w:rsidR="006F3BCC" w:rsidRPr="00A0437C" w:rsidRDefault="002E375A" w:rsidP="002E375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Strategic Aim </w:t>
            </w:r>
            <w:r w:rsidR="004564C3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3</w:t>
            </w:r>
            <w:r w:rsidR="00236BED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– Facilitat</w:t>
            </w:r>
            <w:r w:rsidR="004564C3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ing</w:t>
            </w:r>
            <w:r w:rsidR="00236BED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stronger </w:t>
            </w:r>
            <w:r w:rsidR="004143F4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partnership working across the </w:t>
            </w:r>
            <w:r w:rsidR="00236BED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VCFSE to influence policy</w:t>
            </w:r>
            <w:r w:rsidR="004143F4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, decision-making &amp; system growth</w:t>
            </w:r>
          </w:p>
          <w:p w14:paraId="32EC9FA9" w14:textId="3A7FCAAD" w:rsidR="002E375A" w:rsidRPr="002365D8" w:rsidRDefault="004143F4" w:rsidP="002E375A">
            <w:pPr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</w:t>
            </w:r>
          </w:p>
          <w:p w14:paraId="3AB5F6E7" w14:textId="24DC1659" w:rsidR="002E375A" w:rsidRDefault="00F60C87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125 attendees at our VCFSE conference in partnership with London Met University &amp; LBI </w:t>
            </w:r>
          </w:p>
          <w:p w14:paraId="2C1E728A" w14:textId="1D4D29D5" w:rsidR="00F60C87" w:rsidRDefault="00F60C87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 Community Conversations in partnership with LBI: Youth Safety, Keeping the Family Health</w:t>
            </w:r>
            <w:r w:rsidR="002B7F98">
              <w:rPr>
                <w:rFonts w:ascii="Arial" w:hAnsi="Arial" w:cs="Arial"/>
                <w:bCs/>
                <w:sz w:val="22"/>
                <w:szCs w:val="22"/>
              </w:rPr>
              <w:t xml:space="preserve">y, Adult Community Learning, Islington Population &amp; Inequality </w:t>
            </w:r>
          </w:p>
          <w:p w14:paraId="2E5FE44E" w14:textId="1CC5650C" w:rsidR="002B7F98" w:rsidRDefault="002B7F98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New partnership with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Healthprom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to support the arrival of Ukrainians. </w:t>
            </w:r>
          </w:p>
          <w:p w14:paraId="432EBB0B" w14:textId="15B56386" w:rsidR="002B7F98" w:rsidRDefault="002B7F98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VAI represented the VCFSE at LBI and North Central London Boards and Partnerships </w:t>
            </w:r>
          </w:p>
          <w:p w14:paraId="6A9F5E49" w14:textId="0EA2C3DA" w:rsidR="00612291" w:rsidRPr="00F60C87" w:rsidRDefault="00612291" w:rsidP="00441DE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VAI Advisory Group started work with Islington Council on refreshing the Compact – a partnership agreement between sectors </w:t>
            </w:r>
          </w:p>
          <w:p w14:paraId="71CDD3F5" w14:textId="77777777" w:rsidR="002E375A" w:rsidRPr="002365D8" w:rsidRDefault="002E375A" w:rsidP="002E375A">
            <w:pPr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</w:pPr>
          </w:p>
          <w:p w14:paraId="00494842" w14:textId="375AAB20" w:rsidR="002E375A" w:rsidRPr="00A0437C" w:rsidRDefault="002E375A" w:rsidP="002E375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Strategic Aim </w:t>
            </w:r>
            <w:r w:rsidR="001410CE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4</w:t>
            </w:r>
            <w:r w:rsidR="00236BED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– </w:t>
            </w:r>
            <w:r w:rsidR="001410CE"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>Running VAI responsibly, effectively and efficiently as a model of good practice</w:t>
            </w:r>
          </w:p>
          <w:p w14:paraId="0A359DC0" w14:textId="77777777" w:rsidR="006F3BCC" w:rsidRPr="002365D8" w:rsidRDefault="006F3BCC" w:rsidP="002E375A">
            <w:pPr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</w:p>
          <w:p w14:paraId="0C34960E" w14:textId="77777777" w:rsidR="00DA28D8" w:rsidRDefault="00DA28D8" w:rsidP="00441DE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590 registered members</w:t>
            </w:r>
          </w:p>
          <w:p w14:paraId="24B86224" w14:textId="77777777" w:rsidR="00DA28D8" w:rsidRDefault="00DA28D8" w:rsidP="00441DE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880 local organisations, residents and statutory partners disseminate and receive information via our newgroup </w:t>
            </w:r>
          </w:p>
          <w:p w14:paraId="2F7AFDEC" w14:textId="77777777" w:rsidR="002E375A" w:rsidRDefault="00DA28D8" w:rsidP="00441DE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32 community organisations </w:t>
            </w:r>
            <w:r w:rsidR="00352924">
              <w:rPr>
                <w:rFonts w:ascii="Arial" w:hAnsi="Arial" w:cs="Arial"/>
                <w:bCs/>
                <w:sz w:val="22"/>
                <w:szCs w:val="22"/>
              </w:rPr>
              <w:t xml:space="preserve">hosted within our Resource Centre – affordable desk and room hire provided to micro, small and medium sized charities and community groups </w:t>
            </w:r>
            <w:r w:rsidR="002A26A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3A4EB4F6" w14:textId="77777777" w:rsidR="00DA6F76" w:rsidRDefault="00DA6F76" w:rsidP="00DA6F7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8811FB3" w14:textId="638BB9C5" w:rsidR="00DA6F76" w:rsidRPr="002365D8" w:rsidRDefault="00E06742" w:rsidP="00DA6F7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Huge thanks to Meera Jobanputra, Justyna Kniec and our Resource Centre volunteers.  </w:t>
            </w:r>
          </w:p>
          <w:p w14:paraId="6D750310" w14:textId="51DC8DC0" w:rsidR="00DA6F76" w:rsidRPr="00DA6F76" w:rsidRDefault="00DA6F76" w:rsidP="00DA6F7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B29D9" w:rsidRPr="002365D8" w14:paraId="1A2BC3EA" w14:textId="77777777" w:rsidTr="00A3232C">
        <w:trPr>
          <w:trHeight w:val="736"/>
        </w:trPr>
        <w:tc>
          <w:tcPr>
            <w:tcW w:w="421" w:type="dxa"/>
          </w:tcPr>
          <w:p w14:paraId="0024EF9A" w14:textId="12C9AA71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241B5E" w14:textId="77AC447E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  <w:r w:rsidRPr="002365D8">
              <w:rPr>
                <w:rFonts w:ascii="Arial" w:hAnsi="Arial" w:cs="Arial"/>
                <w:sz w:val="22"/>
                <w:szCs w:val="22"/>
              </w:rPr>
              <w:t>5</w:t>
            </w:r>
          </w:p>
          <w:p w14:paraId="74698BDB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585CEF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50F576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0439EF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D1CA4B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7EF069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CCBA65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4E19E5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5489E6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33AFEB" w14:textId="2C7B9851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5954F0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B41FBB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F3180C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752744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99CF6D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41C694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808F90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F4DBA5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523936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1316FF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CE7A7C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C6D77D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D29818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242BFC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8A23CD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499831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A2C53A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8F3B6E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6B43BA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0AAE83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E11733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83967B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674486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D0DB39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D6CC17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17CB0C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A0445C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340E3C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618153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C958FC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DD8943" w14:textId="7BA4E775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2BC3DF" w14:textId="2A3B05C3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9" w:type="dxa"/>
          </w:tcPr>
          <w:p w14:paraId="23126E5E" w14:textId="77777777" w:rsidR="002B29D9" w:rsidRDefault="002B29D9" w:rsidP="00397C94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1520D3C8" w14:textId="77777777" w:rsidR="002B29D9" w:rsidRPr="00A0437C" w:rsidRDefault="002B29D9" w:rsidP="00397C94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0437C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Launch of VAI’s 2024 – 27 Strategy </w:t>
            </w:r>
          </w:p>
          <w:p w14:paraId="27696C03" w14:textId="77777777" w:rsidR="002B29D9" w:rsidRDefault="002B29D9" w:rsidP="00397C9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B6153">
              <w:rPr>
                <w:rFonts w:ascii="Arial" w:hAnsi="Arial" w:cs="Arial"/>
                <w:bCs/>
                <w:sz w:val="22"/>
                <w:szCs w:val="22"/>
              </w:rPr>
              <w:t xml:space="preserve">Kelly Carter, VAI’s Business Development Manager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highlighted the key points of our new strategy, and our aspirations for the future which include:  </w:t>
            </w:r>
          </w:p>
          <w:p w14:paraId="12616617" w14:textId="77777777" w:rsidR="002B29D9" w:rsidRDefault="002B29D9" w:rsidP="00397C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D964045" w14:textId="77777777" w:rsidR="002B29D9" w:rsidRPr="00F356EB" w:rsidRDefault="002B29D9" w:rsidP="0086015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56EB">
              <w:rPr>
                <w:rFonts w:ascii="Arial" w:hAnsi="Arial" w:cs="Arial"/>
                <w:b/>
                <w:sz w:val="22"/>
                <w:szCs w:val="22"/>
              </w:rPr>
              <w:t xml:space="preserve">Strategic aim 1 </w:t>
            </w:r>
          </w:p>
          <w:p w14:paraId="482C6E95" w14:textId="77777777" w:rsidR="002B29D9" w:rsidRPr="00AB2766" w:rsidRDefault="002B29D9" w:rsidP="00441DE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Create a</w:t>
            </w:r>
            <w:r w:rsidRPr="00860152">
              <w:rPr>
                <w:rFonts w:ascii="Arial" w:hAnsi="Arial" w:cs="Arial"/>
                <w:bCs/>
                <w:sz w:val="22"/>
                <w:szCs w:val="22"/>
              </w:rPr>
              <w:t xml:space="preserve"> new website and CRM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system to include a</w:t>
            </w:r>
            <w:r w:rsidRPr="00860152">
              <w:rPr>
                <w:rFonts w:ascii="Arial" w:hAnsi="Arial" w:cs="Arial"/>
                <w:bCs/>
                <w:sz w:val="22"/>
                <w:szCs w:val="22"/>
              </w:rPr>
              <w:t xml:space="preserve"> directory of VAI’s members</w:t>
            </w:r>
          </w:p>
          <w:p w14:paraId="6B9B29F6" w14:textId="77777777" w:rsidR="002B29D9" w:rsidRPr="00860152" w:rsidRDefault="002B29D9" w:rsidP="00441DE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Develop a</w:t>
            </w:r>
            <w:r w:rsidRPr="00860152">
              <w:rPr>
                <w:rFonts w:ascii="Arial" w:hAnsi="Arial" w:cs="Arial"/>
                <w:bCs/>
                <w:sz w:val="22"/>
                <w:szCs w:val="22"/>
              </w:rPr>
              <w:t xml:space="preserve"> training hub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with </w:t>
            </w:r>
            <w:r w:rsidRPr="00860152">
              <w:rPr>
                <w:rFonts w:ascii="Arial" w:hAnsi="Arial" w:cs="Arial"/>
                <w:bCs/>
                <w:sz w:val="22"/>
                <w:szCs w:val="22"/>
              </w:rPr>
              <w:t>more bespoke fundraising and workforce development training</w:t>
            </w:r>
          </w:p>
          <w:p w14:paraId="3AA5A86C" w14:textId="77777777" w:rsidR="002B29D9" w:rsidRPr="00860152" w:rsidRDefault="002B29D9" w:rsidP="00441DE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Develop an o</w:t>
            </w:r>
            <w:r w:rsidRPr="00860152">
              <w:rPr>
                <w:rFonts w:ascii="Arial" w:hAnsi="Arial" w:cs="Arial"/>
                <w:bCs/>
                <w:sz w:val="22"/>
                <w:szCs w:val="22"/>
              </w:rPr>
              <w:t>utreach plan to engage new VCFSE organisations</w:t>
            </w:r>
          </w:p>
          <w:p w14:paraId="003AFA00" w14:textId="77777777" w:rsidR="002B29D9" w:rsidRPr="00860152" w:rsidRDefault="002B29D9" w:rsidP="00441DE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Deliver t</w:t>
            </w:r>
            <w:r w:rsidRPr="00860152">
              <w:rPr>
                <w:rFonts w:ascii="Arial" w:hAnsi="Arial" w:cs="Arial"/>
                <w:bCs/>
                <w:sz w:val="22"/>
                <w:szCs w:val="22"/>
              </w:rPr>
              <w:t xml:space="preserve">hematic events and forums for collaboration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and networking </w:t>
            </w:r>
          </w:p>
          <w:p w14:paraId="71957F67" w14:textId="77777777" w:rsidR="002B29D9" w:rsidRDefault="002B29D9" w:rsidP="0086015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F459579" w14:textId="77777777" w:rsidR="002B29D9" w:rsidRPr="00F356EB" w:rsidRDefault="002B29D9" w:rsidP="0086015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56EB">
              <w:rPr>
                <w:rFonts w:ascii="Arial" w:hAnsi="Arial" w:cs="Arial"/>
                <w:b/>
                <w:sz w:val="22"/>
                <w:szCs w:val="22"/>
              </w:rPr>
              <w:t xml:space="preserve">Strategic aim 2 </w:t>
            </w:r>
          </w:p>
          <w:p w14:paraId="7B83F8FA" w14:textId="77777777" w:rsidR="002B29D9" w:rsidRPr="006F6ACA" w:rsidRDefault="002B29D9" w:rsidP="00441DE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6F6ACA">
              <w:rPr>
                <w:rFonts w:ascii="Arial" w:hAnsi="Arial" w:cs="Arial"/>
                <w:bCs/>
                <w:sz w:val="22"/>
                <w:szCs w:val="22"/>
              </w:rPr>
              <w:t xml:space="preserve">A new volunteer brokerage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/matching 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>platform</w:t>
            </w:r>
          </w:p>
          <w:p w14:paraId="10F38D9A" w14:textId="77777777" w:rsidR="002B29D9" w:rsidRPr="006F6ACA" w:rsidRDefault="002B29D9" w:rsidP="00441DE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6F6ACA">
              <w:rPr>
                <w:rFonts w:ascii="Arial" w:hAnsi="Arial" w:cs="Arial"/>
                <w:bCs/>
                <w:sz w:val="22"/>
                <w:szCs w:val="22"/>
              </w:rPr>
              <w:t xml:space="preserve">A volunteering viability study </w:t>
            </w:r>
          </w:p>
          <w:p w14:paraId="6A8C0D4E" w14:textId="77777777" w:rsidR="002B29D9" w:rsidRPr="006F6ACA" w:rsidRDefault="002B29D9" w:rsidP="00441DE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Gain 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 xml:space="preserve">NAVCA </w:t>
            </w:r>
            <w:r>
              <w:rPr>
                <w:rFonts w:ascii="Arial" w:hAnsi="Arial" w:cs="Arial"/>
                <w:bCs/>
                <w:sz w:val="22"/>
                <w:szCs w:val="22"/>
              </w:rPr>
              <w:t>r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 xml:space="preserve">eaccreditation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for our 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>Volunteer Centre</w:t>
            </w:r>
          </w:p>
          <w:p w14:paraId="19E76AAA" w14:textId="77777777" w:rsidR="002B29D9" w:rsidRPr="006F6ACA" w:rsidRDefault="002B29D9" w:rsidP="00441DE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Develop a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 xml:space="preserve"> borough wide volunteering strategy</w:t>
            </w:r>
          </w:p>
          <w:p w14:paraId="5DF3C2DD" w14:textId="77777777" w:rsidR="002B29D9" w:rsidRPr="006F6ACA" w:rsidRDefault="002B29D9" w:rsidP="00441DE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Provide more 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>good practice resources on the website</w:t>
            </w:r>
          </w:p>
          <w:p w14:paraId="6B878095" w14:textId="77777777" w:rsidR="002B29D9" w:rsidRPr="006F6ACA" w:rsidRDefault="002B29D9" w:rsidP="00441DE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Deliver and take learning from a pilot c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 xml:space="preserve">ost of living programme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supporting residents accessing food aid to 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>volunteer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, reduce social isolation, develop their confidence and connections to the community as well 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 xml:space="preserve">as 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support</w:t>
            </w:r>
            <w:proofErr w:type="gram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to access 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>wrap around services</w:t>
            </w:r>
          </w:p>
          <w:p w14:paraId="485CCE56" w14:textId="77777777" w:rsidR="002B29D9" w:rsidRDefault="002B29D9" w:rsidP="0086015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B649CF9" w14:textId="77777777" w:rsidR="002B29D9" w:rsidRPr="00F356EB" w:rsidRDefault="002B29D9" w:rsidP="0086015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56EB">
              <w:rPr>
                <w:rFonts w:ascii="Arial" w:hAnsi="Arial" w:cs="Arial"/>
                <w:b/>
                <w:sz w:val="22"/>
                <w:szCs w:val="22"/>
              </w:rPr>
              <w:t xml:space="preserve">Strategic aim 3 </w:t>
            </w:r>
          </w:p>
          <w:p w14:paraId="4DE6CD3B" w14:textId="77777777" w:rsidR="002B29D9" w:rsidRPr="006F6ACA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Develop an 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>Islington Charity and Community Leaders Network</w:t>
            </w:r>
          </w:p>
          <w:p w14:paraId="2A5C22EE" w14:textId="77777777" w:rsidR="002B29D9" w:rsidRPr="006F6ACA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6F6ACA">
              <w:rPr>
                <w:rFonts w:ascii="Arial" w:hAnsi="Arial" w:cs="Arial"/>
                <w:bCs/>
                <w:sz w:val="22"/>
                <w:szCs w:val="22"/>
              </w:rPr>
              <w:t>Refresh and embed the Islington Compact</w:t>
            </w:r>
          </w:p>
          <w:p w14:paraId="2BB4DDC7" w14:textId="77777777" w:rsidR="002B29D9" w:rsidRPr="006F6ACA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6F6ACA">
              <w:rPr>
                <w:rFonts w:ascii="Arial" w:hAnsi="Arial" w:cs="Arial"/>
                <w:bCs/>
                <w:sz w:val="22"/>
                <w:szCs w:val="22"/>
              </w:rPr>
              <w:t xml:space="preserve">Develop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with Islington Council 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>a borough wide VCFSE strategy</w:t>
            </w:r>
          </w:p>
          <w:p w14:paraId="54ACE28D" w14:textId="77777777" w:rsidR="002B29D9" w:rsidRPr="006F6ACA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6F6ACA">
              <w:rPr>
                <w:rFonts w:ascii="Arial" w:hAnsi="Arial" w:cs="Arial"/>
                <w:bCs/>
                <w:sz w:val="22"/>
                <w:szCs w:val="22"/>
              </w:rPr>
              <w:t xml:space="preserve">Widen VCFSE representation across Islington Council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led 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>strategic partnerships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and boards</w:t>
            </w:r>
          </w:p>
          <w:p w14:paraId="077C0B1A" w14:textId="77777777" w:rsidR="002B29D9" w:rsidRPr="006F6ACA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Create l</w:t>
            </w:r>
            <w:r w:rsidRPr="006F6ACA">
              <w:rPr>
                <w:rFonts w:ascii="Arial" w:hAnsi="Arial" w:cs="Arial"/>
                <w:bCs/>
                <w:sz w:val="22"/>
                <w:szCs w:val="22"/>
              </w:rPr>
              <w:t>ocal state of the sector reports.</w:t>
            </w:r>
          </w:p>
          <w:p w14:paraId="3CC289AF" w14:textId="77777777" w:rsidR="002B29D9" w:rsidRPr="006F6ACA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6F6ACA">
              <w:rPr>
                <w:rFonts w:ascii="Arial" w:hAnsi="Arial" w:cs="Arial"/>
                <w:bCs/>
                <w:sz w:val="22"/>
                <w:szCs w:val="22"/>
              </w:rPr>
              <w:t>Improve hub of resources for evidencing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and impact of services delivered by the VCFSE sector </w:t>
            </w:r>
          </w:p>
          <w:p w14:paraId="0E28E2FB" w14:textId="77777777" w:rsidR="002B29D9" w:rsidRDefault="002B29D9" w:rsidP="0086015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19879F2" w14:textId="77777777" w:rsidR="002B29D9" w:rsidRPr="00F356EB" w:rsidRDefault="002B29D9" w:rsidP="0086015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56EB">
              <w:rPr>
                <w:rFonts w:ascii="Arial" w:hAnsi="Arial" w:cs="Arial"/>
                <w:b/>
                <w:sz w:val="22"/>
                <w:szCs w:val="22"/>
              </w:rPr>
              <w:t xml:space="preserve">Strategic aim 4 </w:t>
            </w:r>
          </w:p>
          <w:p w14:paraId="618B0CAF" w14:textId="77777777" w:rsidR="002B29D9" w:rsidRPr="00077414" w:rsidRDefault="002B29D9" w:rsidP="00441DE0">
            <w:pPr>
              <w:numPr>
                <w:ilvl w:val="0"/>
                <w:numId w:val="9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077414">
              <w:rPr>
                <w:rFonts w:ascii="Arial" w:hAnsi="Arial" w:cs="Arial"/>
                <w:bCs/>
                <w:sz w:val="22"/>
                <w:szCs w:val="22"/>
              </w:rPr>
              <w:t xml:space="preserve">Improved Resource Centre facilities </w:t>
            </w:r>
          </w:p>
          <w:p w14:paraId="2E727243" w14:textId="77777777" w:rsidR="002B29D9" w:rsidRPr="00077414" w:rsidRDefault="002B29D9" w:rsidP="00441DE0">
            <w:pPr>
              <w:numPr>
                <w:ilvl w:val="0"/>
                <w:numId w:val="9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077414">
              <w:rPr>
                <w:rFonts w:ascii="Arial" w:hAnsi="Arial" w:cs="Arial"/>
                <w:bCs/>
                <w:sz w:val="22"/>
                <w:szCs w:val="22"/>
              </w:rPr>
              <w:t>Review all VAI’s organisations policies and procedures (to be shared externally for community organisations)</w:t>
            </w:r>
          </w:p>
          <w:p w14:paraId="77964243" w14:textId="77777777" w:rsidR="002B29D9" w:rsidRDefault="002B29D9" w:rsidP="00441DE0">
            <w:pPr>
              <w:numPr>
                <w:ilvl w:val="0"/>
                <w:numId w:val="9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Gain </w:t>
            </w:r>
            <w:r w:rsidRPr="00077414">
              <w:rPr>
                <w:rFonts w:ascii="Arial" w:hAnsi="Arial" w:cs="Arial"/>
                <w:bCs/>
                <w:sz w:val="22"/>
                <w:szCs w:val="22"/>
              </w:rPr>
              <w:t>NAVCA infrastructure accreditation</w:t>
            </w:r>
          </w:p>
          <w:p w14:paraId="5A7900F2" w14:textId="77777777" w:rsidR="002B29D9" w:rsidRPr="00077414" w:rsidRDefault="002B29D9" w:rsidP="002B29D9">
            <w:pPr>
              <w:ind w:left="7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Create </w:t>
            </w:r>
            <w:r w:rsidRPr="00077414">
              <w:rPr>
                <w:rFonts w:ascii="Arial" w:hAnsi="Arial" w:cs="Arial"/>
                <w:bCs/>
                <w:sz w:val="22"/>
                <w:szCs w:val="22"/>
              </w:rPr>
              <w:t>Annual VAI Impact Report</w:t>
            </w:r>
            <w:r>
              <w:rPr>
                <w:rFonts w:ascii="Arial" w:hAnsi="Arial" w:cs="Arial"/>
                <w:bCs/>
                <w:sz w:val="22"/>
                <w:szCs w:val="22"/>
              </w:rPr>
              <w:t>s</w:t>
            </w:r>
          </w:p>
          <w:p w14:paraId="6F262073" w14:textId="77777777" w:rsidR="002B29D9" w:rsidRPr="00077414" w:rsidRDefault="002B29D9" w:rsidP="00441DE0">
            <w:pPr>
              <w:numPr>
                <w:ilvl w:val="0"/>
                <w:numId w:val="9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077414">
              <w:rPr>
                <w:rFonts w:ascii="Arial" w:hAnsi="Arial" w:cs="Arial"/>
                <w:bCs/>
                <w:sz w:val="22"/>
                <w:szCs w:val="22"/>
              </w:rPr>
              <w:t>Eco and Accessibility Audits</w:t>
            </w:r>
          </w:p>
          <w:p w14:paraId="24B7C222" w14:textId="77777777" w:rsidR="002B29D9" w:rsidRDefault="002B29D9" w:rsidP="00397C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A2BC3E8" w14:textId="389F4AA0" w:rsidR="002B29D9" w:rsidRPr="00397C94" w:rsidRDefault="002B29D9" w:rsidP="00397C9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Presentation is attached.  </w:t>
            </w:r>
          </w:p>
        </w:tc>
      </w:tr>
      <w:tr w:rsidR="002B29D9" w:rsidRPr="002365D8" w14:paraId="1CE9D86C" w14:textId="77777777" w:rsidTr="00A3232C">
        <w:trPr>
          <w:trHeight w:val="736"/>
        </w:trPr>
        <w:tc>
          <w:tcPr>
            <w:tcW w:w="421" w:type="dxa"/>
          </w:tcPr>
          <w:p w14:paraId="698B0501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9" w:type="dxa"/>
          </w:tcPr>
          <w:p w14:paraId="30365D55" w14:textId="77777777" w:rsidR="002B29D9" w:rsidRDefault="002B29D9" w:rsidP="00397C94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30A745B8" w14:textId="77777777" w:rsidR="002B29D9" w:rsidRPr="00D532FA" w:rsidRDefault="002B29D9" w:rsidP="00397C94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532FA">
              <w:rPr>
                <w:rFonts w:ascii="Arial" w:hAnsi="Arial" w:cs="Arial"/>
                <w:b/>
                <w:sz w:val="22"/>
                <w:szCs w:val="22"/>
                <w:u w:val="single"/>
              </w:rPr>
              <w:t>VAI Trustees that stepped down during the year</w:t>
            </w:r>
          </w:p>
          <w:p w14:paraId="1C2A7465" w14:textId="77777777" w:rsidR="002B29D9" w:rsidRPr="00606648" w:rsidRDefault="002B29D9" w:rsidP="00397C94">
            <w:pPr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</w:p>
          <w:p w14:paraId="23C00449" w14:textId="77777777" w:rsidR="002B29D9" w:rsidRDefault="002B29D9" w:rsidP="00441DE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606648">
              <w:rPr>
                <w:rFonts w:ascii="Arial" w:hAnsi="Arial" w:cs="Arial"/>
                <w:bCs/>
                <w:sz w:val="22"/>
                <w:szCs w:val="22"/>
              </w:rPr>
              <w:t>Irene Winter</w:t>
            </w:r>
          </w:p>
          <w:p w14:paraId="187123D6" w14:textId="77777777" w:rsidR="002B29D9" w:rsidRDefault="002B29D9" w:rsidP="00441DE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606648">
              <w:rPr>
                <w:rFonts w:ascii="Arial" w:hAnsi="Arial" w:cs="Arial"/>
                <w:bCs/>
                <w:sz w:val="22"/>
                <w:szCs w:val="22"/>
              </w:rPr>
              <w:t xml:space="preserve">Hussain Ahmed </w:t>
            </w:r>
            <w:r w:rsidRPr="008504E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47788EE0" w14:textId="77777777" w:rsidR="002B29D9" w:rsidRDefault="002B29D9" w:rsidP="008D64C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70E01CF" w14:textId="77777777" w:rsidR="002B29D9" w:rsidRPr="008D64CB" w:rsidRDefault="002B29D9" w:rsidP="008D64C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Huge thanks to both for all their help and support.  </w:t>
            </w:r>
          </w:p>
          <w:p w14:paraId="154BEDAE" w14:textId="51FE9F69" w:rsidR="002B29D9" w:rsidRPr="007B6153" w:rsidRDefault="002B29D9" w:rsidP="00397C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B29D9" w:rsidRPr="002365D8" w14:paraId="127F331D" w14:textId="77777777" w:rsidTr="00B36641">
        <w:trPr>
          <w:trHeight w:val="736"/>
        </w:trPr>
        <w:tc>
          <w:tcPr>
            <w:tcW w:w="421" w:type="dxa"/>
          </w:tcPr>
          <w:p w14:paraId="0CB7CA3D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9" w:type="dxa"/>
            <w:shd w:val="clear" w:color="auto" w:fill="E7E6E6" w:themeFill="background2"/>
          </w:tcPr>
          <w:p w14:paraId="6F686B9D" w14:textId="77777777" w:rsidR="002B29D9" w:rsidRPr="002365D8" w:rsidRDefault="002B29D9" w:rsidP="00F7757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3F56B56" w14:textId="77777777" w:rsidR="002B29D9" w:rsidRDefault="002B29D9" w:rsidP="00F7757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sz w:val="22"/>
                <w:szCs w:val="22"/>
              </w:rPr>
              <w:t>End of AGM.  Short Break</w:t>
            </w:r>
          </w:p>
          <w:p w14:paraId="01D63A17" w14:textId="77777777" w:rsidR="002B29D9" w:rsidRPr="002365D8" w:rsidRDefault="002B29D9" w:rsidP="00F7757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B29D9" w:rsidRPr="002365D8" w14:paraId="7E10913B" w14:textId="77777777" w:rsidTr="005663C4">
        <w:trPr>
          <w:trHeight w:val="70"/>
        </w:trPr>
        <w:tc>
          <w:tcPr>
            <w:tcW w:w="421" w:type="dxa"/>
          </w:tcPr>
          <w:p w14:paraId="24AC0C3E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9" w:type="dxa"/>
          </w:tcPr>
          <w:p w14:paraId="49237B1D" w14:textId="77777777" w:rsidR="002B29D9" w:rsidRPr="002365D8" w:rsidRDefault="002B29D9" w:rsidP="006A08A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36DC34" w14:textId="77777777" w:rsidR="002B29D9" w:rsidRPr="00727AE9" w:rsidRDefault="002B29D9" w:rsidP="006A08A4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727AE9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Jeremy Corbyn, MP </w:t>
            </w:r>
          </w:p>
          <w:p w14:paraId="60AA9A78" w14:textId="77777777" w:rsidR="002B29D9" w:rsidRDefault="002B29D9" w:rsidP="006A08A4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  <w:p w14:paraId="0BF4D6DF" w14:textId="77777777" w:rsidR="002B29D9" w:rsidRPr="004C38B3" w:rsidRDefault="002B29D9" w:rsidP="00441DE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Spoke </w:t>
            </w:r>
            <w:r w:rsidRPr="004C38B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passionately about the importance of Islington’s community centres and the wider VCFSE sector in Islington. </w:t>
            </w:r>
          </w:p>
          <w:p w14:paraId="4AE3E45B" w14:textId="77777777" w:rsidR="002B29D9" w:rsidRPr="00B75152" w:rsidRDefault="002B29D9" w:rsidP="00441DE0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about the </w:t>
            </w:r>
            <w:r w:rsidRPr="00B7515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key issues in Islington and the positive impact of volunteering.</w:t>
            </w:r>
          </w:p>
          <w:p w14:paraId="23BC4B81" w14:textId="77777777" w:rsidR="002B29D9" w:rsidRPr="00B75152" w:rsidRDefault="002B29D9" w:rsidP="00441DE0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B7515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Thanked all volunteers in Islington for their dedication and contribution.</w:t>
            </w:r>
          </w:p>
          <w:p w14:paraId="09A9628B" w14:textId="77777777" w:rsidR="002B29D9" w:rsidRPr="006F564B" w:rsidRDefault="002B29D9" w:rsidP="00441DE0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B7515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Highlighted how volunteering fosters community cohesion, inclusion, and mutual understanding.</w:t>
            </w:r>
          </w:p>
          <w:p w14:paraId="4C8F489F" w14:textId="77777777" w:rsidR="002B29D9" w:rsidRDefault="002B29D9" w:rsidP="00F7757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75E7738" w14:textId="323EFFE6" w:rsidR="002B29D9" w:rsidRPr="002365D8" w:rsidRDefault="002B29D9" w:rsidP="00F7757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B29D9" w:rsidRPr="002365D8" w14:paraId="2E828D09" w14:textId="77777777" w:rsidTr="00A3232C">
        <w:tc>
          <w:tcPr>
            <w:tcW w:w="421" w:type="dxa"/>
          </w:tcPr>
          <w:p w14:paraId="282EBF61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C19273" w14:textId="140DBC78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9" w:type="dxa"/>
          </w:tcPr>
          <w:p w14:paraId="42361755" w14:textId="77777777" w:rsidR="002B29D9" w:rsidRDefault="002B29D9" w:rsidP="005C69AA">
            <w:pPr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</w:p>
          <w:p w14:paraId="3029F17F" w14:textId="77777777" w:rsidR="002B29D9" w:rsidRPr="003213E8" w:rsidRDefault="002B29D9" w:rsidP="005C69A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3213E8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Victoria Lawson, Chief Executive, Islington Council </w:t>
            </w:r>
          </w:p>
          <w:p w14:paraId="542251E7" w14:textId="77777777" w:rsidR="002B29D9" w:rsidRDefault="002B29D9" w:rsidP="005C69AA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  <w:p w14:paraId="43ACF0AC" w14:textId="77777777" w:rsidR="002B29D9" w:rsidRPr="00665012" w:rsidRDefault="002B29D9" w:rsidP="00441DE0">
            <w:pPr>
              <w:numPr>
                <w:ilvl w:val="0"/>
                <w:numId w:val="16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66501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Recognised the “unsung heroes” who give their time, energy, and talent to the community.</w:t>
            </w:r>
          </w:p>
          <w:p w14:paraId="5C99C396" w14:textId="77777777" w:rsidR="002B29D9" w:rsidRPr="00665012" w:rsidRDefault="002B29D9" w:rsidP="00441DE0">
            <w:pPr>
              <w:numPr>
                <w:ilvl w:val="0"/>
                <w:numId w:val="16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66501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Spoke about the ripple effects of volunteering - how small acts of kindness lead to widespread positivity and change.</w:t>
            </w:r>
          </w:p>
          <w:p w14:paraId="11F127D0" w14:textId="77777777" w:rsidR="002B29D9" w:rsidRPr="00665012" w:rsidRDefault="002B29D9" w:rsidP="00441DE0">
            <w:pPr>
              <w:numPr>
                <w:ilvl w:val="0"/>
                <w:numId w:val="16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66501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Emphasised that the efforts of volunteers are invaluable.</w:t>
            </w:r>
          </w:p>
          <w:p w14:paraId="6B9113A0" w14:textId="77777777" w:rsidR="002B29D9" w:rsidRPr="00665012" w:rsidRDefault="002B29D9" w:rsidP="00441DE0">
            <w:pPr>
              <w:numPr>
                <w:ilvl w:val="0"/>
                <w:numId w:val="16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66501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Noted that the evening was a celebration of volunteers and expressed heartfelt gratitude for their dedication and hard work.</w:t>
            </w:r>
          </w:p>
          <w:p w14:paraId="051BF9DB" w14:textId="45B7EF39" w:rsidR="002B29D9" w:rsidRPr="002365D8" w:rsidRDefault="002B29D9" w:rsidP="003745F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B29D9" w:rsidRPr="002365D8" w14:paraId="7ECDDC70" w14:textId="77777777" w:rsidTr="00A3232C">
        <w:tc>
          <w:tcPr>
            <w:tcW w:w="421" w:type="dxa"/>
          </w:tcPr>
          <w:p w14:paraId="2E872791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9" w:type="dxa"/>
          </w:tcPr>
          <w:p w14:paraId="37AAE2C0" w14:textId="77777777" w:rsidR="002B29D9" w:rsidRDefault="002B29D9" w:rsidP="005C69AA">
            <w:pPr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</w:p>
          <w:p w14:paraId="31C9C2E2" w14:textId="77777777" w:rsidR="002B29D9" w:rsidRDefault="002B29D9" w:rsidP="005C69A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B65DD4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Richard Lee, General Manager, DoubleTree by Hilton, Angel King’s Cross </w:t>
            </w:r>
          </w:p>
          <w:p w14:paraId="2446177E" w14:textId="77777777" w:rsidR="002B29D9" w:rsidRDefault="002B29D9" w:rsidP="005C69A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300009E0" w14:textId="77777777" w:rsidR="002B29D9" w:rsidRPr="009F70B1" w:rsidRDefault="002B29D9" w:rsidP="00441DE0">
            <w:pPr>
              <w:numPr>
                <w:ilvl w:val="0"/>
                <w:numId w:val="17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F70B1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Expressed pride in supporting the Volunteer of the Year Awards (VOYA) in his new role at Double Tree by Hilton.</w:t>
            </w:r>
          </w:p>
          <w:p w14:paraId="0C87ACB2" w14:textId="77777777" w:rsidR="002B29D9" w:rsidRPr="009F70B1" w:rsidRDefault="002B29D9" w:rsidP="00441DE0">
            <w:pPr>
              <w:numPr>
                <w:ilvl w:val="0"/>
                <w:numId w:val="17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F70B1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Highlighted how inspiring it is to see volunteers’ contributions making a real difference in the local area.</w:t>
            </w:r>
          </w:p>
          <w:p w14:paraId="1205AD16" w14:textId="079F3851" w:rsidR="002B29D9" w:rsidRPr="002365D8" w:rsidRDefault="002B29D9" w:rsidP="005C69AA">
            <w:pPr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</w:p>
        </w:tc>
      </w:tr>
      <w:tr w:rsidR="002B29D9" w:rsidRPr="002365D8" w14:paraId="2534C30D" w14:textId="77777777" w:rsidTr="00A3232C">
        <w:tc>
          <w:tcPr>
            <w:tcW w:w="421" w:type="dxa"/>
          </w:tcPr>
          <w:p w14:paraId="74F02894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9" w:type="dxa"/>
          </w:tcPr>
          <w:p w14:paraId="4BF8E5BB" w14:textId="77777777" w:rsidR="002B29D9" w:rsidRDefault="002B29D9" w:rsidP="005C69AA">
            <w:pPr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</w:p>
          <w:p w14:paraId="26921233" w14:textId="77777777" w:rsidR="002B29D9" w:rsidRPr="000479BC" w:rsidRDefault="002B29D9" w:rsidP="005C69A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479BC">
              <w:rPr>
                <w:rFonts w:ascii="Arial" w:hAnsi="Arial" w:cs="Arial"/>
                <w:b/>
                <w:sz w:val="22"/>
                <w:szCs w:val="22"/>
              </w:rPr>
              <w:t xml:space="preserve">Marta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Aparicio, Volunteer Services Manager, VAI </w:t>
            </w:r>
            <w:r w:rsidRPr="000479BC">
              <w:rPr>
                <w:rFonts w:ascii="Arial" w:hAnsi="Arial" w:cs="Arial"/>
                <w:b/>
                <w:sz w:val="22"/>
                <w:szCs w:val="22"/>
              </w:rPr>
              <w:t xml:space="preserve">thanked: </w:t>
            </w:r>
          </w:p>
          <w:p w14:paraId="4CD0EB25" w14:textId="77777777" w:rsidR="002B29D9" w:rsidRPr="002365D8" w:rsidRDefault="002B29D9" w:rsidP="00441D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all the volunteers present and those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that </w:t>
            </w: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couldn’t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attend </w:t>
            </w: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this evenin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g.  All </w:t>
            </w: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their hard work is amazing, and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they </w:t>
            </w: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mak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</w:t>
            </w: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Islington a better place. </w:t>
            </w:r>
          </w:p>
          <w:p w14:paraId="05D9C243" w14:textId="77777777" w:rsidR="002B29D9" w:rsidRPr="002365D8" w:rsidRDefault="002B29D9" w:rsidP="00441D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VAI volunteers – some of whom are here and without them we couldn’t achieve our aims. </w:t>
            </w:r>
          </w:p>
          <w:p w14:paraId="0DFE3353" w14:textId="77777777" w:rsidR="002B29D9" w:rsidRDefault="002B29D9" w:rsidP="00713C69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  <w:p w14:paraId="6C03A65B" w14:textId="77777777" w:rsidR="002B29D9" w:rsidRPr="002365D8" w:rsidRDefault="002B29D9" w:rsidP="005C69AA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2365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Volunteer of the Year Awards 202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4</w:t>
            </w:r>
          </w:p>
          <w:p w14:paraId="6311DB88" w14:textId="77777777" w:rsidR="002B29D9" w:rsidRDefault="002B29D9" w:rsidP="00145883">
            <w:pPr>
              <w:tabs>
                <w:tab w:val="center" w:pos="4513"/>
              </w:tabs>
              <w:suppressAutoHyphens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65D8">
              <w:rPr>
                <w:rFonts w:ascii="Arial" w:hAnsi="Arial" w:cs="Arial"/>
                <w:sz w:val="22"/>
                <w:szCs w:val="22"/>
              </w:rPr>
              <w:t>Our Volunteer of the Year Awards were again sponsored by Doubletree by Hilton</w:t>
            </w:r>
            <w:r>
              <w:rPr>
                <w:rFonts w:ascii="Arial" w:hAnsi="Arial" w:cs="Arial"/>
                <w:sz w:val="22"/>
                <w:szCs w:val="22"/>
              </w:rPr>
              <w:t xml:space="preserve">, Angel Kings Cross </w:t>
            </w:r>
            <w:r w:rsidRPr="002365D8">
              <w:rPr>
                <w:rFonts w:ascii="Arial" w:hAnsi="Arial" w:cs="Arial"/>
                <w:sz w:val="22"/>
                <w:szCs w:val="22"/>
              </w:rPr>
              <w:t xml:space="preserve">who provided the prizes. </w:t>
            </w:r>
          </w:p>
          <w:p w14:paraId="3F1FCE97" w14:textId="77777777" w:rsidR="002B29D9" w:rsidRDefault="002B29D9" w:rsidP="00145883">
            <w:pPr>
              <w:tabs>
                <w:tab w:val="center" w:pos="4513"/>
              </w:tabs>
              <w:suppressAutoHyphens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2455D0F" w14:textId="77777777" w:rsidR="002B29D9" w:rsidRDefault="002B29D9" w:rsidP="00145883">
            <w:pPr>
              <w:tabs>
                <w:tab w:val="center" w:pos="4513"/>
              </w:tabs>
              <w:suppressAutoHyphens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65D8">
              <w:rPr>
                <w:rFonts w:ascii="Arial" w:hAnsi="Arial" w:cs="Arial"/>
                <w:sz w:val="22"/>
                <w:szCs w:val="22"/>
              </w:rPr>
              <w:t>The awards were announced by the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365D8">
              <w:rPr>
                <w:rFonts w:ascii="Arial" w:hAnsi="Arial" w:cs="Arial"/>
                <w:sz w:val="22"/>
                <w:szCs w:val="22"/>
              </w:rPr>
              <w:t xml:space="preserve">Mayor of Islington, Cllr </w:t>
            </w:r>
            <w:r>
              <w:rPr>
                <w:rFonts w:ascii="Arial" w:hAnsi="Arial" w:cs="Arial"/>
                <w:sz w:val="22"/>
                <w:szCs w:val="22"/>
              </w:rPr>
              <w:t>Anjna Khurana</w:t>
            </w:r>
            <w:r w:rsidRPr="002365D8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7A0FD8FE" w14:textId="77777777" w:rsidR="002B29D9" w:rsidRDefault="002B29D9" w:rsidP="00145883">
            <w:pPr>
              <w:tabs>
                <w:tab w:val="center" w:pos="4513"/>
              </w:tabs>
              <w:suppressAutoHyphens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D049297" w14:textId="77777777" w:rsidR="002B29D9" w:rsidRDefault="002B29D9" w:rsidP="00145883">
            <w:pPr>
              <w:tabs>
                <w:tab w:val="center" w:pos="4513"/>
              </w:tabs>
              <w:suppressAutoHyphens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65D8">
              <w:rPr>
                <w:rFonts w:ascii="Arial" w:hAnsi="Arial" w:cs="Arial"/>
                <w:sz w:val="22"/>
                <w:szCs w:val="22"/>
              </w:rPr>
              <w:t>The</w:t>
            </w:r>
            <w:r>
              <w:rPr>
                <w:rFonts w:ascii="Arial" w:hAnsi="Arial" w:cs="Arial"/>
                <w:sz w:val="22"/>
                <w:szCs w:val="22"/>
              </w:rPr>
              <w:t xml:space="preserve"> list of </w:t>
            </w:r>
            <w:r w:rsidRPr="002365D8">
              <w:rPr>
                <w:rFonts w:ascii="Arial" w:hAnsi="Arial" w:cs="Arial"/>
                <w:sz w:val="22"/>
                <w:szCs w:val="22"/>
              </w:rPr>
              <w:t xml:space="preserve">Commended, Highly Commended and Winners </w:t>
            </w:r>
            <w:r>
              <w:rPr>
                <w:rFonts w:ascii="Arial" w:hAnsi="Arial" w:cs="Arial"/>
                <w:sz w:val="22"/>
                <w:szCs w:val="22"/>
              </w:rPr>
              <w:t xml:space="preserve">can be found on our website with pictures </w:t>
            </w:r>
            <w:hyperlink r:id="rId12" w:history="1">
              <w:r w:rsidRPr="00C70D32">
                <w:rPr>
                  <w:rStyle w:val="Hyperlink"/>
                  <w:rFonts w:ascii="Arial" w:hAnsi="Arial" w:cs="Arial"/>
                  <w:sz w:val="22"/>
                  <w:szCs w:val="22"/>
                </w:rPr>
                <w:t>Volunteers of the Year 2024 - Voluntary Action Islington - Voluntary Action Islington</w:t>
              </w:r>
            </w:hyperlink>
          </w:p>
          <w:p w14:paraId="437890AF" w14:textId="77777777" w:rsidR="002B29D9" w:rsidRDefault="002B29D9" w:rsidP="00145883">
            <w:pPr>
              <w:tabs>
                <w:tab w:val="center" w:pos="4513"/>
              </w:tabs>
              <w:suppressAutoHyphens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3535DA6" w14:textId="77777777" w:rsidR="002B29D9" w:rsidRPr="003071F5" w:rsidRDefault="002B29D9" w:rsidP="00C85861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3071F5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Older Volunteer of the Year 60+ </w:t>
            </w:r>
          </w:p>
          <w:p w14:paraId="303C5524" w14:textId="77777777" w:rsidR="002B29D9" w:rsidRPr="00C85861" w:rsidRDefault="002B29D9" w:rsidP="00441DE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C85861">
              <w:rPr>
                <w:rFonts w:ascii="Arial" w:hAnsi="Arial" w:cs="Arial"/>
                <w:bCs/>
                <w:sz w:val="22"/>
                <w:szCs w:val="22"/>
              </w:rPr>
              <w:t xml:space="preserve">Winner: Older Volunteer of the Year 60+: Carolyn Baker, Islington Centre for Refugees and Migrants </w:t>
            </w:r>
          </w:p>
          <w:p w14:paraId="159B0386" w14:textId="77777777" w:rsidR="002B29D9" w:rsidRDefault="002B29D9" w:rsidP="00441DE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C85861">
              <w:rPr>
                <w:rFonts w:ascii="Arial" w:hAnsi="Arial" w:cs="Arial"/>
                <w:bCs/>
                <w:sz w:val="22"/>
                <w:szCs w:val="22"/>
              </w:rPr>
              <w:t>Highly Commended: Vera Macario, Metropolitan Police Service</w:t>
            </w:r>
          </w:p>
          <w:p w14:paraId="76E2F40F" w14:textId="77777777" w:rsidR="002B29D9" w:rsidRDefault="002B29D9" w:rsidP="00441DE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Highly Commended: Felicity Hart, Finsbury and Clerkenwell Volunteers DORCAS</w:t>
            </w:r>
          </w:p>
          <w:p w14:paraId="7BB9CF1E" w14:textId="77777777" w:rsidR="002B29D9" w:rsidRDefault="002B29D9" w:rsidP="00441DE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Commended: Keith Macfarlane, Whittington Park Community Association </w:t>
            </w:r>
          </w:p>
          <w:p w14:paraId="224BB2DA" w14:textId="77777777" w:rsidR="002B29D9" w:rsidRPr="00C85861" w:rsidRDefault="002B29D9" w:rsidP="00441DE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Commended: Colin Bulbrook, Marie Curie </w:t>
            </w:r>
          </w:p>
          <w:p w14:paraId="4D191FE6" w14:textId="77777777" w:rsidR="002B29D9" w:rsidRDefault="002B29D9" w:rsidP="00731980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7E99810" w14:textId="77777777" w:rsidR="002B29D9" w:rsidRPr="003071F5" w:rsidRDefault="002B29D9" w:rsidP="00731980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3071F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Volunteering Team of the Year </w:t>
            </w:r>
          </w:p>
          <w:p w14:paraId="377B9207" w14:textId="77777777" w:rsidR="002B29D9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Winner: </w:t>
            </w:r>
            <w:r w:rsidRPr="00FE2B82">
              <w:rPr>
                <w:rFonts w:ascii="Arial" w:hAnsi="Arial" w:cs="Arial"/>
                <w:bCs/>
                <w:sz w:val="22"/>
                <w:szCs w:val="22"/>
              </w:rPr>
              <w:t xml:space="preserve">Volunteering Team of the Year: Latin American Women’s Aid’s Volunteering Team </w:t>
            </w:r>
          </w:p>
          <w:p w14:paraId="1A9DE5D2" w14:textId="77777777" w:rsidR="002B29D9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Highly Commended: Old Street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WeSwim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Team </w:t>
            </w:r>
          </w:p>
          <w:p w14:paraId="36866382" w14:textId="77777777" w:rsidR="002B29D9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Highly Commended: London Friend’s Antidote and Counselling Teams </w:t>
            </w:r>
          </w:p>
          <w:p w14:paraId="5CA4513C" w14:textId="77777777" w:rsidR="002B29D9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Commended: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Harvist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Tenants and Residents Association </w:t>
            </w:r>
          </w:p>
          <w:p w14:paraId="26CD50ED" w14:textId="77777777" w:rsidR="002B29D9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Commended: Angel Shed’s 20</w:t>
            </w:r>
            <w:r w:rsidRPr="00072D8C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Anniversary Team </w:t>
            </w:r>
          </w:p>
          <w:p w14:paraId="2DA65DAE" w14:textId="77777777" w:rsidR="002B29D9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Commended: Yasin Yahya, Pro Touch SA CIC </w:t>
            </w:r>
          </w:p>
          <w:p w14:paraId="62649DEC" w14:textId="77777777" w:rsidR="002B29D9" w:rsidRPr="003071F5" w:rsidRDefault="002B29D9" w:rsidP="0035005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8656326" w14:textId="77777777" w:rsidR="00441DE0" w:rsidRDefault="00441DE0" w:rsidP="0035005E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490B4C0A" w14:textId="3FE17C2B" w:rsidR="002B29D9" w:rsidRPr="003071F5" w:rsidRDefault="002B29D9" w:rsidP="0035005E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3071F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Young Volunteer of the Year 16-25 </w:t>
            </w:r>
          </w:p>
          <w:p w14:paraId="5170E549" w14:textId="77777777" w:rsidR="002B29D9" w:rsidRPr="00FE2B82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35005E">
              <w:rPr>
                <w:rFonts w:ascii="Arial" w:hAnsi="Arial" w:cs="Arial"/>
                <w:bCs/>
                <w:sz w:val="22"/>
                <w:szCs w:val="22"/>
              </w:rPr>
              <w:t>Winner:</w:t>
            </w:r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</w:t>
            </w:r>
            <w:r w:rsidRPr="00FE2B82">
              <w:rPr>
                <w:rFonts w:ascii="Arial" w:hAnsi="Arial" w:cs="Arial"/>
                <w:bCs/>
                <w:sz w:val="22"/>
                <w:szCs w:val="22"/>
              </w:rPr>
              <w:t xml:space="preserve">Young Volunteer of the Year 16-25: Yusuf Uddin, Museum of the Order of St John </w:t>
            </w:r>
          </w:p>
          <w:p w14:paraId="7319108F" w14:textId="77777777" w:rsidR="002B29D9" w:rsidRDefault="002B29D9" w:rsidP="00441DE0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35005E">
              <w:rPr>
                <w:rFonts w:ascii="Arial" w:hAnsi="Arial" w:cs="Arial"/>
                <w:bCs/>
                <w:sz w:val="22"/>
                <w:szCs w:val="22"/>
              </w:rPr>
              <w:t xml:space="preserve">Highly Commended: Cassie Beddor, Angel Shed </w:t>
            </w:r>
          </w:p>
          <w:p w14:paraId="239D457F" w14:textId="77777777" w:rsidR="002B29D9" w:rsidRDefault="002B29D9" w:rsidP="00441DE0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Commended: Hani Ahmed, Whittington Health NHS Trust </w:t>
            </w:r>
          </w:p>
          <w:p w14:paraId="637FE33D" w14:textId="77777777" w:rsidR="002B29D9" w:rsidRPr="0035005E" w:rsidRDefault="002B29D9" w:rsidP="00441DE0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Commended: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Ropelda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Sekin, Whittington Health NHS Trust</w:t>
            </w:r>
          </w:p>
          <w:p w14:paraId="3C3D8DA7" w14:textId="77777777" w:rsidR="002B29D9" w:rsidRDefault="002B29D9" w:rsidP="0035005E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0700820" w14:textId="77777777" w:rsidR="002B29D9" w:rsidRPr="003071F5" w:rsidRDefault="002B29D9" w:rsidP="0035005E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3071F5">
              <w:rPr>
                <w:rFonts w:ascii="Arial" w:hAnsi="Arial" w:cs="Arial"/>
                <w:b/>
                <w:sz w:val="22"/>
                <w:szCs w:val="22"/>
                <w:u w:val="single"/>
              </w:rPr>
              <w:t>Pat Haynes Memorial Trustee of the Year</w:t>
            </w:r>
          </w:p>
          <w:p w14:paraId="04F47FE8" w14:textId="77777777" w:rsidR="002B29D9" w:rsidRPr="00FE2B82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Winner: </w:t>
            </w:r>
            <w:r w:rsidRPr="00FE2B82">
              <w:rPr>
                <w:rFonts w:ascii="Arial" w:hAnsi="Arial" w:cs="Arial"/>
                <w:bCs/>
                <w:sz w:val="22"/>
                <w:szCs w:val="22"/>
              </w:rPr>
              <w:t xml:space="preserve">Pat Haynes Memorial Trustee of the Year: Stephen Mullin, Culpepper Community Garden </w:t>
            </w:r>
          </w:p>
          <w:p w14:paraId="32DB9750" w14:textId="77777777" w:rsidR="002B29D9" w:rsidRDefault="002B29D9" w:rsidP="00441DE0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Highly Commended: Shamira Shariff, Community Plan for Holloway </w:t>
            </w:r>
          </w:p>
          <w:p w14:paraId="2D489C19" w14:textId="77777777" w:rsidR="002B29D9" w:rsidRDefault="002B29D9" w:rsidP="00441DE0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Commended: Freya Johnson, Angel Shed</w:t>
            </w:r>
          </w:p>
          <w:p w14:paraId="55994239" w14:textId="77777777" w:rsidR="002B29D9" w:rsidRDefault="002B29D9" w:rsidP="00441DE0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Commended: Dr Lorraine Walker, The Parent House</w:t>
            </w:r>
          </w:p>
          <w:p w14:paraId="738E680F" w14:textId="77777777" w:rsidR="002B29D9" w:rsidRDefault="002B29D9" w:rsidP="0005662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93B021C" w14:textId="77777777" w:rsidR="002B29D9" w:rsidRPr="003071F5" w:rsidRDefault="002B29D9" w:rsidP="0005662C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3071F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Volunteer of the Year 26-60 </w:t>
            </w:r>
          </w:p>
          <w:p w14:paraId="27CCACFD" w14:textId="77777777" w:rsidR="002B29D9" w:rsidRPr="00FE2B82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Winner: </w:t>
            </w:r>
            <w:r w:rsidRPr="00FE2B82">
              <w:rPr>
                <w:rFonts w:ascii="Arial" w:hAnsi="Arial" w:cs="Arial"/>
                <w:bCs/>
                <w:sz w:val="22"/>
                <w:szCs w:val="22"/>
              </w:rPr>
              <w:t xml:space="preserve">Volunteer of the Year 26-60:  Tony Quinn, HC Cycles Workshop </w:t>
            </w:r>
          </w:p>
          <w:p w14:paraId="72151DF4" w14:textId="77777777" w:rsidR="002B29D9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Highly Commended: Darren Burgess, Archway Upcycle </w:t>
            </w:r>
          </w:p>
          <w:p w14:paraId="2F2B14C0" w14:textId="77777777" w:rsidR="002B29D9" w:rsidRDefault="002B29D9" w:rsidP="00441DE0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Highly Commended: Mark Rockliffe, Elizabeth House Community Centre I Highbury Vale Blackstock Trust </w:t>
            </w:r>
          </w:p>
          <w:p w14:paraId="3C51B25F" w14:textId="22C7CE03" w:rsidR="002B29D9" w:rsidRPr="002365D8" w:rsidRDefault="002B29D9" w:rsidP="005C69AA">
            <w:pPr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Highly Commended: Paul Johnstone, Centre 404 </w:t>
            </w:r>
          </w:p>
        </w:tc>
      </w:tr>
      <w:tr w:rsidR="002B29D9" w:rsidRPr="002365D8" w14:paraId="62C7460D" w14:textId="77777777" w:rsidTr="00A3232C">
        <w:tc>
          <w:tcPr>
            <w:tcW w:w="421" w:type="dxa"/>
          </w:tcPr>
          <w:p w14:paraId="3A1C5C3C" w14:textId="77777777" w:rsidR="002B29D9" w:rsidRPr="002365D8" w:rsidRDefault="002B29D9" w:rsidP="000007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9" w:type="dxa"/>
          </w:tcPr>
          <w:p w14:paraId="693E98EB" w14:textId="77777777" w:rsidR="002B29D9" w:rsidRPr="002365D8" w:rsidRDefault="002B29D9" w:rsidP="000007F9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217D6B28" w14:textId="77777777" w:rsidR="002B29D9" w:rsidRPr="002365D8" w:rsidRDefault="002B29D9" w:rsidP="000007F9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2365D8">
              <w:rPr>
                <w:rFonts w:ascii="Arial" w:hAnsi="Arial" w:cs="Arial"/>
                <w:b/>
                <w:sz w:val="22"/>
                <w:szCs w:val="22"/>
                <w:u w:val="single"/>
              </w:rPr>
              <w:t>Any other Business</w:t>
            </w:r>
          </w:p>
          <w:p w14:paraId="0DC13442" w14:textId="77777777" w:rsidR="00541B73" w:rsidRDefault="002B29D9" w:rsidP="00541B73">
            <w:pPr>
              <w:rPr>
                <w:rFonts w:ascii="Arial" w:hAnsi="Arial" w:cs="Arial"/>
                <w:sz w:val="22"/>
                <w:szCs w:val="22"/>
              </w:rPr>
            </w:pPr>
            <w:r w:rsidRPr="002365D8">
              <w:rPr>
                <w:rFonts w:ascii="Arial" w:hAnsi="Arial" w:cs="Arial"/>
                <w:sz w:val="22"/>
                <w:szCs w:val="22"/>
              </w:rPr>
              <w:br/>
              <w:t xml:space="preserve">There was no other business.  AGM and VOYA were </w:t>
            </w:r>
            <w:proofErr w:type="gramStart"/>
            <w:r w:rsidRPr="002365D8">
              <w:rPr>
                <w:rFonts w:ascii="Arial" w:hAnsi="Arial" w:cs="Arial"/>
                <w:sz w:val="22"/>
                <w:szCs w:val="22"/>
              </w:rPr>
              <w:t>brought to a close</w:t>
            </w:r>
            <w:proofErr w:type="gramEnd"/>
            <w:r w:rsidRPr="002365D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D0B3A44" w14:textId="5FE5CB9D" w:rsidR="002B29D9" w:rsidRPr="00145883" w:rsidRDefault="002B29D9" w:rsidP="00541B73">
            <w:pPr>
              <w:rPr>
                <w:rFonts w:ascii="Arial" w:hAnsi="Arial" w:cs="Arial"/>
                <w:sz w:val="22"/>
                <w:szCs w:val="22"/>
              </w:rPr>
            </w:pPr>
            <w:r w:rsidRPr="002365D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525BC873" w14:textId="77777777" w:rsidR="000D7E6B" w:rsidRPr="002365D8" w:rsidRDefault="000D7E6B" w:rsidP="00E7335B">
      <w:pPr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114CC38C" w14:textId="77777777" w:rsidR="000D7E6B" w:rsidRPr="002365D8" w:rsidRDefault="000D7E6B" w:rsidP="00E7335B">
      <w:pPr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72789025" w14:textId="3D34A5F3" w:rsidR="006334C4" w:rsidRPr="002365D8" w:rsidRDefault="00427B42" w:rsidP="006334C4">
      <w:pPr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 w:rsidRPr="002365D8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Appendix 1 </w:t>
      </w:r>
      <w:r w:rsidR="004A14E2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–</w:t>
      </w:r>
      <w:r w:rsidR="00174274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 </w:t>
      </w:r>
      <w:r w:rsidR="004A14E2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Registered to attend and a</w:t>
      </w:r>
      <w:r w:rsidR="006334C4" w:rsidRPr="002365D8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ttendees</w:t>
      </w:r>
    </w:p>
    <w:p w14:paraId="3590B40B" w14:textId="77777777" w:rsidR="006334C4" w:rsidRPr="002365D8" w:rsidRDefault="006334C4" w:rsidP="00E7335B">
      <w:pPr>
        <w:rPr>
          <w:rFonts w:ascii="Arial" w:hAnsi="Arial" w:cs="Arial"/>
          <w:b/>
          <w:color w:val="0070C0"/>
          <w:sz w:val="22"/>
          <w:szCs w:val="22"/>
          <w:u w:val="single"/>
        </w:rPr>
      </w:pPr>
    </w:p>
    <w:p w14:paraId="173A549B" w14:textId="21F6FE4B" w:rsidR="00E7335B" w:rsidRPr="004A14E2" w:rsidRDefault="009B15F6">
      <w:pPr>
        <w:rPr>
          <w:rFonts w:ascii="Arial" w:hAnsi="Arial" w:cs="Arial"/>
          <w:bCs/>
          <w:color w:val="000000" w:themeColor="text1"/>
          <w:sz w:val="22"/>
          <w:szCs w:val="22"/>
          <w:u w:val="single"/>
        </w:rPr>
      </w:pPr>
      <w:r w:rsidRPr="004A14E2">
        <w:rPr>
          <w:rFonts w:ascii="Arial" w:hAnsi="Arial" w:cs="Arial"/>
          <w:bCs/>
          <w:color w:val="000000" w:themeColor="text1"/>
          <w:sz w:val="22"/>
          <w:szCs w:val="22"/>
        </w:rPr>
        <w:t xml:space="preserve">Full list of </w:t>
      </w:r>
      <w:r w:rsidR="002D1B2B" w:rsidRPr="004A14E2">
        <w:rPr>
          <w:rFonts w:ascii="Arial" w:hAnsi="Arial" w:cs="Arial"/>
          <w:bCs/>
          <w:color w:val="000000" w:themeColor="text1"/>
          <w:sz w:val="22"/>
          <w:szCs w:val="22"/>
        </w:rPr>
        <w:t>attend</w:t>
      </w:r>
      <w:r w:rsidR="00541B73">
        <w:rPr>
          <w:rFonts w:ascii="Arial" w:hAnsi="Arial" w:cs="Arial"/>
          <w:bCs/>
          <w:color w:val="000000" w:themeColor="text1"/>
          <w:sz w:val="22"/>
          <w:szCs w:val="22"/>
        </w:rPr>
        <w:t xml:space="preserve">ees </w:t>
      </w:r>
      <w:r w:rsidR="004A14E2">
        <w:rPr>
          <w:rFonts w:ascii="Arial" w:hAnsi="Arial" w:cs="Arial"/>
          <w:bCs/>
          <w:color w:val="000000" w:themeColor="text1"/>
          <w:sz w:val="22"/>
          <w:szCs w:val="22"/>
        </w:rPr>
        <w:t>is</w:t>
      </w:r>
      <w:r w:rsidR="00601D55" w:rsidRPr="004A14E2">
        <w:rPr>
          <w:rFonts w:ascii="Arial" w:hAnsi="Arial" w:cs="Arial"/>
          <w:bCs/>
          <w:color w:val="000000" w:themeColor="text1"/>
          <w:sz w:val="22"/>
          <w:szCs w:val="22"/>
        </w:rPr>
        <w:t xml:space="preserve"> attached</w:t>
      </w:r>
      <w:r w:rsidR="004A14E2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. </w:t>
      </w:r>
      <w:r w:rsidR="00601D55" w:rsidRPr="004A14E2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  </w:t>
      </w:r>
    </w:p>
    <w:p w14:paraId="46A8CD02" w14:textId="77777777" w:rsidR="00E7335B" w:rsidRPr="002365D8" w:rsidRDefault="00E7335B">
      <w:pPr>
        <w:rPr>
          <w:sz w:val="22"/>
          <w:szCs w:val="22"/>
        </w:rPr>
      </w:pPr>
    </w:p>
    <w:tbl>
      <w:tblPr>
        <w:tblW w:w="8000" w:type="dxa"/>
        <w:tblLook w:val="04A0" w:firstRow="1" w:lastRow="0" w:firstColumn="1" w:lastColumn="0" w:noHBand="0" w:noVBand="1"/>
      </w:tblPr>
      <w:tblGrid>
        <w:gridCol w:w="1580"/>
        <w:gridCol w:w="1640"/>
        <w:gridCol w:w="4780"/>
      </w:tblGrid>
      <w:tr w:rsidR="000D3DDF" w:rsidRPr="002365D8" w14:paraId="130EA867" w14:textId="77777777" w:rsidTr="0092525B">
        <w:trPr>
          <w:trHeight w:val="28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818BE" w14:textId="4169D987" w:rsidR="000D3DDF" w:rsidRPr="002365D8" w:rsidRDefault="000D3D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A1940" w14:textId="58B20B56" w:rsidR="000D3DDF" w:rsidRPr="002365D8" w:rsidRDefault="000D3D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77921" w14:textId="3CB0762A" w:rsidR="000D3DDF" w:rsidRPr="002365D8" w:rsidRDefault="000D3D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D3DDF" w:rsidRPr="002365D8" w14:paraId="12A2C57D" w14:textId="77777777" w:rsidTr="0092525B">
        <w:trPr>
          <w:trHeight w:val="28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F40D9" w14:textId="49A46FB2" w:rsidR="000D3DDF" w:rsidRPr="002365D8" w:rsidRDefault="000D3D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479EF9" w14:textId="48784964" w:rsidR="000D3DDF" w:rsidRPr="002365D8" w:rsidRDefault="000D3D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A7DA3" w14:textId="14CAF07B" w:rsidR="000D3DDF" w:rsidRPr="002365D8" w:rsidRDefault="000D3D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02FE6AE" w14:textId="77777777" w:rsidR="00E7335B" w:rsidRPr="002365D8" w:rsidRDefault="00E7335B">
      <w:pPr>
        <w:rPr>
          <w:sz w:val="22"/>
          <w:szCs w:val="22"/>
        </w:rPr>
      </w:pPr>
    </w:p>
    <w:sectPr w:rsidR="00E7335B" w:rsidRPr="002365D8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6265" w14:textId="77777777" w:rsidR="00404BDF" w:rsidRDefault="00404BDF" w:rsidP="002F346A">
      <w:r>
        <w:separator/>
      </w:r>
    </w:p>
  </w:endnote>
  <w:endnote w:type="continuationSeparator" w:id="0">
    <w:p w14:paraId="6BCA01F2" w14:textId="77777777" w:rsidR="00404BDF" w:rsidRDefault="00404BDF" w:rsidP="002F346A">
      <w:r>
        <w:continuationSeparator/>
      </w:r>
    </w:p>
  </w:endnote>
  <w:endnote w:type="continuationNotice" w:id="1">
    <w:p w14:paraId="4C111421" w14:textId="77777777" w:rsidR="00404BDF" w:rsidRDefault="00404B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Display">
    <w:charset w:val="00"/>
    <w:family w:val="auto"/>
    <w:pitch w:val="variable"/>
    <w:sig w:usb0="8000006F" w:usb1="0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66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407FC" w14:textId="4F2246AA" w:rsidR="00A3232C" w:rsidRDefault="00A3232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B29024" w14:textId="77777777" w:rsidR="00892F93" w:rsidRDefault="00892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E238E" w14:textId="77777777" w:rsidR="00404BDF" w:rsidRDefault="00404BDF" w:rsidP="002F346A">
      <w:r>
        <w:separator/>
      </w:r>
    </w:p>
  </w:footnote>
  <w:footnote w:type="continuationSeparator" w:id="0">
    <w:p w14:paraId="4FD10BF6" w14:textId="77777777" w:rsidR="00404BDF" w:rsidRDefault="00404BDF" w:rsidP="002F346A">
      <w:r>
        <w:continuationSeparator/>
      </w:r>
    </w:p>
  </w:footnote>
  <w:footnote w:type="continuationNotice" w:id="1">
    <w:p w14:paraId="10C5D57E" w14:textId="77777777" w:rsidR="00404BDF" w:rsidRDefault="00404BD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5D4D"/>
    <w:multiLevelType w:val="hybridMultilevel"/>
    <w:tmpl w:val="5AF84CF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501B8"/>
    <w:multiLevelType w:val="hybridMultilevel"/>
    <w:tmpl w:val="E84EBF6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5663B"/>
    <w:multiLevelType w:val="hybridMultilevel"/>
    <w:tmpl w:val="6A78F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5B06"/>
    <w:multiLevelType w:val="hybridMultilevel"/>
    <w:tmpl w:val="8CE0D60E"/>
    <w:lvl w:ilvl="0" w:tplc="6A3E49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9494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125B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C192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F87E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3618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98B6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9C0C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6C9D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76295"/>
    <w:multiLevelType w:val="hybridMultilevel"/>
    <w:tmpl w:val="597A053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B342A"/>
    <w:multiLevelType w:val="multilevel"/>
    <w:tmpl w:val="E12E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00006F"/>
    <w:multiLevelType w:val="multilevel"/>
    <w:tmpl w:val="A840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FC6645"/>
    <w:multiLevelType w:val="hybridMultilevel"/>
    <w:tmpl w:val="58A65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1293F"/>
    <w:multiLevelType w:val="hybridMultilevel"/>
    <w:tmpl w:val="2FD66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003A2"/>
    <w:multiLevelType w:val="hybridMultilevel"/>
    <w:tmpl w:val="35405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23224"/>
    <w:multiLevelType w:val="hybridMultilevel"/>
    <w:tmpl w:val="8320D492"/>
    <w:lvl w:ilvl="0" w:tplc="69708B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340D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84C8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E88D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44E3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B4C0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5038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BEE5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184C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62761"/>
    <w:multiLevelType w:val="hybridMultilevel"/>
    <w:tmpl w:val="DF485E42"/>
    <w:lvl w:ilvl="0" w:tplc="96303E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3A95A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4E71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5E94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4606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E403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3203E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5A96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B69A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A5830"/>
    <w:multiLevelType w:val="hybridMultilevel"/>
    <w:tmpl w:val="95BCF9A0"/>
    <w:lvl w:ilvl="0" w:tplc="4FCA4F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6126D"/>
    <w:multiLevelType w:val="hybridMultilevel"/>
    <w:tmpl w:val="08DC4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D7116"/>
    <w:multiLevelType w:val="hybridMultilevel"/>
    <w:tmpl w:val="B274C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7442A"/>
    <w:multiLevelType w:val="multilevel"/>
    <w:tmpl w:val="96FA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3C5F83"/>
    <w:multiLevelType w:val="hybridMultilevel"/>
    <w:tmpl w:val="DCA08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EF10B9"/>
    <w:multiLevelType w:val="hybridMultilevel"/>
    <w:tmpl w:val="5DB66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D4879"/>
    <w:multiLevelType w:val="hybridMultilevel"/>
    <w:tmpl w:val="BA142A2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135586">
    <w:abstractNumId w:val="12"/>
  </w:num>
  <w:num w:numId="2" w16cid:durableId="169566927">
    <w:abstractNumId w:val="13"/>
  </w:num>
  <w:num w:numId="3" w16cid:durableId="972639647">
    <w:abstractNumId w:val="2"/>
  </w:num>
  <w:num w:numId="4" w16cid:durableId="1295796265">
    <w:abstractNumId w:val="8"/>
  </w:num>
  <w:num w:numId="5" w16cid:durableId="529031837">
    <w:abstractNumId w:val="17"/>
  </w:num>
  <w:num w:numId="6" w16cid:durableId="824861548">
    <w:abstractNumId w:val="16"/>
  </w:num>
  <w:num w:numId="7" w16cid:durableId="1229337686">
    <w:abstractNumId w:val="3"/>
  </w:num>
  <w:num w:numId="8" w16cid:durableId="2120179680">
    <w:abstractNumId w:val="10"/>
  </w:num>
  <w:num w:numId="9" w16cid:durableId="123693060">
    <w:abstractNumId w:val="11"/>
  </w:num>
  <w:num w:numId="10" w16cid:durableId="84035811">
    <w:abstractNumId w:val="0"/>
  </w:num>
  <w:num w:numId="11" w16cid:durableId="211502511">
    <w:abstractNumId w:val="4"/>
  </w:num>
  <w:num w:numId="12" w16cid:durableId="109864959">
    <w:abstractNumId w:val="18"/>
  </w:num>
  <w:num w:numId="13" w16cid:durableId="802506105">
    <w:abstractNumId w:val="1"/>
  </w:num>
  <w:num w:numId="14" w16cid:durableId="164955758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257182806">
    <w:abstractNumId w:val="9"/>
  </w:num>
  <w:num w:numId="16" w16cid:durableId="1309899047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90876118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630210819">
    <w:abstractNumId w:val="14"/>
  </w:num>
  <w:num w:numId="19" w16cid:durableId="1019502235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B64"/>
    <w:rsid w:val="000007F9"/>
    <w:rsid w:val="00001370"/>
    <w:rsid w:val="00004B29"/>
    <w:rsid w:val="000057DE"/>
    <w:rsid w:val="000060D2"/>
    <w:rsid w:val="00006286"/>
    <w:rsid w:val="0000767B"/>
    <w:rsid w:val="0000791B"/>
    <w:rsid w:val="000079ED"/>
    <w:rsid w:val="00010597"/>
    <w:rsid w:val="00012B7A"/>
    <w:rsid w:val="00013FC1"/>
    <w:rsid w:val="000144B4"/>
    <w:rsid w:val="0001499E"/>
    <w:rsid w:val="00014F0D"/>
    <w:rsid w:val="000151A5"/>
    <w:rsid w:val="00015377"/>
    <w:rsid w:val="000154B3"/>
    <w:rsid w:val="00015507"/>
    <w:rsid w:val="00015C8F"/>
    <w:rsid w:val="000160FD"/>
    <w:rsid w:val="000167B9"/>
    <w:rsid w:val="0002047E"/>
    <w:rsid w:val="00020AF7"/>
    <w:rsid w:val="00021B8D"/>
    <w:rsid w:val="00022A3C"/>
    <w:rsid w:val="00022E54"/>
    <w:rsid w:val="00023F51"/>
    <w:rsid w:val="00024F2A"/>
    <w:rsid w:val="00025936"/>
    <w:rsid w:val="00026744"/>
    <w:rsid w:val="00031506"/>
    <w:rsid w:val="00031FC7"/>
    <w:rsid w:val="00033657"/>
    <w:rsid w:val="000343C5"/>
    <w:rsid w:val="00037CB2"/>
    <w:rsid w:val="000408E1"/>
    <w:rsid w:val="00043B29"/>
    <w:rsid w:val="00043E1E"/>
    <w:rsid w:val="0004406C"/>
    <w:rsid w:val="00045A1F"/>
    <w:rsid w:val="000479BC"/>
    <w:rsid w:val="0005078B"/>
    <w:rsid w:val="00051C5B"/>
    <w:rsid w:val="00054471"/>
    <w:rsid w:val="00055AD2"/>
    <w:rsid w:val="00056425"/>
    <w:rsid w:val="0005662C"/>
    <w:rsid w:val="0006294F"/>
    <w:rsid w:val="00063521"/>
    <w:rsid w:val="00064D6C"/>
    <w:rsid w:val="000654CD"/>
    <w:rsid w:val="00065D45"/>
    <w:rsid w:val="00066133"/>
    <w:rsid w:val="00066999"/>
    <w:rsid w:val="00070F75"/>
    <w:rsid w:val="00071EAC"/>
    <w:rsid w:val="00072D8C"/>
    <w:rsid w:val="00074297"/>
    <w:rsid w:val="000742E5"/>
    <w:rsid w:val="0007445A"/>
    <w:rsid w:val="0007529D"/>
    <w:rsid w:val="00075B3B"/>
    <w:rsid w:val="000772E8"/>
    <w:rsid w:val="00077414"/>
    <w:rsid w:val="000775D8"/>
    <w:rsid w:val="00080FD0"/>
    <w:rsid w:val="00083539"/>
    <w:rsid w:val="000847A4"/>
    <w:rsid w:val="00085E3C"/>
    <w:rsid w:val="00090772"/>
    <w:rsid w:val="00091428"/>
    <w:rsid w:val="00092246"/>
    <w:rsid w:val="00093092"/>
    <w:rsid w:val="00094C81"/>
    <w:rsid w:val="000953C9"/>
    <w:rsid w:val="00095766"/>
    <w:rsid w:val="00095D22"/>
    <w:rsid w:val="000969FB"/>
    <w:rsid w:val="00096EFC"/>
    <w:rsid w:val="000A244E"/>
    <w:rsid w:val="000A3808"/>
    <w:rsid w:val="000A5F58"/>
    <w:rsid w:val="000B15BA"/>
    <w:rsid w:val="000B16CD"/>
    <w:rsid w:val="000B2DA4"/>
    <w:rsid w:val="000B3785"/>
    <w:rsid w:val="000B3F28"/>
    <w:rsid w:val="000B5AF3"/>
    <w:rsid w:val="000C0013"/>
    <w:rsid w:val="000C01F3"/>
    <w:rsid w:val="000C0875"/>
    <w:rsid w:val="000C0FC7"/>
    <w:rsid w:val="000C3978"/>
    <w:rsid w:val="000C53FD"/>
    <w:rsid w:val="000C5ACD"/>
    <w:rsid w:val="000C5F92"/>
    <w:rsid w:val="000C6CD0"/>
    <w:rsid w:val="000C6E3C"/>
    <w:rsid w:val="000C7473"/>
    <w:rsid w:val="000D03B3"/>
    <w:rsid w:val="000D3DDF"/>
    <w:rsid w:val="000D4D09"/>
    <w:rsid w:val="000D4FB2"/>
    <w:rsid w:val="000D669B"/>
    <w:rsid w:val="000D7E6B"/>
    <w:rsid w:val="000D7E72"/>
    <w:rsid w:val="000E17AC"/>
    <w:rsid w:val="000E1EF7"/>
    <w:rsid w:val="000E4407"/>
    <w:rsid w:val="000E463A"/>
    <w:rsid w:val="000E667D"/>
    <w:rsid w:val="000E7474"/>
    <w:rsid w:val="000F2B1B"/>
    <w:rsid w:val="000F33B4"/>
    <w:rsid w:val="000F34DF"/>
    <w:rsid w:val="000F3C48"/>
    <w:rsid w:val="000F425F"/>
    <w:rsid w:val="000F45AA"/>
    <w:rsid w:val="000F4849"/>
    <w:rsid w:val="000F5A7C"/>
    <w:rsid w:val="000F5DF3"/>
    <w:rsid w:val="000F5EA1"/>
    <w:rsid w:val="000F72F2"/>
    <w:rsid w:val="000F7A97"/>
    <w:rsid w:val="00102522"/>
    <w:rsid w:val="00103C00"/>
    <w:rsid w:val="001052F7"/>
    <w:rsid w:val="00107AD1"/>
    <w:rsid w:val="0011041A"/>
    <w:rsid w:val="001110F3"/>
    <w:rsid w:val="00111505"/>
    <w:rsid w:val="001144FC"/>
    <w:rsid w:val="00114B99"/>
    <w:rsid w:val="00116781"/>
    <w:rsid w:val="001172BE"/>
    <w:rsid w:val="00117A46"/>
    <w:rsid w:val="00120452"/>
    <w:rsid w:val="00121728"/>
    <w:rsid w:val="00121985"/>
    <w:rsid w:val="001222A9"/>
    <w:rsid w:val="001237C2"/>
    <w:rsid w:val="00123A66"/>
    <w:rsid w:val="00124B2A"/>
    <w:rsid w:val="00125916"/>
    <w:rsid w:val="00125D9D"/>
    <w:rsid w:val="00125F9A"/>
    <w:rsid w:val="00127758"/>
    <w:rsid w:val="00130913"/>
    <w:rsid w:val="00132071"/>
    <w:rsid w:val="001323A7"/>
    <w:rsid w:val="0013364F"/>
    <w:rsid w:val="00134416"/>
    <w:rsid w:val="00135258"/>
    <w:rsid w:val="0013602E"/>
    <w:rsid w:val="00136177"/>
    <w:rsid w:val="00136394"/>
    <w:rsid w:val="0013696A"/>
    <w:rsid w:val="001401A3"/>
    <w:rsid w:val="001408B7"/>
    <w:rsid w:val="001410CE"/>
    <w:rsid w:val="00141AFB"/>
    <w:rsid w:val="00143421"/>
    <w:rsid w:val="00144141"/>
    <w:rsid w:val="00145099"/>
    <w:rsid w:val="00145883"/>
    <w:rsid w:val="00146711"/>
    <w:rsid w:val="00150B7B"/>
    <w:rsid w:val="00150EE2"/>
    <w:rsid w:val="00151DDD"/>
    <w:rsid w:val="00152D05"/>
    <w:rsid w:val="00153CD5"/>
    <w:rsid w:val="00153D0F"/>
    <w:rsid w:val="00155825"/>
    <w:rsid w:val="00156A1D"/>
    <w:rsid w:val="00157B45"/>
    <w:rsid w:val="00160921"/>
    <w:rsid w:val="001626B9"/>
    <w:rsid w:val="001629A5"/>
    <w:rsid w:val="00163337"/>
    <w:rsid w:val="00166056"/>
    <w:rsid w:val="0016622D"/>
    <w:rsid w:val="001664C8"/>
    <w:rsid w:val="00167247"/>
    <w:rsid w:val="00167ADE"/>
    <w:rsid w:val="001701AC"/>
    <w:rsid w:val="00172A42"/>
    <w:rsid w:val="00172CB4"/>
    <w:rsid w:val="0017330D"/>
    <w:rsid w:val="00174274"/>
    <w:rsid w:val="00177EC9"/>
    <w:rsid w:val="00180191"/>
    <w:rsid w:val="001805AE"/>
    <w:rsid w:val="001808B1"/>
    <w:rsid w:val="00182B21"/>
    <w:rsid w:val="0019067D"/>
    <w:rsid w:val="001906D2"/>
    <w:rsid w:val="00190F4B"/>
    <w:rsid w:val="001911C3"/>
    <w:rsid w:val="001924B7"/>
    <w:rsid w:val="00193DCE"/>
    <w:rsid w:val="0019444A"/>
    <w:rsid w:val="00194455"/>
    <w:rsid w:val="001961AE"/>
    <w:rsid w:val="001971F3"/>
    <w:rsid w:val="00197769"/>
    <w:rsid w:val="001A060D"/>
    <w:rsid w:val="001A0F66"/>
    <w:rsid w:val="001A1FEA"/>
    <w:rsid w:val="001A22CF"/>
    <w:rsid w:val="001A2A40"/>
    <w:rsid w:val="001A3B2D"/>
    <w:rsid w:val="001A52BF"/>
    <w:rsid w:val="001A5FFD"/>
    <w:rsid w:val="001A785B"/>
    <w:rsid w:val="001A7D9C"/>
    <w:rsid w:val="001B07F2"/>
    <w:rsid w:val="001B12BB"/>
    <w:rsid w:val="001B164E"/>
    <w:rsid w:val="001B1706"/>
    <w:rsid w:val="001B1ACF"/>
    <w:rsid w:val="001B3F26"/>
    <w:rsid w:val="001B4974"/>
    <w:rsid w:val="001B5842"/>
    <w:rsid w:val="001B6562"/>
    <w:rsid w:val="001B7000"/>
    <w:rsid w:val="001C03AA"/>
    <w:rsid w:val="001C0DAD"/>
    <w:rsid w:val="001C327B"/>
    <w:rsid w:val="001C393E"/>
    <w:rsid w:val="001C3D56"/>
    <w:rsid w:val="001C6649"/>
    <w:rsid w:val="001C6D2C"/>
    <w:rsid w:val="001D12D8"/>
    <w:rsid w:val="001D1895"/>
    <w:rsid w:val="001D2B44"/>
    <w:rsid w:val="001D3539"/>
    <w:rsid w:val="001D4900"/>
    <w:rsid w:val="001D4F20"/>
    <w:rsid w:val="001D5B64"/>
    <w:rsid w:val="001D63C9"/>
    <w:rsid w:val="001D6822"/>
    <w:rsid w:val="001E29D3"/>
    <w:rsid w:val="001E2CA6"/>
    <w:rsid w:val="001E30F5"/>
    <w:rsid w:val="001E33BE"/>
    <w:rsid w:val="001E39DC"/>
    <w:rsid w:val="001E3CD0"/>
    <w:rsid w:val="001E69A2"/>
    <w:rsid w:val="001E73C7"/>
    <w:rsid w:val="001F1014"/>
    <w:rsid w:val="001F15B9"/>
    <w:rsid w:val="001F1D6E"/>
    <w:rsid w:val="001F2B09"/>
    <w:rsid w:val="001F2FE7"/>
    <w:rsid w:val="001F6451"/>
    <w:rsid w:val="002017C2"/>
    <w:rsid w:val="00202D1F"/>
    <w:rsid w:val="002040AE"/>
    <w:rsid w:val="00204395"/>
    <w:rsid w:val="002057A9"/>
    <w:rsid w:val="00210B89"/>
    <w:rsid w:val="00211BC6"/>
    <w:rsid w:val="00211F9D"/>
    <w:rsid w:val="00211FC1"/>
    <w:rsid w:val="00212664"/>
    <w:rsid w:val="00215E08"/>
    <w:rsid w:val="00220260"/>
    <w:rsid w:val="00220A81"/>
    <w:rsid w:val="002219A8"/>
    <w:rsid w:val="00221D7D"/>
    <w:rsid w:val="00223611"/>
    <w:rsid w:val="002237AE"/>
    <w:rsid w:val="002317F8"/>
    <w:rsid w:val="00231B5F"/>
    <w:rsid w:val="002330A7"/>
    <w:rsid w:val="002337A4"/>
    <w:rsid w:val="0023504D"/>
    <w:rsid w:val="00235078"/>
    <w:rsid w:val="0023566C"/>
    <w:rsid w:val="00235781"/>
    <w:rsid w:val="002365D8"/>
    <w:rsid w:val="00236BED"/>
    <w:rsid w:val="00240F73"/>
    <w:rsid w:val="00242014"/>
    <w:rsid w:val="002434B3"/>
    <w:rsid w:val="00243C3F"/>
    <w:rsid w:val="00244689"/>
    <w:rsid w:val="0024496B"/>
    <w:rsid w:val="00244EDC"/>
    <w:rsid w:val="00245BD5"/>
    <w:rsid w:val="00247905"/>
    <w:rsid w:val="00252C68"/>
    <w:rsid w:val="00254F72"/>
    <w:rsid w:val="00256190"/>
    <w:rsid w:val="00256F1E"/>
    <w:rsid w:val="00260C7E"/>
    <w:rsid w:val="002612B9"/>
    <w:rsid w:val="002623F6"/>
    <w:rsid w:val="002642BA"/>
    <w:rsid w:val="002651BD"/>
    <w:rsid w:val="00266224"/>
    <w:rsid w:val="00266660"/>
    <w:rsid w:val="00266C50"/>
    <w:rsid w:val="00270AC9"/>
    <w:rsid w:val="00271D79"/>
    <w:rsid w:val="00272DA4"/>
    <w:rsid w:val="00273327"/>
    <w:rsid w:val="00273508"/>
    <w:rsid w:val="00274DE7"/>
    <w:rsid w:val="00275EFC"/>
    <w:rsid w:val="002769EC"/>
    <w:rsid w:val="00280076"/>
    <w:rsid w:val="00286470"/>
    <w:rsid w:val="0029108E"/>
    <w:rsid w:val="00291B5C"/>
    <w:rsid w:val="00293C99"/>
    <w:rsid w:val="0029586A"/>
    <w:rsid w:val="0029606A"/>
    <w:rsid w:val="0029729B"/>
    <w:rsid w:val="002A0EEF"/>
    <w:rsid w:val="002A0F1F"/>
    <w:rsid w:val="002A238C"/>
    <w:rsid w:val="002A26A8"/>
    <w:rsid w:val="002A4023"/>
    <w:rsid w:val="002A4469"/>
    <w:rsid w:val="002A5A0D"/>
    <w:rsid w:val="002A5DCF"/>
    <w:rsid w:val="002A6932"/>
    <w:rsid w:val="002A761E"/>
    <w:rsid w:val="002A7B37"/>
    <w:rsid w:val="002A7E1B"/>
    <w:rsid w:val="002B29D9"/>
    <w:rsid w:val="002B4440"/>
    <w:rsid w:val="002B592B"/>
    <w:rsid w:val="002B6B4D"/>
    <w:rsid w:val="002B7032"/>
    <w:rsid w:val="002B7E41"/>
    <w:rsid w:val="002B7F98"/>
    <w:rsid w:val="002C1C4F"/>
    <w:rsid w:val="002C1DA1"/>
    <w:rsid w:val="002C23EA"/>
    <w:rsid w:val="002C2BB8"/>
    <w:rsid w:val="002C3BD6"/>
    <w:rsid w:val="002C6193"/>
    <w:rsid w:val="002C70DA"/>
    <w:rsid w:val="002C7C8D"/>
    <w:rsid w:val="002D12D0"/>
    <w:rsid w:val="002D1B2B"/>
    <w:rsid w:val="002D508D"/>
    <w:rsid w:val="002D5C8D"/>
    <w:rsid w:val="002D6F69"/>
    <w:rsid w:val="002D7D76"/>
    <w:rsid w:val="002E262E"/>
    <w:rsid w:val="002E3194"/>
    <w:rsid w:val="002E375A"/>
    <w:rsid w:val="002E3A53"/>
    <w:rsid w:val="002E6087"/>
    <w:rsid w:val="002E6450"/>
    <w:rsid w:val="002E7D7D"/>
    <w:rsid w:val="002F0AFD"/>
    <w:rsid w:val="002F2187"/>
    <w:rsid w:val="002F2682"/>
    <w:rsid w:val="002F28BB"/>
    <w:rsid w:val="002F2CE3"/>
    <w:rsid w:val="002F2E67"/>
    <w:rsid w:val="002F346A"/>
    <w:rsid w:val="002F449B"/>
    <w:rsid w:val="002F5698"/>
    <w:rsid w:val="002F5F5E"/>
    <w:rsid w:val="002F62E9"/>
    <w:rsid w:val="00301228"/>
    <w:rsid w:val="00301BD4"/>
    <w:rsid w:val="003048BC"/>
    <w:rsid w:val="0030599E"/>
    <w:rsid w:val="00305D3C"/>
    <w:rsid w:val="0030674E"/>
    <w:rsid w:val="003067E7"/>
    <w:rsid w:val="00307058"/>
    <w:rsid w:val="003071F5"/>
    <w:rsid w:val="00310DB8"/>
    <w:rsid w:val="00312ECA"/>
    <w:rsid w:val="00315EF6"/>
    <w:rsid w:val="00317C4F"/>
    <w:rsid w:val="00320A1F"/>
    <w:rsid w:val="003213E8"/>
    <w:rsid w:val="00321891"/>
    <w:rsid w:val="00323ADA"/>
    <w:rsid w:val="0032467F"/>
    <w:rsid w:val="00325FEF"/>
    <w:rsid w:val="00326226"/>
    <w:rsid w:val="003262C2"/>
    <w:rsid w:val="00327AFB"/>
    <w:rsid w:val="00327C25"/>
    <w:rsid w:val="00331E6E"/>
    <w:rsid w:val="00332EBE"/>
    <w:rsid w:val="00332FCD"/>
    <w:rsid w:val="00333F46"/>
    <w:rsid w:val="0033495D"/>
    <w:rsid w:val="00334F9D"/>
    <w:rsid w:val="00340F5B"/>
    <w:rsid w:val="00342769"/>
    <w:rsid w:val="00344B49"/>
    <w:rsid w:val="00346DD2"/>
    <w:rsid w:val="00347149"/>
    <w:rsid w:val="00347718"/>
    <w:rsid w:val="00347A7B"/>
    <w:rsid w:val="0035005E"/>
    <w:rsid w:val="00350650"/>
    <w:rsid w:val="00351D4D"/>
    <w:rsid w:val="00351E3B"/>
    <w:rsid w:val="00352924"/>
    <w:rsid w:val="00354194"/>
    <w:rsid w:val="0035464A"/>
    <w:rsid w:val="003547B1"/>
    <w:rsid w:val="00360DBE"/>
    <w:rsid w:val="003636DB"/>
    <w:rsid w:val="00364F1B"/>
    <w:rsid w:val="00366AB7"/>
    <w:rsid w:val="00366B71"/>
    <w:rsid w:val="0037073A"/>
    <w:rsid w:val="0037129F"/>
    <w:rsid w:val="00371754"/>
    <w:rsid w:val="003723E4"/>
    <w:rsid w:val="0037270A"/>
    <w:rsid w:val="00373F73"/>
    <w:rsid w:val="003745F2"/>
    <w:rsid w:val="00374DE7"/>
    <w:rsid w:val="00375B96"/>
    <w:rsid w:val="003762C9"/>
    <w:rsid w:val="0038017F"/>
    <w:rsid w:val="0038071E"/>
    <w:rsid w:val="00380790"/>
    <w:rsid w:val="00381128"/>
    <w:rsid w:val="00381B5C"/>
    <w:rsid w:val="00383370"/>
    <w:rsid w:val="00383966"/>
    <w:rsid w:val="00385737"/>
    <w:rsid w:val="00386113"/>
    <w:rsid w:val="00386ACC"/>
    <w:rsid w:val="00386D39"/>
    <w:rsid w:val="00386F44"/>
    <w:rsid w:val="003877D0"/>
    <w:rsid w:val="0038799D"/>
    <w:rsid w:val="003900ED"/>
    <w:rsid w:val="0039159B"/>
    <w:rsid w:val="00392896"/>
    <w:rsid w:val="00393263"/>
    <w:rsid w:val="003935CB"/>
    <w:rsid w:val="00393DF1"/>
    <w:rsid w:val="00394E13"/>
    <w:rsid w:val="0039617A"/>
    <w:rsid w:val="00397C94"/>
    <w:rsid w:val="003A1457"/>
    <w:rsid w:val="003A190E"/>
    <w:rsid w:val="003A213A"/>
    <w:rsid w:val="003A2AAB"/>
    <w:rsid w:val="003A3149"/>
    <w:rsid w:val="003A364B"/>
    <w:rsid w:val="003A4147"/>
    <w:rsid w:val="003A42B0"/>
    <w:rsid w:val="003A4480"/>
    <w:rsid w:val="003A6CED"/>
    <w:rsid w:val="003B30EB"/>
    <w:rsid w:val="003B3D5E"/>
    <w:rsid w:val="003B53B7"/>
    <w:rsid w:val="003B6C51"/>
    <w:rsid w:val="003B70F1"/>
    <w:rsid w:val="003B7FFD"/>
    <w:rsid w:val="003C2900"/>
    <w:rsid w:val="003C5435"/>
    <w:rsid w:val="003C6FCF"/>
    <w:rsid w:val="003D0A2E"/>
    <w:rsid w:val="003D15A9"/>
    <w:rsid w:val="003D15CD"/>
    <w:rsid w:val="003D1673"/>
    <w:rsid w:val="003D2E5B"/>
    <w:rsid w:val="003D38DE"/>
    <w:rsid w:val="003D3C58"/>
    <w:rsid w:val="003D4143"/>
    <w:rsid w:val="003D5272"/>
    <w:rsid w:val="003D5B1A"/>
    <w:rsid w:val="003D69D5"/>
    <w:rsid w:val="003D6CB5"/>
    <w:rsid w:val="003D73FC"/>
    <w:rsid w:val="003E01A3"/>
    <w:rsid w:val="003E104D"/>
    <w:rsid w:val="003E1BCF"/>
    <w:rsid w:val="003E3E9F"/>
    <w:rsid w:val="003E46E5"/>
    <w:rsid w:val="003E4DD8"/>
    <w:rsid w:val="003E51FA"/>
    <w:rsid w:val="003E76B6"/>
    <w:rsid w:val="003E772F"/>
    <w:rsid w:val="003F1E28"/>
    <w:rsid w:val="003F23C2"/>
    <w:rsid w:val="003F2DE1"/>
    <w:rsid w:val="003F6A96"/>
    <w:rsid w:val="003F721B"/>
    <w:rsid w:val="003F72E6"/>
    <w:rsid w:val="0040016C"/>
    <w:rsid w:val="00400F86"/>
    <w:rsid w:val="004019BA"/>
    <w:rsid w:val="004023C1"/>
    <w:rsid w:val="00404499"/>
    <w:rsid w:val="0040468C"/>
    <w:rsid w:val="0040471F"/>
    <w:rsid w:val="00404BDF"/>
    <w:rsid w:val="0040754E"/>
    <w:rsid w:val="004102C4"/>
    <w:rsid w:val="00410633"/>
    <w:rsid w:val="00410EA9"/>
    <w:rsid w:val="00411123"/>
    <w:rsid w:val="00411AF4"/>
    <w:rsid w:val="00412AEB"/>
    <w:rsid w:val="004143F4"/>
    <w:rsid w:val="0041496B"/>
    <w:rsid w:val="00415A7D"/>
    <w:rsid w:val="004161C6"/>
    <w:rsid w:val="0041666B"/>
    <w:rsid w:val="00416C8B"/>
    <w:rsid w:val="004171D6"/>
    <w:rsid w:val="004173CF"/>
    <w:rsid w:val="004178A9"/>
    <w:rsid w:val="004178DE"/>
    <w:rsid w:val="00417B7B"/>
    <w:rsid w:val="0042047B"/>
    <w:rsid w:val="004210BD"/>
    <w:rsid w:val="0042272E"/>
    <w:rsid w:val="0042422F"/>
    <w:rsid w:val="00424689"/>
    <w:rsid w:val="004253D6"/>
    <w:rsid w:val="004257D7"/>
    <w:rsid w:val="00426BE1"/>
    <w:rsid w:val="00426F12"/>
    <w:rsid w:val="00427B42"/>
    <w:rsid w:val="00431992"/>
    <w:rsid w:val="00431A72"/>
    <w:rsid w:val="004343C4"/>
    <w:rsid w:val="00434693"/>
    <w:rsid w:val="00435971"/>
    <w:rsid w:val="00436077"/>
    <w:rsid w:val="00441DE0"/>
    <w:rsid w:val="00442B82"/>
    <w:rsid w:val="00443E32"/>
    <w:rsid w:val="00443E68"/>
    <w:rsid w:val="004463F9"/>
    <w:rsid w:val="00446DCC"/>
    <w:rsid w:val="004470C4"/>
    <w:rsid w:val="0044751F"/>
    <w:rsid w:val="00450000"/>
    <w:rsid w:val="00451465"/>
    <w:rsid w:val="00451F1F"/>
    <w:rsid w:val="00453C2F"/>
    <w:rsid w:val="0045487A"/>
    <w:rsid w:val="00454A1C"/>
    <w:rsid w:val="0045622D"/>
    <w:rsid w:val="004564C3"/>
    <w:rsid w:val="00456B9C"/>
    <w:rsid w:val="0045749A"/>
    <w:rsid w:val="0046059A"/>
    <w:rsid w:val="004605C3"/>
    <w:rsid w:val="00460931"/>
    <w:rsid w:val="004613A7"/>
    <w:rsid w:val="004613FB"/>
    <w:rsid w:val="0046169D"/>
    <w:rsid w:val="00463982"/>
    <w:rsid w:val="004642D6"/>
    <w:rsid w:val="004646D1"/>
    <w:rsid w:val="004647CD"/>
    <w:rsid w:val="00464D7F"/>
    <w:rsid w:val="004652AF"/>
    <w:rsid w:val="00470D5A"/>
    <w:rsid w:val="0047156C"/>
    <w:rsid w:val="00471931"/>
    <w:rsid w:val="00471D56"/>
    <w:rsid w:val="00472708"/>
    <w:rsid w:val="0047278B"/>
    <w:rsid w:val="00472988"/>
    <w:rsid w:val="0047397C"/>
    <w:rsid w:val="00475019"/>
    <w:rsid w:val="004757E6"/>
    <w:rsid w:val="00475EFE"/>
    <w:rsid w:val="00480A99"/>
    <w:rsid w:val="0048275D"/>
    <w:rsid w:val="004828A2"/>
    <w:rsid w:val="00482F8A"/>
    <w:rsid w:val="00486615"/>
    <w:rsid w:val="00491941"/>
    <w:rsid w:val="00493328"/>
    <w:rsid w:val="004937A9"/>
    <w:rsid w:val="00495DC6"/>
    <w:rsid w:val="00496645"/>
    <w:rsid w:val="0049712A"/>
    <w:rsid w:val="004A003D"/>
    <w:rsid w:val="004A00AF"/>
    <w:rsid w:val="004A1071"/>
    <w:rsid w:val="004A14E2"/>
    <w:rsid w:val="004A21EB"/>
    <w:rsid w:val="004A2BDA"/>
    <w:rsid w:val="004A30A9"/>
    <w:rsid w:val="004A4484"/>
    <w:rsid w:val="004A472C"/>
    <w:rsid w:val="004A581C"/>
    <w:rsid w:val="004A5C6D"/>
    <w:rsid w:val="004A6AA5"/>
    <w:rsid w:val="004B1DE7"/>
    <w:rsid w:val="004B241E"/>
    <w:rsid w:val="004B269F"/>
    <w:rsid w:val="004B335F"/>
    <w:rsid w:val="004B4383"/>
    <w:rsid w:val="004B7AD3"/>
    <w:rsid w:val="004B7DEC"/>
    <w:rsid w:val="004C2FA6"/>
    <w:rsid w:val="004C3352"/>
    <w:rsid w:val="004C38B3"/>
    <w:rsid w:val="004C45F3"/>
    <w:rsid w:val="004C4843"/>
    <w:rsid w:val="004C6A7D"/>
    <w:rsid w:val="004C6BB4"/>
    <w:rsid w:val="004C7994"/>
    <w:rsid w:val="004D3D48"/>
    <w:rsid w:val="004D44E7"/>
    <w:rsid w:val="004D7BC5"/>
    <w:rsid w:val="004D7D7C"/>
    <w:rsid w:val="004E03E6"/>
    <w:rsid w:val="004E0DF4"/>
    <w:rsid w:val="004E11DA"/>
    <w:rsid w:val="004E1580"/>
    <w:rsid w:val="004E1E4C"/>
    <w:rsid w:val="004E247E"/>
    <w:rsid w:val="004E30CE"/>
    <w:rsid w:val="004E3478"/>
    <w:rsid w:val="004E551E"/>
    <w:rsid w:val="004E58E8"/>
    <w:rsid w:val="004E7ED9"/>
    <w:rsid w:val="004F2A6C"/>
    <w:rsid w:val="004F33BB"/>
    <w:rsid w:val="004F3F1D"/>
    <w:rsid w:val="004F6331"/>
    <w:rsid w:val="005018A0"/>
    <w:rsid w:val="00502770"/>
    <w:rsid w:val="00502E83"/>
    <w:rsid w:val="005031A1"/>
    <w:rsid w:val="00503327"/>
    <w:rsid w:val="0050486C"/>
    <w:rsid w:val="00504B44"/>
    <w:rsid w:val="00507FEA"/>
    <w:rsid w:val="00512693"/>
    <w:rsid w:val="005134E8"/>
    <w:rsid w:val="0051456E"/>
    <w:rsid w:val="005147A3"/>
    <w:rsid w:val="00514F4D"/>
    <w:rsid w:val="00517AEF"/>
    <w:rsid w:val="0052158D"/>
    <w:rsid w:val="00521E20"/>
    <w:rsid w:val="00523D0F"/>
    <w:rsid w:val="0052473A"/>
    <w:rsid w:val="005255F8"/>
    <w:rsid w:val="00525CCD"/>
    <w:rsid w:val="00525DBC"/>
    <w:rsid w:val="00531081"/>
    <w:rsid w:val="00535647"/>
    <w:rsid w:val="005359C7"/>
    <w:rsid w:val="00536D13"/>
    <w:rsid w:val="005402B7"/>
    <w:rsid w:val="005403A3"/>
    <w:rsid w:val="00541B73"/>
    <w:rsid w:val="0054227B"/>
    <w:rsid w:val="00542BE8"/>
    <w:rsid w:val="005446EB"/>
    <w:rsid w:val="005450E7"/>
    <w:rsid w:val="00546B8A"/>
    <w:rsid w:val="00547C49"/>
    <w:rsid w:val="00552303"/>
    <w:rsid w:val="005532BB"/>
    <w:rsid w:val="00555337"/>
    <w:rsid w:val="00555A9B"/>
    <w:rsid w:val="00556027"/>
    <w:rsid w:val="005560FE"/>
    <w:rsid w:val="005564F7"/>
    <w:rsid w:val="00556F37"/>
    <w:rsid w:val="00557D81"/>
    <w:rsid w:val="0056463B"/>
    <w:rsid w:val="00565391"/>
    <w:rsid w:val="00565CD3"/>
    <w:rsid w:val="005663C4"/>
    <w:rsid w:val="00566980"/>
    <w:rsid w:val="00567135"/>
    <w:rsid w:val="005725F2"/>
    <w:rsid w:val="0057338E"/>
    <w:rsid w:val="00573A4F"/>
    <w:rsid w:val="005756F7"/>
    <w:rsid w:val="005771A1"/>
    <w:rsid w:val="00577215"/>
    <w:rsid w:val="005776D2"/>
    <w:rsid w:val="005802CC"/>
    <w:rsid w:val="00580B4C"/>
    <w:rsid w:val="0058218E"/>
    <w:rsid w:val="005828CC"/>
    <w:rsid w:val="005851C4"/>
    <w:rsid w:val="00585B78"/>
    <w:rsid w:val="00586F9F"/>
    <w:rsid w:val="0059159E"/>
    <w:rsid w:val="00591693"/>
    <w:rsid w:val="00594D41"/>
    <w:rsid w:val="005970FE"/>
    <w:rsid w:val="0059786B"/>
    <w:rsid w:val="005A1177"/>
    <w:rsid w:val="005A1DBB"/>
    <w:rsid w:val="005A33FE"/>
    <w:rsid w:val="005A63E0"/>
    <w:rsid w:val="005A6883"/>
    <w:rsid w:val="005A68D9"/>
    <w:rsid w:val="005B0444"/>
    <w:rsid w:val="005B0A97"/>
    <w:rsid w:val="005B1A76"/>
    <w:rsid w:val="005B4A90"/>
    <w:rsid w:val="005B6CFE"/>
    <w:rsid w:val="005B7D77"/>
    <w:rsid w:val="005C2394"/>
    <w:rsid w:val="005C2B97"/>
    <w:rsid w:val="005C2D5C"/>
    <w:rsid w:val="005C31F0"/>
    <w:rsid w:val="005C409E"/>
    <w:rsid w:val="005C432A"/>
    <w:rsid w:val="005C4EF7"/>
    <w:rsid w:val="005C50D2"/>
    <w:rsid w:val="005C63F5"/>
    <w:rsid w:val="005C654B"/>
    <w:rsid w:val="005C69AA"/>
    <w:rsid w:val="005D2C0B"/>
    <w:rsid w:val="005D41DF"/>
    <w:rsid w:val="005D4A16"/>
    <w:rsid w:val="005D6999"/>
    <w:rsid w:val="005D6EB6"/>
    <w:rsid w:val="005E197C"/>
    <w:rsid w:val="005E2D53"/>
    <w:rsid w:val="005E391E"/>
    <w:rsid w:val="005E4875"/>
    <w:rsid w:val="005E4FED"/>
    <w:rsid w:val="005F2BF2"/>
    <w:rsid w:val="005F3D75"/>
    <w:rsid w:val="005F45DB"/>
    <w:rsid w:val="005F5B94"/>
    <w:rsid w:val="005F701D"/>
    <w:rsid w:val="005F73D5"/>
    <w:rsid w:val="005F79F0"/>
    <w:rsid w:val="00600D8D"/>
    <w:rsid w:val="00601D55"/>
    <w:rsid w:val="006024DD"/>
    <w:rsid w:val="00603FB8"/>
    <w:rsid w:val="00604EC9"/>
    <w:rsid w:val="0060583B"/>
    <w:rsid w:val="00606648"/>
    <w:rsid w:val="00607AB4"/>
    <w:rsid w:val="00607E68"/>
    <w:rsid w:val="00610345"/>
    <w:rsid w:val="00610AB3"/>
    <w:rsid w:val="00612291"/>
    <w:rsid w:val="00613E66"/>
    <w:rsid w:val="006164EF"/>
    <w:rsid w:val="0061658B"/>
    <w:rsid w:val="006169A0"/>
    <w:rsid w:val="0062011F"/>
    <w:rsid w:val="006203B5"/>
    <w:rsid w:val="006208A1"/>
    <w:rsid w:val="00620BF3"/>
    <w:rsid w:val="0062207E"/>
    <w:rsid w:val="006245A1"/>
    <w:rsid w:val="0062677A"/>
    <w:rsid w:val="00631FB3"/>
    <w:rsid w:val="0063207F"/>
    <w:rsid w:val="006334C4"/>
    <w:rsid w:val="0063412B"/>
    <w:rsid w:val="00634A85"/>
    <w:rsid w:val="006412B4"/>
    <w:rsid w:val="006414A3"/>
    <w:rsid w:val="006415E9"/>
    <w:rsid w:val="00642057"/>
    <w:rsid w:val="006424EE"/>
    <w:rsid w:val="00643610"/>
    <w:rsid w:val="00644534"/>
    <w:rsid w:val="006459A8"/>
    <w:rsid w:val="006459B4"/>
    <w:rsid w:val="006459EF"/>
    <w:rsid w:val="00651A9C"/>
    <w:rsid w:val="00653BA7"/>
    <w:rsid w:val="00655B62"/>
    <w:rsid w:val="00656767"/>
    <w:rsid w:val="006567FF"/>
    <w:rsid w:val="00656E2F"/>
    <w:rsid w:val="0065755F"/>
    <w:rsid w:val="006577CF"/>
    <w:rsid w:val="0066107B"/>
    <w:rsid w:val="00661DEB"/>
    <w:rsid w:val="006631D0"/>
    <w:rsid w:val="006637A6"/>
    <w:rsid w:val="00663ECA"/>
    <w:rsid w:val="00664D31"/>
    <w:rsid w:val="00665012"/>
    <w:rsid w:val="006661A1"/>
    <w:rsid w:val="0066686D"/>
    <w:rsid w:val="006677EE"/>
    <w:rsid w:val="00671524"/>
    <w:rsid w:val="00672B3A"/>
    <w:rsid w:val="00674BA0"/>
    <w:rsid w:val="00676736"/>
    <w:rsid w:val="006768BE"/>
    <w:rsid w:val="00677B13"/>
    <w:rsid w:val="00680013"/>
    <w:rsid w:val="00681352"/>
    <w:rsid w:val="00682E62"/>
    <w:rsid w:val="00682EE4"/>
    <w:rsid w:val="00684CB1"/>
    <w:rsid w:val="00685330"/>
    <w:rsid w:val="00685ED8"/>
    <w:rsid w:val="006868CB"/>
    <w:rsid w:val="00686AEF"/>
    <w:rsid w:val="00690A43"/>
    <w:rsid w:val="00690CAF"/>
    <w:rsid w:val="00692D7A"/>
    <w:rsid w:val="006947E3"/>
    <w:rsid w:val="006952BC"/>
    <w:rsid w:val="00695E09"/>
    <w:rsid w:val="0069700A"/>
    <w:rsid w:val="006A08A4"/>
    <w:rsid w:val="006A301E"/>
    <w:rsid w:val="006A3041"/>
    <w:rsid w:val="006A3A84"/>
    <w:rsid w:val="006A4509"/>
    <w:rsid w:val="006A4E23"/>
    <w:rsid w:val="006A6314"/>
    <w:rsid w:val="006B069B"/>
    <w:rsid w:val="006B1FF3"/>
    <w:rsid w:val="006B2BCC"/>
    <w:rsid w:val="006B3293"/>
    <w:rsid w:val="006B33FA"/>
    <w:rsid w:val="006B39B0"/>
    <w:rsid w:val="006B4F2A"/>
    <w:rsid w:val="006B52C0"/>
    <w:rsid w:val="006B6014"/>
    <w:rsid w:val="006B782B"/>
    <w:rsid w:val="006C166E"/>
    <w:rsid w:val="006C528C"/>
    <w:rsid w:val="006C5F2A"/>
    <w:rsid w:val="006C63F1"/>
    <w:rsid w:val="006C69E7"/>
    <w:rsid w:val="006C7D18"/>
    <w:rsid w:val="006D0672"/>
    <w:rsid w:val="006D0F09"/>
    <w:rsid w:val="006D10E0"/>
    <w:rsid w:val="006D19EE"/>
    <w:rsid w:val="006D2CA3"/>
    <w:rsid w:val="006D33C1"/>
    <w:rsid w:val="006D36B5"/>
    <w:rsid w:val="006D3A10"/>
    <w:rsid w:val="006D4555"/>
    <w:rsid w:val="006D4920"/>
    <w:rsid w:val="006D67CD"/>
    <w:rsid w:val="006D69EF"/>
    <w:rsid w:val="006D6A1D"/>
    <w:rsid w:val="006D7C67"/>
    <w:rsid w:val="006E025B"/>
    <w:rsid w:val="006E1875"/>
    <w:rsid w:val="006E624E"/>
    <w:rsid w:val="006E6C6E"/>
    <w:rsid w:val="006E6DCB"/>
    <w:rsid w:val="006E7804"/>
    <w:rsid w:val="006E7BE0"/>
    <w:rsid w:val="006E7CF9"/>
    <w:rsid w:val="006F27A1"/>
    <w:rsid w:val="006F2E57"/>
    <w:rsid w:val="006F3453"/>
    <w:rsid w:val="006F3BCC"/>
    <w:rsid w:val="006F535A"/>
    <w:rsid w:val="006F564B"/>
    <w:rsid w:val="006F6ACA"/>
    <w:rsid w:val="0070041D"/>
    <w:rsid w:val="0070042F"/>
    <w:rsid w:val="00700855"/>
    <w:rsid w:val="00701922"/>
    <w:rsid w:val="0070495D"/>
    <w:rsid w:val="007055DE"/>
    <w:rsid w:val="00705970"/>
    <w:rsid w:val="0070645C"/>
    <w:rsid w:val="0071154F"/>
    <w:rsid w:val="00711E84"/>
    <w:rsid w:val="00711E9C"/>
    <w:rsid w:val="00712173"/>
    <w:rsid w:val="00713C69"/>
    <w:rsid w:val="0071408F"/>
    <w:rsid w:val="00714538"/>
    <w:rsid w:val="00714A9F"/>
    <w:rsid w:val="00714F0B"/>
    <w:rsid w:val="00716A43"/>
    <w:rsid w:val="00716F1E"/>
    <w:rsid w:val="00721D06"/>
    <w:rsid w:val="00721DDE"/>
    <w:rsid w:val="00723750"/>
    <w:rsid w:val="007243CF"/>
    <w:rsid w:val="00727AE9"/>
    <w:rsid w:val="0073025B"/>
    <w:rsid w:val="00731980"/>
    <w:rsid w:val="00731D0D"/>
    <w:rsid w:val="007330F3"/>
    <w:rsid w:val="00734A79"/>
    <w:rsid w:val="0073569E"/>
    <w:rsid w:val="00736295"/>
    <w:rsid w:val="007369DA"/>
    <w:rsid w:val="00737A45"/>
    <w:rsid w:val="00737B30"/>
    <w:rsid w:val="0074312B"/>
    <w:rsid w:val="007443AA"/>
    <w:rsid w:val="00745256"/>
    <w:rsid w:val="0074596B"/>
    <w:rsid w:val="0074687F"/>
    <w:rsid w:val="007517B0"/>
    <w:rsid w:val="0075293D"/>
    <w:rsid w:val="007536AD"/>
    <w:rsid w:val="00753C7F"/>
    <w:rsid w:val="00754A59"/>
    <w:rsid w:val="00755D58"/>
    <w:rsid w:val="00756506"/>
    <w:rsid w:val="007609D8"/>
    <w:rsid w:val="00760C6D"/>
    <w:rsid w:val="00762E25"/>
    <w:rsid w:val="00765FFA"/>
    <w:rsid w:val="0077099F"/>
    <w:rsid w:val="007709FD"/>
    <w:rsid w:val="00772564"/>
    <w:rsid w:val="00772D4B"/>
    <w:rsid w:val="00773182"/>
    <w:rsid w:val="00773213"/>
    <w:rsid w:val="00774B57"/>
    <w:rsid w:val="00775C3B"/>
    <w:rsid w:val="007779F7"/>
    <w:rsid w:val="007822E3"/>
    <w:rsid w:val="00783FCC"/>
    <w:rsid w:val="0078400B"/>
    <w:rsid w:val="00784686"/>
    <w:rsid w:val="00784E67"/>
    <w:rsid w:val="007850C4"/>
    <w:rsid w:val="007863BE"/>
    <w:rsid w:val="00786435"/>
    <w:rsid w:val="00786FA2"/>
    <w:rsid w:val="00787C64"/>
    <w:rsid w:val="0079183E"/>
    <w:rsid w:val="00791A25"/>
    <w:rsid w:val="0079312F"/>
    <w:rsid w:val="00793B35"/>
    <w:rsid w:val="007963CE"/>
    <w:rsid w:val="00796A9C"/>
    <w:rsid w:val="00796CC8"/>
    <w:rsid w:val="007A0C38"/>
    <w:rsid w:val="007A119B"/>
    <w:rsid w:val="007A21D0"/>
    <w:rsid w:val="007A4C6E"/>
    <w:rsid w:val="007A4ED3"/>
    <w:rsid w:val="007A58C1"/>
    <w:rsid w:val="007A6E1D"/>
    <w:rsid w:val="007B05DC"/>
    <w:rsid w:val="007B0B63"/>
    <w:rsid w:val="007B0DD7"/>
    <w:rsid w:val="007B1104"/>
    <w:rsid w:val="007B24CF"/>
    <w:rsid w:val="007B26C6"/>
    <w:rsid w:val="007B57DE"/>
    <w:rsid w:val="007B5E07"/>
    <w:rsid w:val="007B6153"/>
    <w:rsid w:val="007C0549"/>
    <w:rsid w:val="007C510B"/>
    <w:rsid w:val="007C72E6"/>
    <w:rsid w:val="007D1963"/>
    <w:rsid w:val="007D3C26"/>
    <w:rsid w:val="007D3E53"/>
    <w:rsid w:val="007D4E72"/>
    <w:rsid w:val="007D6EE5"/>
    <w:rsid w:val="007D7AB7"/>
    <w:rsid w:val="007E2AB7"/>
    <w:rsid w:val="007E48BA"/>
    <w:rsid w:val="007E5203"/>
    <w:rsid w:val="007E6965"/>
    <w:rsid w:val="007E6A7A"/>
    <w:rsid w:val="007E7CD3"/>
    <w:rsid w:val="007F01D0"/>
    <w:rsid w:val="007F1BA9"/>
    <w:rsid w:val="007F28ED"/>
    <w:rsid w:val="007F30B8"/>
    <w:rsid w:val="007F431D"/>
    <w:rsid w:val="007F553F"/>
    <w:rsid w:val="007F5C3C"/>
    <w:rsid w:val="007F7C7F"/>
    <w:rsid w:val="00800CED"/>
    <w:rsid w:val="00802065"/>
    <w:rsid w:val="00802188"/>
    <w:rsid w:val="00802925"/>
    <w:rsid w:val="00803075"/>
    <w:rsid w:val="00805569"/>
    <w:rsid w:val="008078ED"/>
    <w:rsid w:val="008100D8"/>
    <w:rsid w:val="00814203"/>
    <w:rsid w:val="00814B3E"/>
    <w:rsid w:val="0081524A"/>
    <w:rsid w:val="00816528"/>
    <w:rsid w:val="008165C2"/>
    <w:rsid w:val="00816A5D"/>
    <w:rsid w:val="00817634"/>
    <w:rsid w:val="00820605"/>
    <w:rsid w:val="00820EB6"/>
    <w:rsid w:val="00821F05"/>
    <w:rsid w:val="008234C5"/>
    <w:rsid w:val="00823662"/>
    <w:rsid w:val="008250A2"/>
    <w:rsid w:val="00825C3A"/>
    <w:rsid w:val="008266CF"/>
    <w:rsid w:val="008305FD"/>
    <w:rsid w:val="00831E65"/>
    <w:rsid w:val="00833077"/>
    <w:rsid w:val="008344DB"/>
    <w:rsid w:val="008357C4"/>
    <w:rsid w:val="0083663F"/>
    <w:rsid w:val="00836D22"/>
    <w:rsid w:val="008406A0"/>
    <w:rsid w:val="008433F0"/>
    <w:rsid w:val="0084352E"/>
    <w:rsid w:val="00844101"/>
    <w:rsid w:val="00844E0D"/>
    <w:rsid w:val="00845E31"/>
    <w:rsid w:val="0085028E"/>
    <w:rsid w:val="008504EF"/>
    <w:rsid w:val="00850620"/>
    <w:rsid w:val="00851D87"/>
    <w:rsid w:val="00852980"/>
    <w:rsid w:val="008539D8"/>
    <w:rsid w:val="00853D6E"/>
    <w:rsid w:val="00855B93"/>
    <w:rsid w:val="00855E28"/>
    <w:rsid w:val="00857432"/>
    <w:rsid w:val="00860152"/>
    <w:rsid w:val="00861858"/>
    <w:rsid w:val="00861FC7"/>
    <w:rsid w:val="00863D21"/>
    <w:rsid w:val="008640FA"/>
    <w:rsid w:val="00864585"/>
    <w:rsid w:val="008646DF"/>
    <w:rsid w:val="0086513B"/>
    <w:rsid w:val="00866E5A"/>
    <w:rsid w:val="00870419"/>
    <w:rsid w:val="00870B71"/>
    <w:rsid w:val="00872A30"/>
    <w:rsid w:val="00873846"/>
    <w:rsid w:val="008739DE"/>
    <w:rsid w:val="00874419"/>
    <w:rsid w:val="008806B1"/>
    <w:rsid w:val="00881B73"/>
    <w:rsid w:val="00881D8D"/>
    <w:rsid w:val="00884C4E"/>
    <w:rsid w:val="00885C02"/>
    <w:rsid w:val="00885EBD"/>
    <w:rsid w:val="008860E5"/>
    <w:rsid w:val="008867D0"/>
    <w:rsid w:val="008879C2"/>
    <w:rsid w:val="008913A2"/>
    <w:rsid w:val="00891C0D"/>
    <w:rsid w:val="00892BDA"/>
    <w:rsid w:val="00892F93"/>
    <w:rsid w:val="008934FB"/>
    <w:rsid w:val="008935CA"/>
    <w:rsid w:val="00893659"/>
    <w:rsid w:val="00894191"/>
    <w:rsid w:val="00895B85"/>
    <w:rsid w:val="00896546"/>
    <w:rsid w:val="00897395"/>
    <w:rsid w:val="008A1D8E"/>
    <w:rsid w:val="008A2320"/>
    <w:rsid w:val="008A30EB"/>
    <w:rsid w:val="008A46B5"/>
    <w:rsid w:val="008A5D14"/>
    <w:rsid w:val="008A7256"/>
    <w:rsid w:val="008A747C"/>
    <w:rsid w:val="008B2CBB"/>
    <w:rsid w:val="008B3963"/>
    <w:rsid w:val="008B5691"/>
    <w:rsid w:val="008B5B23"/>
    <w:rsid w:val="008B5E50"/>
    <w:rsid w:val="008C0031"/>
    <w:rsid w:val="008C5A6A"/>
    <w:rsid w:val="008C5F16"/>
    <w:rsid w:val="008D0D04"/>
    <w:rsid w:val="008D1470"/>
    <w:rsid w:val="008D153A"/>
    <w:rsid w:val="008D16BD"/>
    <w:rsid w:val="008D25D3"/>
    <w:rsid w:val="008D46FF"/>
    <w:rsid w:val="008D47F7"/>
    <w:rsid w:val="008D64CB"/>
    <w:rsid w:val="008E1EE0"/>
    <w:rsid w:val="008E3F41"/>
    <w:rsid w:val="008E47D5"/>
    <w:rsid w:val="008E4B19"/>
    <w:rsid w:val="008E5F93"/>
    <w:rsid w:val="008E6CA5"/>
    <w:rsid w:val="008F055E"/>
    <w:rsid w:val="008F0EE2"/>
    <w:rsid w:val="008F1029"/>
    <w:rsid w:val="008F178E"/>
    <w:rsid w:val="008F1948"/>
    <w:rsid w:val="008F5E0D"/>
    <w:rsid w:val="008F7B8C"/>
    <w:rsid w:val="008F7D4D"/>
    <w:rsid w:val="00900C96"/>
    <w:rsid w:val="00902037"/>
    <w:rsid w:val="00902DEC"/>
    <w:rsid w:val="009045FF"/>
    <w:rsid w:val="00905167"/>
    <w:rsid w:val="00907290"/>
    <w:rsid w:val="009123DB"/>
    <w:rsid w:val="00913358"/>
    <w:rsid w:val="00914E0C"/>
    <w:rsid w:val="009163D2"/>
    <w:rsid w:val="00917331"/>
    <w:rsid w:val="00920F7F"/>
    <w:rsid w:val="009222AA"/>
    <w:rsid w:val="009224D8"/>
    <w:rsid w:val="00922A7A"/>
    <w:rsid w:val="009252C3"/>
    <w:rsid w:val="009266D1"/>
    <w:rsid w:val="00927C71"/>
    <w:rsid w:val="00930B46"/>
    <w:rsid w:val="009315CC"/>
    <w:rsid w:val="00931918"/>
    <w:rsid w:val="00932A93"/>
    <w:rsid w:val="0093328A"/>
    <w:rsid w:val="00934615"/>
    <w:rsid w:val="0093554F"/>
    <w:rsid w:val="00937F15"/>
    <w:rsid w:val="00942D95"/>
    <w:rsid w:val="00942DF6"/>
    <w:rsid w:val="009464E0"/>
    <w:rsid w:val="00946927"/>
    <w:rsid w:val="009503D2"/>
    <w:rsid w:val="00950B37"/>
    <w:rsid w:val="009514DA"/>
    <w:rsid w:val="0095207A"/>
    <w:rsid w:val="00953BEC"/>
    <w:rsid w:val="00955C51"/>
    <w:rsid w:val="009564E6"/>
    <w:rsid w:val="00957389"/>
    <w:rsid w:val="00957B87"/>
    <w:rsid w:val="00957DF2"/>
    <w:rsid w:val="00960170"/>
    <w:rsid w:val="009617B4"/>
    <w:rsid w:val="00963F4A"/>
    <w:rsid w:val="0096412E"/>
    <w:rsid w:val="00972D2A"/>
    <w:rsid w:val="00973B85"/>
    <w:rsid w:val="0097577E"/>
    <w:rsid w:val="00975DA5"/>
    <w:rsid w:val="00981B2A"/>
    <w:rsid w:val="00982BF4"/>
    <w:rsid w:val="00983B85"/>
    <w:rsid w:val="00983E37"/>
    <w:rsid w:val="00987049"/>
    <w:rsid w:val="00987BD4"/>
    <w:rsid w:val="009A1677"/>
    <w:rsid w:val="009A308A"/>
    <w:rsid w:val="009A7B91"/>
    <w:rsid w:val="009B08F0"/>
    <w:rsid w:val="009B15F6"/>
    <w:rsid w:val="009B27DB"/>
    <w:rsid w:val="009B35AB"/>
    <w:rsid w:val="009B40C1"/>
    <w:rsid w:val="009B40EF"/>
    <w:rsid w:val="009C047D"/>
    <w:rsid w:val="009C1E4B"/>
    <w:rsid w:val="009C3FE5"/>
    <w:rsid w:val="009C5641"/>
    <w:rsid w:val="009C5A79"/>
    <w:rsid w:val="009C6192"/>
    <w:rsid w:val="009D0998"/>
    <w:rsid w:val="009D28D7"/>
    <w:rsid w:val="009D31E6"/>
    <w:rsid w:val="009D35F8"/>
    <w:rsid w:val="009D439F"/>
    <w:rsid w:val="009D5018"/>
    <w:rsid w:val="009D5D41"/>
    <w:rsid w:val="009D7025"/>
    <w:rsid w:val="009E1636"/>
    <w:rsid w:val="009E1E0A"/>
    <w:rsid w:val="009E2FC7"/>
    <w:rsid w:val="009E4C6B"/>
    <w:rsid w:val="009E623E"/>
    <w:rsid w:val="009F0809"/>
    <w:rsid w:val="009F1D8D"/>
    <w:rsid w:val="009F3271"/>
    <w:rsid w:val="009F3C18"/>
    <w:rsid w:val="009F4EC5"/>
    <w:rsid w:val="009F5D5A"/>
    <w:rsid w:val="009F5F30"/>
    <w:rsid w:val="009F61EF"/>
    <w:rsid w:val="009F673E"/>
    <w:rsid w:val="009F70B1"/>
    <w:rsid w:val="009F7900"/>
    <w:rsid w:val="00A00EBB"/>
    <w:rsid w:val="00A02C64"/>
    <w:rsid w:val="00A0437C"/>
    <w:rsid w:val="00A0477A"/>
    <w:rsid w:val="00A04B50"/>
    <w:rsid w:val="00A04BAF"/>
    <w:rsid w:val="00A05FEB"/>
    <w:rsid w:val="00A073E0"/>
    <w:rsid w:val="00A106EC"/>
    <w:rsid w:val="00A11571"/>
    <w:rsid w:val="00A11667"/>
    <w:rsid w:val="00A140A8"/>
    <w:rsid w:val="00A15223"/>
    <w:rsid w:val="00A1713B"/>
    <w:rsid w:val="00A21744"/>
    <w:rsid w:val="00A21A73"/>
    <w:rsid w:val="00A23234"/>
    <w:rsid w:val="00A239AA"/>
    <w:rsid w:val="00A23A31"/>
    <w:rsid w:val="00A24DA6"/>
    <w:rsid w:val="00A27C35"/>
    <w:rsid w:val="00A30BA7"/>
    <w:rsid w:val="00A31231"/>
    <w:rsid w:val="00A31807"/>
    <w:rsid w:val="00A31B3E"/>
    <w:rsid w:val="00A3232C"/>
    <w:rsid w:val="00A32532"/>
    <w:rsid w:val="00A3277C"/>
    <w:rsid w:val="00A33E2B"/>
    <w:rsid w:val="00A3632B"/>
    <w:rsid w:val="00A41719"/>
    <w:rsid w:val="00A43229"/>
    <w:rsid w:val="00A43A6D"/>
    <w:rsid w:val="00A44AFC"/>
    <w:rsid w:val="00A471D8"/>
    <w:rsid w:val="00A50C0E"/>
    <w:rsid w:val="00A5168D"/>
    <w:rsid w:val="00A536D1"/>
    <w:rsid w:val="00A54077"/>
    <w:rsid w:val="00A5492C"/>
    <w:rsid w:val="00A5522A"/>
    <w:rsid w:val="00A553F9"/>
    <w:rsid w:val="00A55B30"/>
    <w:rsid w:val="00A60694"/>
    <w:rsid w:val="00A62E41"/>
    <w:rsid w:val="00A648E4"/>
    <w:rsid w:val="00A66035"/>
    <w:rsid w:val="00A6614B"/>
    <w:rsid w:val="00A676C3"/>
    <w:rsid w:val="00A70107"/>
    <w:rsid w:val="00A71187"/>
    <w:rsid w:val="00A72EDA"/>
    <w:rsid w:val="00A73EAD"/>
    <w:rsid w:val="00A7491E"/>
    <w:rsid w:val="00A76998"/>
    <w:rsid w:val="00A81F66"/>
    <w:rsid w:val="00A84093"/>
    <w:rsid w:val="00A841D5"/>
    <w:rsid w:val="00A84807"/>
    <w:rsid w:val="00A84DE8"/>
    <w:rsid w:val="00A86D16"/>
    <w:rsid w:val="00A87873"/>
    <w:rsid w:val="00A90ADD"/>
    <w:rsid w:val="00A91801"/>
    <w:rsid w:val="00A921B4"/>
    <w:rsid w:val="00A94857"/>
    <w:rsid w:val="00A961C5"/>
    <w:rsid w:val="00A965C5"/>
    <w:rsid w:val="00A976C9"/>
    <w:rsid w:val="00A97AAB"/>
    <w:rsid w:val="00AA06CD"/>
    <w:rsid w:val="00AA136E"/>
    <w:rsid w:val="00AA1AF9"/>
    <w:rsid w:val="00AA24C6"/>
    <w:rsid w:val="00AA3A6C"/>
    <w:rsid w:val="00AA3B37"/>
    <w:rsid w:val="00AA3F79"/>
    <w:rsid w:val="00AA4330"/>
    <w:rsid w:val="00AA458D"/>
    <w:rsid w:val="00AA54CA"/>
    <w:rsid w:val="00AB0BBA"/>
    <w:rsid w:val="00AB0ECE"/>
    <w:rsid w:val="00AB19B7"/>
    <w:rsid w:val="00AB1E82"/>
    <w:rsid w:val="00AB2766"/>
    <w:rsid w:val="00AB345B"/>
    <w:rsid w:val="00AB349C"/>
    <w:rsid w:val="00AB3B29"/>
    <w:rsid w:val="00AB5536"/>
    <w:rsid w:val="00AB5BE3"/>
    <w:rsid w:val="00AB60F0"/>
    <w:rsid w:val="00AB69E8"/>
    <w:rsid w:val="00AB75B4"/>
    <w:rsid w:val="00AB7CCF"/>
    <w:rsid w:val="00AC130F"/>
    <w:rsid w:val="00AC5734"/>
    <w:rsid w:val="00AD0CE8"/>
    <w:rsid w:val="00AD0EB9"/>
    <w:rsid w:val="00AD1087"/>
    <w:rsid w:val="00AD2892"/>
    <w:rsid w:val="00AD3484"/>
    <w:rsid w:val="00AD3939"/>
    <w:rsid w:val="00AD3D2C"/>
    <w:rsid w:val="00AD4A08"/>
    <w:rsid w:val="00AD4A5C"/>
    <w:rsid w:val="00AD549A"/>
    <w:rsid w:val="00AD6946"/>
    <w:rsid w:val="00AD7030"/>
    <w:rsid w:val="00AE14A1"/>
    <w:rsid w:val="00AE20D7"/>
    <w:rsid w:val="00AE21FA"/>
    <w:rsid w:val="00AE2E63"/>
    <w:rsid w:val="00AE40BB"/>
    <w:rsid w:val="00AE5389"/>
    <w:rsid w:val="00AE661C"/>
    <w:rsid w:val="00AF1E91"/>
    <w:rsid w:val="00AF57E3"/>
    <w:rsid w:val="00AF645F"/>
    <w:rsid w:val="00B01097"/>
    <w:rsid w:val="00B01264"/>
    <w:rsid w:val="00B0152F"/>
    <w:rsid w:val="00B05A06"/>
    <w:rsid w:val="00B062E3"/>
    <w:rsid w:val="00B074D6"/>
    <w:rsid w:val="00B1073E"/>
    <w:rsid w:val="00B131B6"/>
    <w:rsid w:val="00B13812"/>
    <w:rsid w:val="00B168FD"/>
    <w:rsid w:val="00B175D8"/>
    <w:rsid w:val="00B177CF"/>
    <w:rsid w:val="00B213F9"/>
    <w:rsid w:val="00B218CC"/>
    <w:rsid w:val="00B244E9"/>
    <w:rsid w:val="00B24677"/>
    <w:rsid w:val="00B24FD4"/>
    <w:rsid w:val="00B26C9D"/>
    <w:rsid w:val="00B32334"/>
    <w:rsid w:val="00B32D35"/>
    <w:rsid w:val="00B349C8"/>
    <w:rsid w:val="00B41E21"/>
    <w:rsid w:val="00B421BC"/>
    <w:rsid w:val="00B4353E"/>
    <w:rsid w:val="00B436CB"/>
    <w:rsid w:val="00B44AD6"/>
    <w:rsid w:val="00B455A9"/>
    <w:rsid w:val="00B464A9"/>
    <w:rsid w:val="00B50FB8"/>
    <w:rsid w:val="00B51A2A"/>
    <w:rsid w:val="00B525DE"/>
    <w:rsid w:val="00B52630"/>
    <w:rsid w:val="00B532AB"/>
    <w:rsid w:val="00B5472A"/>
    <w:rsid w:val="00B54ED6"/>
    <w:rsid w:val="00B5736F"/>
    <w:rsid w:val="00B57AC3"/>
    <w:rsid w:val="00B628DC"/>
    <w:rsid w:val="00B63228"/>
    <w:rsid w:val="00B63280"/>
    <w:rsid w:val="00B634A2"/>
    <w:rsid w:val="00B63C20"/>
    <w:rsid w:val="00B63E00"/>
    <w:rsid w:val="00B65DD4"/>
    <w:rsid w:val="00B67612"/>
    <w:rsid w:val="00B72F6E"/>
    <w:rsid w:val="00B7337C"/>
    <w:rsid w:val="00B73DB0"/>
    <w:rsid w:val="00B750CF"/>
    <w:rsid w:val="00B75152"/>
    <w:rsid w:val="00B75FEE"/>
    <w:rsid w:val="00B76006"/>
    <w:rsid w:val="00B76CC6"/>
    <w:rsid w:val="00B76CD3"/>
    <w:rsid w:val="00B803BF"/>
    <w:rsid w:val="00B80B95"/>
    <w:rsid w:val="00B8319A"/>
    <w:rsid w:val="00B86F18"/>
    <w:rsid w:val="00B877E5"/>
    <w:rsid w:val="00B8795A"/>
    <w:rsid w:val="00B87F84"/>
    <w:rsid w:val="00B91186"/>
    <w:rsid w:val="00B92590"/>
    <w:rsid w:val="00B9267A"/>
    <w:rsid w:val="00B929D4"/>
    <w:rsid w:val="00B93383"/>
    <w:rsid w:val="00B949C1"/>
    <w:rsid w:val="00B94CB7"/>
    <w:rsid w:val="00B955B0"/>
    <w:rsid w:val="00B9609A"/>
    <w:rsid w:val="00B96CBC"/>
    <w:rsid w:val="00BA0300"/>
    <w:rsid w:val="00BA0BF1"/>
    <w:rsid w:val="00BA2CF9"/>
    <w:rsid w:val="00BA2FD4"/>
    <w:rsid w:val="00BA5A4F"/>
    <w:rsid w:val="00BA6B86"/>
    <w:rsid w:val="00BA75AB"/>
    <w:rsid w:val="00BA78F1"/>
    <w:rsid w:val="00BB07D8"/>
    <w:rsid w:val="00BB1194"/>
    <w:rsid w:val="00BB1337"/>
    <w:rsid w:val="00BB2DF8"/>
    <w:rsid w:val="00BB3FE6"/>
    <w:rsid w:val="00BB612B"/>
    <w:rsid w:val="00BB681E"/>
    <w:rsid w:val="00BC181A"/>
    <w:rsid w:val="00BC3893"/>
    <w:rsid w:val="00BC6299"/>
    <w:rsid w:val="00BC68D0"/>
    <w:rsid w:val="00BC7A33"/>
    <w:rsid w:val="00BD26F9"/>
    <w:rsid w:val="00BD6951"/>
    <w:rsid w:val="00BD7B27"/>
    <w:rsid w:val="00BE04E2"/>
    <w:rsid w:val="00BE1151"/>
    <w:rsid w:val="00BE199F"/>
    <w:rsid w:val="00BE2480"/>
    <w:rsid w:val="00BE2C38"/>
    <w:rsid w:val="00BE3F8D"/>
    <w:rsid w:val="00BE5B27"/>
    <w:rsid w:val="00BE5BD8"/>
    <w:rsid w:val="00BE5FF6"/>
    <w:rsid w:val="00BE6B4C"/>
    <w:rsid w:val="00BE7753"/>
    <w:rsid w:val="00BF0AFA"/>
    <w:rsid w:val="00BF3399"/>
    <w:rsid w:val="00BF4AC9"/>
    <w:rsid w:val="00BF67AF"/>
    <w:rsid w:val="00BF76FA"/>
    <w:rsid w:val="00C00AC7"/>
    <w:rsid w:val="00C02A3D"/>
    <w:rsid w:val="00C030F2"/>
    <w:rsid w:val="00C04402"/>
    <w:rsid w:val="00C0543E"/>
    <w:rsid w:val="00C05B98"/>
    <w:rsid w:val="00C061BA"/>
    <w:rsid w:val="00C0638A"/>
    <w:rsid w:val="00C06B10"/>
    <w:rsid w:val="00C06D7E"/>
    <w:rsid w:val="00C0766D"/>
    <w:rsid w:val="00C07BF6"/>
    <w:rsid w:val="00C10528"/>
    <w:rsid w:val="00C10640"/>
    <w:rsid w:val="00C10B79"/>
    <w:rsid w:val="00C13C71"/>
    <w:rsid w:val="00C140D4"/>
    <w:rsid w:val="00C17E11"/>
    <w:rsid w:val="00C21905"/>
    <w:rsid w:val="00C23A5B"/>
    <w:rsid w:val="00C306F8"/>
    <w:rsid w:val="00C316A8"/>
    <w:rsid w:val="00C3404E"/>
    <w:rsid w:val="00C37296"/>
    <w:rsid w:val="00C41FF6"/>
    <w:rsid w:val="00C420F5"/>
    <w:rsid w:val="00C423E2"/>
    <w:rsid w:val="00C430C9"/>
    <w:rsid w:val="00C43134"/>
    <w:rsid w:val="00C452DB"/>
    <w:rsid w:val="00C45399"/>
    <w:rsid w:val="00C4636B"/>
    <w:rsid w:val="00C46C52"/>
    <w:rsid w:val="00C47F88"/>
    <w:rsid w:val="00C511E4"/>
    <w:rsid w:val="00C518DA"/>
    <w:rsid w:val="00C529A7"/>
    <w:rsid w:val="00C52CA3"/>
    <w:rsid w:val="00C533CF"/>
    <w:rsid w:val="00C53DD8"/>
    <w:rsid w:val="00C54477"/>
    <w:rsid w:val="00C5505F"/>
    <w:rsid w:val="00C55418"/>
    <w:rsid w:val="00C55BCF"/>
    <w:rsid w:val="00C560B9"/>
    <w:rsid w:val="00C57041"/>
    <w:rsid w:val="00C57C5C"/>
    <w:rsid w:val="00C57FA6"/>
    <w:rsid w:val="00C61D60"/>
    <w:rsid w:val="00C61DF3"/>
    <w:rsid w:val="00C61F48"/>
    <w:rsid w:val="00C623A2"/>
    <w:rsid w:val="00C62B05"/>
    <w:rsid w:val="00C649AF"/>
    <w:rsid w:val="00C656E0"/>
    <w:rsid w:val="00C70D32"/>
    <w:rsid w:val="00C713D0"/>
    <w:rsid w:val="00C72AD0"/>
    <w:rsid w:val="00C7492F"/>
    <w:rsid w:val="00C74A81"/>
    <w:rsid w:val="00C74C33"/>
    <w:rsid w:val="00C74DF2"/>
    <w:rsid w:val="00C7548B"/>
    <w:rsid w:val="00C75B24"/>
    <w:rsid w:val="00C7625B"/>
    <w:rsid w:val="00C83607"/>
    <w:rsid w:val="00C83900"/>
    <w:rsid w:val="00C85861"/>
    <w:rsid w:val="00C85B81"/>
    <w:rsid w:val="00C86931"/>
    <w:rsid w:val="00C86A01"/>
    <w:rsid w:val="00C87763"/>
    <w:rsid w:val="00C903FA"/>
    <w:rsid w:val="00C946EF"/>
    <w:rsid w:val="00C959B6"/>
    <w:rsid w:val="00C95ECA"/>
    <w:rsid w:val="00C97FEB"/>
    <w:rsid w:val="00CA0A5E"/>
    <w:rsid w:val="00CA1872"/>
    <w:rsid w:val="00CA2273"/>
    <w:rsid w:val="00CA349A"/>
    <w:rsid w:val="00CA39A2"/>
    <w:rsid w:val="00CA3E52"/>
    <w:rsid w:val="00CA5FFE"/>
    <w:rsid w:val="00CA6291"/>
    <w:rsid w:val="00CA690C"/>
    <w:rsid w:val="00CA6E3C"/>
    <w:rsid w:val="00CA76E0"/>
    <w:rsid w:val="00CA7FD4"/>
    <w:rsid w:val="00CB0126"/>
    <w:rsid w:val="00CB057A"/>
    <w:rsid w:val="00CB28EB"/>
    <w:rsid w:val="00CB3875"/>
    <w:rsid w:val="00CB3D9B"/>
    <w:rsid w:val="00CB458C"/>
    <w:rsid w:val="00CB60A8"/>
    <w:rsid w:val="00CB7AA1"/>
    <w:rsid w:val="00CB7E3F"/>
    <w:rsid w:val="00CC081B"/>
    <w:rsid w:val="00CC0EC1"/>
    <w:rsid w:val="00CC112C"/>
    <w:rsid w:val="00CC1F12"/>
    <w:rsid w:val="00CC3231"/>
    <w:rsid w:val="00CC3CD7"/>
    <w:rsid w:val="00CC4004"/>
    <w:rsid w:val="00CC44E2"/>
    <w:rsid w:val="00CC4FB6"/>
    <w:rsid w:val="00CC7A52"/>
    <w:rsid w:val="00CC7FE9"/>
    <w:rsid w:val="00CD024E"/>
    <w:rsid w:val="00CD0B1A"/>
    <w:rsid w:val="00CD285B"/>
    <w:rsid w:val="00CD37AE"/>
    <w:rsid w:val="00CD3E1F"/>
    <w:rsid w:val="00CD47FF"/>
    <w:rsid w:val="00CD5A71"/>
    <w:rsid w:val="00CD6ABA"/>
    <w:rsid w:val="00CD7FBF"/>
    <w:rsid w:val="00CE0006"/>
    <w:rsid w:val="00CE2DAA"/>
    <w:rsid w:val="00CE37A1"/>
    <w:rsid w:val="00CE39E5"/>
    <w:rsid w:val="00CE3C6D"/>
    <w:rsid w:val="00CE3D78"/>
    <w:rsid w:val="00CE52BF"/>
    <w:rsid w:val="00CE56A1"/>
    <w:rsid w:val="00CE60A7"/>
    <w:rsid w:val="00CE665A"/>
    <w:rsid w:val="00CE7C37"/>
    <w:rsid w:val="00CF2DBB"/>
    <w:rsid w:val="00CF3DC0"/>
    <w:rsid w:val="00CF4BD4"/>
    <w:rsid w:val="00CF4F4B"/>
    <w:rsid w:val="00D00804"/>
    <w:rsid w:val="00D0245E"/>
    <w:rsid w:val="00D04113"/>
    <w:rsid w:val="00D04193"/>
    <w:rsid w:val="00D05504"/>
    <w:rsid w:val="00D05DCF"/>
    <w:rsid w:val="00D1061D"/>
    <w:rsid w:val="00D10D41"/>
    <w:rsid w:val="00D115B8"/>
    <w:rsid w:val="00D12C27"/>
    <w:rsid w:val="00D14389"/>
    <w:rsid w:val="00D154F5"/>
    <w:rsid w:val="00D156B4"/>
    <w:rsid w:val="00D164EE"/>
    <w:rsid w:val="00D16E7F"/>
    <w:rsid w:val="00D2004A"/>
    <w:rsid w:val="00D2031A"/>
    <w:rsid w:val="00D21836"/>
    <w:rsid w:val="00D21A0D"/>
    <w:rsid w:val="00D259AE"/>
    <w:rsid w:val="00D25D2E"/>
    <w:rsid w:val="00D26C22"/>
    <w:rsid w:val="00D27A3C"/>
    <w:rsid w:val="00D304D2"/>
    <w:rsid w:val="00D32B2A"/>
    <w:rsid w:val="00D3504B"/>
    <w:rsid w:val="00D350DC"/>
    <w:rsid w:val="00D3558A"/>
    <w:rsid w:val="00D362BE"/>
    <w:rsid w:val="00D36539"/>
    <w:rsid w:val="00D36F1C"/>
    <w:rsid w:val="00D40FEA"/>
    <w:rsid w:val="00D41B6A"/>
    <w:rsid w:val="00D42A2E"/>
    <w:rsid w:val="00D42B78"/>
    <w:rsid w:val="00D4428A"/>
    <w:rsid w:val="00D47638"/>
    <w:rsid w:val="00D50639"/>
    <w:rsid w:val="00D51BC7"/>
    <w:rsid w:val="00D52564"/>
    <w:rsid w:val="00D52757"/>
    <w:rsid w:val="00D532FA"/>
    <w:rsid w:val="00D552A0"/>
    <w:rsid w:val="00D557FB"/>
    <w:rsid w:val="00D56A40"/>
    <w:rsid w:val="00D633A3"/>
    <w:rsid w:val="00D63FC9"/>
    <w:rsid w:val="00D6588D"/>
    <w:rsid w:val="00D67110"/>
    <w:rsid w:val="00D71412"/>
    <w:rsid w:val="00D714CD"/>
    <w:rsid w:val="00D73EAC"/>
    <w:rsid w:val="00D74FE9"/>
    <w:rsid w:val="00D760B9"/>
    <w:rsid w:val="00D76588"/>
    <w:rsid w:val="00D776F4"/>
    <w:rsid w:val="00D813C5"/>
    <w:rsid w:val="00D813C6"/>
    <w:rsid w:val="00D820F2"/>
    <w:rsid w:val="00D8337B"/>
    <w:rsid w:val="00D83FFF"/>
    <w:rsid w:val="00D8419E"/>
    <w:rsid w:val="00D87922"/>
    <w:rsid w:val="00D91E09"/>
    <w:rsid w:val="00D92110"/>
    <w:rsid w:val="00D9490B"/>
    <w:rsid w:val="00D967DF"/>
    <w:rsid w:val="00D96CD8"/>
    <w:rsid w:val="00D96E8D"/>
    <w:rsid w:val="00D97AFD"/>
    <w:rsid w:val="00D97C3E"/>
    <w:rsid w:val="00DA0604"/>
    <w:rsid w:val="00DA28D8"/>
    <w:rsid w:val="00DA2DB0"/>
    <w:rsid w:val="00DA6A58"/>
    <w:rsid w:val="00DA6C8C"/>
    <w:rsid w:val="00DA6F76"/>
    <w:rsid w:val="00DA723C"/>
    <w:rsid w:val="00DB1F5F"/>
    <w:rsid w:val="00DB34FE"/>
    <w:rsid w:val="00DB4BDD"/>
    <w:rsid w:val="00DB6898"/>
    <w:rsid w:val="00DB6A0A"/>
    <w:rsid w:val="00DB6D29"/>
    <w:rsid w:val="00DC0346"/>
    <w:rsid w:val="00DC1636"/>
    <w:rsid w:val="00DC1BBD"/>
    <w:rsid w:val="00DC1F2D"/>
    <w:rsid w:val="00DC2F58"/>
    <w:rsid w:val="00DC46A3"/>
    <w:rsid w:val="00DC5390"/>
    <w:rsid w:val="00DC77A4"/>
    <w:rsid w:val="00DC7F4D"/>
    <w:rsid w:val="00DD12DA"/>
    <w:rsid w:val="00DD2FCE"/>
    <w:rsid w:val="00DD316C"/>
    <w:rsid w:val="00DD5F7D"/>
    <w:rsid w:val="00DD68DE"/>
    <w:rsid w:val="00DD6A98"/>
    <w:rsid w:val="00DD71A3"/>
    <w:rsid w:val="00DD74CA"/>
    <w:rsid w:val="00DD7EE5"/>
    <w:rsid w:val="00DE2EE7"/>
    <w:rsid w:val="00DE47CD"/>
    <w:rsid w:val="00DE5492"/>
    <w:rsid w:val="00DE6734"/>
    <w:rsid w:val="00DE7503"/>
    <w:rsid w:val="00DF0B06"/>
    <w:rsid w:val="00DF0DA4"/>
    <w:rsid w:val="00DF1D6C"/>
    <w:rsid w:val="00DF3065"/>
    <w:rsid w:val="00DF52A3"/>
    <w:rsid w:val="00DF53D3"/>
    <w:rsid w:val="00DF5F39"/>
    <w:rsid w:val="00DF6901"/>
    <w:rsid w:val="00DF70C3"/>
    <w:rsid w:val="00E0009F"/>
    <w:rsid w:val="00E02EA6"/>
    <w:rsid w:val="00E03314"/>
    <w:rsid w:val="00E037EE"/>
    <w:rsid w:val="00E03B7D"/>
    <w:rsid w:val="00E0441E"/>
    <w:rsid w:val="00E0490E"/>
    <w:rsid w:val="00E06742"/>
    <w:rsid w:val="00E10EC9"/>
    <w:rsid w:val="00E11CCD"/>
    <w:rsid w:val="00E11E2F"/>
    <w:rsid w:val="00E13A49"/>
    <w:rsid w:val="00E13F16"/>
    <w:rsid w:val="00E158DB"/>
    <w:rsid w:val="00E15A7D"/>
    <w:rsid w:val="00E15EB9"/>
    <w:rsid w:val="00E1733F"/>
    <w:rsid w:val="00E173C6"/>
    <w:rsid w:val="00E176B8"/>
    <w:rsid w:val="00E178B3"/>
    <w:rsid w:val="00E20F57"/>
    <w:rsid w:val="00E224F1"/>
    <w:rsid w:val="00E2257A"/>
    <w:rsid w:val="00E23354"/>
    <w:rsid w:val="00E25626"/>
    <w:rsid w:val="00E257F3"/>
    <w:rsid w:val="00E27203"/>
    <w:rsid w:val="00E27BEB"/>
    <w:rsid w:val="00E334AF"/>
    <w:rsid w:val="00E33A69"/>
    <w:rsid w:val="00E34B30"/>
    <w:rsid w:val="00E34C13"/>
    <w:rsid w:val="00E3546E"/>
    <w:rsid w:val="00E354F7"/>
    <w:rsid w:val="00E35FCE"/>
    <w:rsid w:val="00E36C4C"/>
    <w:rsid w:val="00E409B9"/>
    <w:rsid w:val="00E40D9E"/>
    <w:rsid w:val="00E42671"/>
    <w:rsid w:val="00E42E9D"/>
    <w:rsid w:val="00E4326E"/>
    <w:rsid w:val="00E43C97"/>
    <w:rsid w:val="00E44656"/>
    <w:rsid w:val="00E45188"/>
    <w:rsid w:val="00E45825"/>
    <w:rsid w:val="00E45855"/>
    <w:rsid w:val="00E45CC8"/>
    <w:rsid w:val="00E46126"/>
    <w:rsid w:val="00E46B26"/>
    <w:rsid w:val="00E47E3E"/>
    <w:rsid w:val="00E5049F"/>
    <w:rsid w:val="00E53A97"/>
    <w:rsid w:val="00E53E4A"/>
    <w:rsid w:val="00E54570"/>
    <w:rsid w:val="00E54575"/>
    <w:rsid w:val="00E548D5"/>
    <w:rsid w:val="00E54B2C"/>
    <w:rsid w:val="00E55216"/>
    <w:rsid w:val="00E604ED"/>
    <w:rsid w:val="00E61618"/>
    <w:rsid w:val="00E63405"/>
    <w:rsid w:val="00E64DD5"/>
    <w:rsid w:val="00E663A5"/>
    <w:rsid w:val="00E7335B"/>
    <w:rsid w:val="00E73A63"/>
    <w:rsid w:val="00E73D85"/>
    <w:rsid w:val="00E764CC"/>
    <w:rsid w:val="00E77523"/>
    <w:rsid w:val="00E80512"/>
    <w:rsid w:val="00E82B64"/>
    <w:rsid w:val="00E84249"/>
    <w:rsid w:val="00E85352"/>
    <w:rsid w:val="00E86E21"/>
    <w:rsid w:val="00E870B0"/>
    <w:rsid w:val="00E87304"/>
    <w:rsid w:val="00E87E82"/>
    <w:rsid w:val="00E91416"/>
    <w:rsid w:val="00E93820"/>
    <w:rsid w:val="00E96566"/>
    <w:rsid w:val="00E96CC4"/>
    <w:rsid w:val="00E97C8D"/>
    <w:rsid w:val="00E97D61"/>
    <w:rsid w:val="00EA0BD8"/>
    <w:rsid w:val="00EA1D33"/>
    <w:rsid w:val="00EA205A"/>
    <w:rsid w:val="00EA29E7"/>
    <w:rsid w:val="00EA3E59"/>
    <w:rsid w:val="00EA40D3"/>
    <w:rsid w:val="00EA5045"/>
    <w:rsid w:val="00EA655B"/>
    <w:rsid w:val="00EA7E3B"/>
    <w:rsid w:val="00EB0B04"/>
    <w:rsid w:val="00EB124F"/>
    <w:rsid w:val="00EB2342"/>
    <w:rsid w:val="00EB2D09"/>
    <w:rsid w:val="00EB6431"/>
    <w:rsid w:val="00EB70B6"/>
    <w:rsid w:val="00EB7D7F"/>
    <w:rsid w:val="00EC0490"/>
    <w:rsid w:val="00EC0D81"/>
    <w:rsid w:val="00EC2144"/>
    <w:rsid w:val="00EC3A7C"/>
    <w:rsid w:val="00EC6623"/>
    <w:rsid w:val="00EC6748"/>
    <w:rsid w:val="00EC7E8A"/>
    <w:rsid w:val="00ED1305"/>
    <w:rsid w:val="00ED1F52"/>
    <w:rsid w:val="00ED323B"/>
    <w:rsid w:val="00ED392F"/>
    <w:rsid w:val="00ED447A"/>
    <w:rsid w:val="00ED4646"/>
    <w:rsid w:val="00ED4DB9"/>
    <w:rsid w:val="00ED4E71"/>
    <w:rsid w:val="00ED707C"/>
    <w:rsid w:val="00ED753D"/>
    <w:rsid w:val="00EE21E6"/>
    <w:rsid w:val="00EE4956"/>
    <w:rsid w:val="00EE50FE"/>
    <w:rsid w:val="00EE6A11"/>
    <w:rsid w:val="00EE7A3D"/>
    <w:rsid w:val="00EF00D7"/>
    <w:rsid w:val="00EF090C"/>
    <w:rsid w:val="00EF1E2D"/>
    <w:rsid w:val="00EF2482"/>
    <w:rsid w:val="00EF3704"/>
    <w:rsid w:val="00EF6E68"/>
    <w:rsid w:val="00F0102C"/>
    <w:rsid w:val="00F02009"/>
    <w:rsid w:val="00F05617"/>
    <w:rsid w:val="00F05903"/>
    <w:rsid w:val="00F06930"/>
    <w:rsid w:val="00F07563"/>
    <w:rsid w:val="00F079B1"/>
    <w:rsid w:val="00F07E07"/>
    <w:rsid w:val="00F10821"/>
    <w:rsid w:val="00F10E31"/>
    <w:rsid w:val="00F1340B"/>
    <w:rsid w:val="00F144EF"/>
    <w:rsid w:val="00F14DD9"/>
    <w:rsid w:val="00F16D53"/>
    <w:rsid w:val="00F16F4E"/>
    <w:rsid w:val="00F17DB7"/>
    <w:rsid w:val="00F201C5"/>
    <w:rsid w:val="00F201CB"/>
    <w:rsid w:val="00F23D82"/>
    <w:rsid w:val="00F2439D"/>
    <w:rsid w:val="00F2705D"/>
    <w:rsid w:val="00F33CD3"/>
    <w:rsid w:val="00F33DC2"/>
    <w:rsid w:val="00F34613"/>
    <w:rsid w:val="00F34C3C"/>
    <w:rsid w:val="00F356EB"/>
    <w:rsid w:val="00F35F18"/>
    <w:rsid w:val="00F361B8"/>
    <w:rsid w:val="00F36F96"/>
    <w:rsid w:val="00F40311"/>
    <w:rsid w:val="00F40B33"/>
    <w:rsid w:val="00F41FF8"/>
    <w:rsid w:val="00F45BBA"/>
    <w:rsid w:val="00F4665E"/>
    <w:rsid w:val="00F47F52"/>
    <w:rsid w:val="00F5068A"/>
    <w:rsid w:val="00F50ADE"/>
    <w:rsid w:val="00F50B1A"/>
    <w:rsid w:val="00F51905"/>
    <w:rsid w:val="00F534BC"/>
    <w:rsid w:val="00F55234"/>
    <w:rsid w:val="00F60C87"/>
    <w:rsid w:val="00F6361B"/>
    <w:rsid w:val="00F640F8"/>
    <w:rsid w:val="00F648E0"/>
    <w:rsid w:val="00F64E98"/>
    <w:rsid w:val="00F70772"/>
    <w:rsid w:val="00F732AF"/>
    <w:rsid w:val="00F73550"/>
    <w:rsid w:val="00F752DE"/>
    <w:rsid w:val="00F75A3F"/>
    <w:rsid w:val="00F77579"/>
    <w:rsid w:val="00F77E6F"/>
    <w:rsid w:val="00F83409"/>
    <w:rsid w:val="00F849CF"/>
    <w:rsid w:val="00F864C5"/>
    <w:rsid w:val="00F91B34"/>
    <w:rsid w:val="00F92495"/>
    <w:rsid w:val="00F92B69"/>
    <w:rsid w:val="00F933B2"/>
    <w:rsid w:val="00F93712"/>
    <w:rsid w:val="00F93CA2"/>
    <w:rsid w:val="00F969C0"/>
    <w:rsid w:val="00FA035A"/>
    <w:rsid w:val="00FA161A"/>
    <w:rsid w:val="00FA2ECD"/>
    <w:rsid w:val="00FA3062"/>
    <w:rsid w:val="00FA3C2F"/>
    <w:rsid w:val="00FA3FFF"/>
    <w:rsid w:val="00FA40F0"/>
    <w:rsid w:val="00FA6A24"/>
    <w:rsid w:val="00FB071A"/>
    <w:rsid w:val="00FB0E8B"/>
    <w:rsid w:val="00FB0EE2"/>
    <w:rsid w:val="00FB1D43"/>
    <w:rsid w:val="00FB37BE"/>
    <w:rsid w:val="00FB7F8D"/>
    <w:rsid w:val="00FC1593"/>
    <w:rsid w:val="00FC1B59"/>
    <w:rsid w:val="00FC1D49"/>
    <w:rsid w:val="00FC33CC"/>
    <w:rsid w:val="00FC408A"/>
    <w:rsid w:val="00FC4358"/>
    <w:rsid w:val="00FC59EF"/>
    <w:rsid w:val="00FD009B"/>
    <w:rsid w:val="00FD0916"/>
    <w:rsid w:val="00FD11A5"/>
    <w:rsid w:val="00FD1978"/>
    <w:rsid w:val="00FD25FB"/>
    <w:rsid w:val="00FD2E5E"/>
    <w:rsid w:val="00FD3ABF"/>
    <w:rsid w:val="00FD3BC7"/>
    <w:rsid w:val="00FD56D5"/>
    <w:rsid w:val="00FD5EF5"/>
    <w:rsid w:val="00FD646F"/>
    <w:rsid w:val="00FD6BA5"/>
    <w:rsid w:val="00FE2B82"/>
    <w:rsid w:val="00FE3939"/>
    <w:rsid w:val="00FE3FA6"/>
    <w:rsid w:val="00FE4AD5"/>
    <w:rsid w:val="00FE528F"/>
    <w:rsid w:val="00FE61FE"/>
    <w:rsid w:val="00FE6B2E"/>
    <w:rsid w:val="00FE775A"/>
    <w:rsid w:val="00FF2DB3"/>
    <w:rsid w:val="00FF3139"/>
    <w:rsid w:val="00FF44C5"/>
    <w:rsid w:val="00FF5EEE"/>
    <w:rsid w:val="00FF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BC39B"/>
  <w15:chartTrackingRefBased/>
  <w15:docId w15:val="{6D5529BB-41AE-47CB-8475-C09488EC5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879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879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34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46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F34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46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A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AB3"/>
    <w:rPr>
      <w:rFonts w:ascii="Segoe UI" w:eastAsia="Times New Roman" w:hAnsi="Segoe UI" w:cs="Segoe UI"/>
      <w:sz w:val="18"/>
      <w:szCs w:val="18"/>
      <w:lang w:eastAsia="en-GB"/>
    </w:rPr>
  </w:style>
  <w:style w:type="table" w:styleId="TableGrid">
    <w:name w:val="Table Grid"/>
    <w:basedOn w:val="TableNormal"/>
    <w:uiPriority w:val="39"/>
    <w:rsid w:val="00291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56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672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6513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86513B"/>
  </w:style>
  <w:style w:type="character" w:customStyle="1" w:styleId="ui-provider">
    <w:name w:val="ui-provider"/>
    <w:basedOn w:val="DefaultParagraphFont"/>
    <w:rsid w:val="005F45DB"/>
  </w:style>
  <w:style w:type="paragraph" w:customStyle="1" w:styleId="Default">
    <w:name w:val="Default"/>
    <w:rsid w:val="00B44AD6"/>
    <w:pPr>
      <w:autoSpaceDE w:val="0"/>
      <w:autoSpaceDN w:val="0"/>
      <w:adjustRightInd w:val="0"/>
      <w:spacing w:after="0" w:line="240" w:lineRule="auto"/>
    </w:pPr>
    <w:rPr>
      <w:rFonts w:ascii="DM Serif Display" w:hAnsi="DM Serif Display" w:cs="DM Serif Display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31B3E"/>
    <w:rPr>
      <w:color w:val="954F72"/>
      <w:u w:val="single"/>
    </w:rPr>
  </w:style>
  <w:style w:type="paragraph" w:customStyle="1" w:styleId="msonormal0">
    <w:name w:val="msonormal"/>
    <w:basedOn w:val="Normal"/>
    <w:rsid w:val="00A31B3E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A31B3E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4">
    <w:name w:val="xl64"/>
    <w:basedOn w:val="Normal"/>
    <w:rsid w:val="00A31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5">
    <w:name w:val="xl65"/>
    <w:basedOn w:val="Normal"/>
    <w:rsid w:val="00A31B3E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Normal"/>
    <w:rsid w:val="00A31B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Normal"/>
    <w:rsid w:val="00A31B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Normal"/>
    <w:rsid w:val="00A31B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C70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18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3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97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19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31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3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ai.org.uk/volunteers-of-the-year-2024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5af7f5-953b-45dd-9952-4bebd66119ba" xsi:nil="true"/>
    <lcf76f155ced4ddcb4097134ff3c332f xmlns="af8fb7e5-f363-499a-ab4c-b945bf2da97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5A6C831ABA97429B5D91DD1AEEFF8F" ma:contentTypeVersion="18" ma:contentTypeDescription="Create a new document." ma:contentTypeScope="" ma:versionID="793a6c182235526a9e54a757c8dc43a3">
  <xsd:schema xmlns:xsd="http://www.w3.org/2001/XMLSchema" xmlns:xs="http://www.w3.org/2001/XMLSchema" xmlns:p="http://schemas.microsoft.com/office/2006/metadata/properties" xmlns:ns2="af8fb7e5-f363-499a-ab4c-b945bf2da975" xmlns:ns3="6a5af7f5-953b-45dd-9952-4bebd66119ba" targetNamespace="http://schemas.microsoft.com/office/2006/metadata/properties" ma:root="true" ma:fieldsID="c493b950e6c7463bc390194fdd965380" ns2:_="" ns3:_="">
    <xsd:import namespace="af8fb7e5-f363-499a-ab4c-b945bf2da975"/>
    <xsd:import namespace="6a5af7f5-953b-45dd-9952-4bebd6611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fb7e5-f363-499a-ab4c-b945bf2da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7162121-c24f-4ad5-83db-26bfdfbf23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af7f5-953b-45dd-9952-4bebd6611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27c4c6-62e1-47fe-9396-ddfaf052e42f}" ma:internalName="TaxCatchAll" ma:showField="CatchAllData" ma:web="6a5af7f5-953b-45dd-9952-4bebd6611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C8C4C6-D48A-4444-A08A-40964EC25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1ADE05-4C12-4C90-85D7-97AA805BF3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76D635-BB10-4FF8-AE27-9495F5907838}">
  <ds:schemaRefs>
    <ds:schemaRef ds:uri="http://schemas.microsoft.com/office/2006/metadata/properties"/>
    <ds:schemaRef ds:uri="http://schemas.microsoft.com/office/infopath/2007/PartnerControls"/>
    <ds:schemaRef ds:uri="6a5af7f5-953b-45dd-9952-4bebd66119ba"/>
    <ds:schemaRef ds:uri="ce950d8f-d33c-456c-b111-c91a3b98d6fa"/>
    <ds:schemaRef ds:uri="af8fb7e5-f363-499a-ab4c-b945bf2da975"/>
  </ds:schemaRefs>
</ds:datastoreItem>
</file>

<file path=customXml/itemProps4.xml><?xml version="1.0" encoding="utf-8"?>
<ds:datastoreItem xmlns:ds="http://schemas.openxmlformats.org/officeDocument/2006/customXml" ds:itemID="{79F40242-97D0-4468-8427-E43DC434B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8fb7e5-f363-499a-ab4c-b945bf2da975"/>
    <ds:schemaRef ds:uri="6a5af7f5-953b-45dd-9952-4bebd6611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Coates</dc:creator>
  <cp:keywords/>
  <dc:description/>
  <cp:lastModifiedBy>Navinder Kaur</cp:lastModifiedBy>
  <cp:revision>2</cp:revision>
  <cp:lastPrinted>2018-11-06T08:37:00Z</cp:lastPrinted>
  <dcterms:created xsi:type="dcterms:W3CDTF">2025-10-29T16:38:00Z</dcterms:created>
  <dcterms:modified xsi:type="dcterms:W3CDTF">2025-10-29T16:38:00Z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172800</vt:r8>
  </property>
  <property fmtid="{D5CDD505-2E9C-101B-9397-08002B2CF9AE}" pid="3" name="MediaServiceImageTags">
    <vt:lpwstr/>
  </property>
  <property fmtid="{D5CDD505-2E9C-101B-9397-08002B2CF9AE}" pid="4" name="ContentTypeId">
    <vt:lpwstr>0x010100725A6C831ABA97429B5D91DD1AEEFF8F</vt:lpwstr>
  </property>
</Properties>
</file>